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5AF4A" w14:textId="3FE483F0" w:rsidR="00C008BC" w:rsidRDefault="00C008BC" w:rsidP="00C008B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79C264A" wp14:editId="059BAA64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1270" b="9525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26B85" w14:textId="77777777" w:rsidR="00C008BC" w:rsidRDefault="00C008BC" w:rsidP="00C008BC">
      <w:pPr>
        <w:pStyle w:val="a8"/>
      </w:pPr>
    </w:p>
    <w:p w14:paraId="5873ABA6" w14:textId="77777777" w:rsidR="00C008BC" w:rsidRDefault="00C008BC" w:rsidP="00C008BC">
      <w:pPr>
        <w:pStyle w:val="a8"/>
        <w:rPr>
          <w:lang w:val="en-US"/>
        </w:rPr>
      </w:pPr>
    </w:p>
    <w:p w14:paraId="688CF371" w14:textId="77777777" w:rsidR="00C008BC" w:rsidRDefault="00C008BC" w:rsidP="00C008BC">
      <w:pPr>
        <w:pStyle w:val="a8"/>
      </w:pPr>
    </w:p>
    <w:p w14:paraId="026424B9" w14:textId="77777777" w:rsidR="00C008BC" w:rsidRDefault="00C008BC" w:rsidP="00C008BC">
      <w:pPr>
        <w:pStyle w:val="a8"/>
      </w:pPr>
    </w:p>
    <w:p w14:paraId="56E18B8C" w14:textId="77777777" w:rsidR="00C008BC" w:rsidRDefault="00C008BC" w:rsidP="00C008BC">
      <w:pPr>
        <w:pStyle w:val="a8"/>
        <w:rPr>
          <w:sz w:val="26"/>
          <w:szCs w:val="26"/>
        </w:rPr>
      </w:pPr>
      <w:r>
        <w:rPr>
          <w:sz w:val="26"/>
          <w:szCs w:val="26"/>
        </w:rPr>
        <w:t>АДМИНИСТРАЦИЯ ПАВЛОВСКОГО МУНИЦИПАЛЬНОГО РАЙОНА</w:t>
      </w:r>
    </w:p>
    <w:p w14:paraId="25B35880" w14:textId="77777777" w:rsidR="00C008BC" w:rsidRDefault="00C008BC" w:rsidP="00C008BC">
      <w:pPr>
        <w:pStyle w:val="1a"/>
        <w:rPr>
          <w:sz w:val="26"/>
          <w:szCs w:val="26"/>
        </w:rPr>
      </w:pPr>
      <w:r>
        <w:rPr>
          <w:bCs w:val="0"/>
          <w:sz w:val="26"/>
          <w:szCs w:val="26"/>
        </w:rPr>
        <w:t>ВОРОНЕЖСКОЙ ОБЛАСТИ</w:t>
      </w:r>
    </w:p>
    <w:p w14:paraId="6C56DA6C" w14:textId="77777777" w:rsidR="00C008BC" w:rsidRDefault="00C008BC" w:rsidP="00C008BC">
      <w:pPr>
        <w:rPr>
          <w:rFonts w:ascii="Times New Roman" w:hAnsi="Times New Roman"/>
          <w:sz w:val="28"/>
          <w:szCs w:val="28"/>
          <w:u w:val="single"/>
        </w:rPr>
      </w:pPr>
    </w:p>
    <w:p w14:paraId="5B065CB7" w14:textId="77777777" w:rsidR="00C008BC" w:rsidRDefault="00C008BC" w:rsidP="00C008B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14:paraId="1E1FBF82" w14:textId="77777777" w:rsidR="00C008BC" w:rsidRDefault="00C008BC" w:rsidP="00C008BC">
      <w:pPr>
        <w:rPr>
          <w:rFonts w:ascii="Calibri" w:hAnsi="Calibri" w:cs="font447"/>
          <w:sz w:val="22"/>
          <w:szCs w:val="22"/>
        </w:rPr>
      </w:pPr>
    </w:p>
    <w:p w14:paraId="4628EAE3" w14:textId="5F9FAB89" w:rsidR="00C008BC" w:rsidRPr="005C7C68" w:rsidRDefault="005C7C68" w:rsidP="00DE6330">
      <w:pPr>
        <w:tabs>
          <w:tab w:val="left" w:pos="4223"/>
          <w:tab w:val="center" w:pos="4961"/>
        </w:tabs>
        <w:rPr>
          <w:b/>
          <w:bCs/>
          <w:u w:val="single"/>
        </w:rPr>
      </w:pPr>
      <w:r>
        <w:tab/>
      </w:r>
      <w:r w:rsidR="00DE6330">
        <w:t>проект</w:t>
      </w:r>
      <w:r w:rsidR="00DE6330">
        <w:tab/>
      </w:r>
    </w:p>
    <w:tbl>
      <w:tblPr>
        <w:tblStyle w:val="a3"/>
        <w:tblW w:w="506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375"/>
      </w:tblGrid>
      <w:tr w:rsidR="00175B2B" w14:paraId="33E00650" w14:textId="77777777" w:rsidTr="008F1B05">
        <w:tc>
          <w:tcPr>
            <w:tcW w:w="2692" w:type="pct"/>
          </w:tcPr>
          <w:p w14:paraId="3D9C0E90" w14:textId="77777777" w:rsidR="00DE3933" w:rsidRDefault="00DE3933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AB45E9E" w14:textId="77777777" w:rsidR="00DE3933" w:rsidRDefault="00DE3933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8EA09E4" w14:textId="558A461C" w:rsidR="00175B2B" w:rsidRDefault="00175B2B" w:rsidP="008F1B0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 Воронежской области от 20.10.2020 № 693 «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8F1B05">
              <w:rPr>
                <w:rFonts w:ascii="Times New Roman" w:hAnsi="Times New Roman"/>
                <w:sz w:val="28"/>
                <w:szCs w:val="28"/>
              </w:rPr>
              <w:t>м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униципальной программы Павловского муниципального района Воронежской области </w:t>
            </w:r>
            <w:bookmarkStart w:id="0" w:name="_Hlk63786065"/>
            <w:r w:rsidRPr="00B51CF4">
              <w:rPr>
                <w:rFonts w:ascii="Times New Roman" w:hAnsi="Times New Roman"/>
                <w:sz w:val="28"/>
                <w:szCs w:val="28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08" w:type="pct"/>
          </w:tcPr>
          <w:p w14:paraId="558A40AD" w14:textId="77777777" w:rsidR="00175B2B" w:rsidRDefault="00175B2B" w:rsidP="00C31E6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45F0042" w14:textId="01FE7786" w:rsidR="00175B2B" w:rsidRDefault="00175B2B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1A3BF239" w14:textId="77777777" w:rsidR="0045081D" w:rsidRDefault="0045081D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3B99AB9C" w14:textId="3FFA3A2F" w:rsidR="00175B2B" w:rsidRPr="00551AD2" w:rsidRDefault="00175B2B" w:rsidP="001E1EF9">
      <w:pPr>
        <w:tabs>
          <w:tab w:val="left" w:pos="5670"/>
        </w:tabs>
        <w:ind w:right="-1"/>
        <w:rPr>
          <w:color w:val="000000"/>
          <w:sz w:val="26"/>
          <w:szCs w:val="26"/>
        </w:rPr>
      </w:pPr>
      <w:r w:rsidRPr="00901D81"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от </w:t>
      </w:r>
      <w:r w:rsidR="007C3D7E">
        <w:rPr>
          <w:rFonts w:ascii="Times New Roman" w:hAnsi="Times New Roman"/>
          <w:color w:val="000000"/>
          <w:sz w:val="26"/>
          <w:szCs w:val="26"/>
        </w:rPr>
        <w:t>22</w:t>
      </w:r>
      <w:r w:rsidRPr="00901D81">
        <w:rPr>
          <w:rFonts w:ascii="Times New Roman" w:hAnsi="Times New Roman"/>
          <w:color w:val="000000"/>
          <w:sz w:val="26"/>
          <w:szCs w:val="26"/>
        </w:rPr>
        <w:t>.12.202</w:t>
      </w:r>
      <w:r w:rsidR="007C3D7E">
        <w:rPr>
          <w:rFonts w:ascii="Times New Roman" w:hAnsi="Times New Roman"/>
          <w:color w:val="000000"/>
          <w:sz w:val="26"/>
          <w:szCs w:val="26"/>
        </w:rPr>
        <w:t>2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№ </w:t>
      </w:r>
      <w:r w:rsidR="007C3D7E">
        <w:rPr>
          <w:rFonts w:ascii="Times New Roman" w:hAnsi="Times New Roman"/>
          <w:color w:val="000000"/>
          <w:sz w:val="26"/>
          <w:szCs w:val="26"/>
        </w:rPr>
        <w:t>341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«Об утверждении бюджета Павловского муниципального района </w:t>
      </w:r>
      <w:r>
        <w:rPr>
          <w:rFonts w:ascii="Times New Roman" w:hAnsi="Times New Roman"/>
          <w:color w:val="000000"/>
          <w:sz w:val="26"/>
          <w:szCs w:val="26"/>
        </w:rPr>
        <w:t xml:space="preserve">Воронежской области </w:t>
      </w:r>
      <w:r w:rsidRPr="00901D81">
        <w:rPr>
          <w:rFonts w:ascii="Times New Roman" w:hAnsi="Times New Roman"/>
          <w:color w:val="000000"/>
          <w:sz w:val="26"/>
          <w:szCs w:val="26"/>
        </w:rPr>
        <w:t>на 202</w:t>
      </w:r>
      <w:r w:rsidR="007C3D7E">
        <w:rPr>
          <w:rFonts w:ascii="Times New Roman" w:hAnsi="Times New Roman"/>
          <w:color w:val="000000"/>
          <w:sz w:val="26"/>
          <w:szCs w:val="26"/>
        </w:rPr>
        <w:t>3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202</w:t>
      </w:r>
      <w:r w:rsidR="007C3D7E">
        <w:rPr>
          <w:rFonts w:ascii="Times New Roman" w:hAnsi="Times New Roman"/>
          <w:color w:val="000000"/>
          <w:sz w:val="26"/>
          <w:szCs w:val="26"/>
        </w:rPr>
        <w:t>4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7C3D7E">
        <w:rPr>
          <w:rFonts w:ascii="Times New Roman" w:hAnsi="Times New Roman"/>
          <w:color w:val="000000"/>
          <w:sz w:val="26"/>
          <w:szCs w:val="26"/>
        </w:rPr>
        <w:t>5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годов», </w:t>
      </w:r>
      <w:r w:rsidRPr="00401C4E">
        <w:rPr>
          <w:rFonts w:ascii="Times New Roman" w:hAnsi="Times New Roman"/>
          <w:color w:val="000000"/>
          <w:sz w:val="26"/>
          <w:szCs w:val="26"/>
        </w:rPr>
        <w:t xml:space="preserve">постановлением администрации Павловского </w:t>
      </w:r>
      <w:r w:rsidRPr="00551AD2">
        <w:rPr>
          <w:rFonts w:ascii="Times New Roman" w:hAnsi="Times New Roman"/>
          <w:color w:val="000000"/>
          <w:sz w:val="26"/>
          <w:szCs w:val="26"/>
        </w:rPr>
        <w:t xml:space="preserve">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r w:rsidRPr="00551AD2"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 w14:paraId="11594C07" w14:textId="77777777" w:rsidR="00175B2B" w:rsidRPr="00551AD2" w:rsidRDefault="00175B2B" w:rsidP="00175B2B">
      <w:pPr>
        <w:spacing w:line="100" w:lineRule="atLeast"/>
        <w:ind w:firstLine="709"/>
        <w:rPr>
          <w:sz w:val="26"/>
          <w:szCs w:val="26"/>
        </w:rPr>
      </w:pPr>
    </w:p>
    <w:p w14:paraId="29C65F8B" w14:textId="77777777" w:rsidR="00175B2B" w:rsidRPr="00551AD2" w:rsidRDefault="00175B2B" w:rsidP="00175B2B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51AD2">
        <w:rPr>
          <w:rFonts w:ascii="Times New Roman" w:hAnsi="Times New Roman"/>
          <w:sz w:val="26"/>
          <w:szCs w:val="26"/>
        </w:rPr>
        <w:t>ПОСТАНОВЛЯЕТ:</w:t>
      </w:r>
    </w:p>
    <w:p w14:paraId="3A4C1769" w14:textId="77777777" w:rsidR="00175B2B" w:rsidRPr="00242DB7" w:rsidRDefault="00175B2B" w:rsidP="00175B2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42AEEAA" w14:textId="77777777" w:rsidR="00175B2B" w:rsidRPr="00242DB7" w:rsidRDefault="00175B2B" w:rsidP="00175B2B">
      <w:pPr>
        <w:numPr>
          <w:ilvl w:val="0"/>
          <w:numId w:val="1"/>
        </w:numPr>
        <w:tabs>
          <w:tab w:val="left" w:pos="0"/>
          <w:tab w:val="right" w:pos="426"/>
          <w:tab w:val="right" w:pos="993"/>
        </w:tabs>
        <w:suppressAutoHyphens/>
        <w:spacing w:line="100" w:lineRule="atLeast"/>
        <w:ind w:left="0"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утвержденную постановлением администрации Павловского муниципального района Воронежской области от 20.10.2020 № 693 следующие изменения:</w:t>
      </w:r>
    </w:p>
    <w:p w14:paraId="4E12A93A" w14:textId="77777777" w:rsidR="00175B2B" w:rsidRPr="00242DB7" w:rsidRDefault="00175B2B" w:rsidP="00175B2B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lastRenderedPageBreak/>
        <w:t>1.1. В паспорте строку «Объемы и источники финансирования муниципальной программы» изложить в следующей редакции:</w:t>
      </w:r>
    </w:p>
    <w:p w14:paraId="3CF2FC20" w14:textId="77777777" w:rsidR="00175B2B" w:rsidRPr="0034127D" w:rsidRDefault="00175B2B" w:rsidP="0068074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7419"/>
      </w:tblGrid>
      <w:tr w:rsidR="00175B2B" w:rsidRPr="007574DB" w14:paraId="3186DC22" w14:textId="77777777" w:rsidTr="00C31E65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1A3C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Объемы и источники</w:t>
            </w:r>
          </w:p>
          <w:p w14:paraId="4E5E5BFE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финансирования</w:t>
            </w:r>
          </w:p>
          <w:p w14:paraId="14FC0434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 xml:space="preserve">муниципальной </w:t>
            </w:r>
          </w:p>
          <w:p w14:paraId="233A0C12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программы</w:t>
            </w:r>
          </w:p>
          <w:p w14:paraId="04EDC577" w14:textId="77777777" w:rsidR="00175B2B" w:rsidRPr="007574DB" w:rsidRDefault="00175B2B" w:rsidP="00680743">
            <w:pPr>
              <w:spacing w:before="100" w:beforeAutospacing="1" w:after="100" w:afterAutospacing="1"/>
              <w:ind w:firstLine="0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B66" w14:textId="078F46DF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Всего по</w:t>
            </w:r>
            <w:r w:rsidR="006B5B77">
              <w:rPr>
                <w:rFonts w:ascii="Times New Roman" w:hAnsi="Times New Roman"/>
              </w:rPr>
              <w:t xml:space="preserve"> </w:t>
            </w:r>
            <w:proofErr w:type="gramStart"/>
            <w:r w:rsidR="006B5B77">
              <w:rPr>
                <w:rFonts w:ascii="Times New Roman" w:hAnsi="Times New Roman"/>
              </w:rPr>
              <w:t xml:space="preserve">муниципальной </w:t>
            </w:r>
            <w:r>
              <w:rPr>
                <w:rFonts w:ascii="Times New Roman" w:hAnsi="Times New Roman"/>
              </w:rPr>
              <w:t xml:space="preserve"> программе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2C4D8B" w:rsidRPr="001E448D">
              <w:rPr>
                <w:rFonts w:ascii="Times New Roman" w:hAnsi="Times New Roman"/>
                <w:color w:val="000000" w:themeColor="text1"/>
              </w:rPr>
              <w:t>9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5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338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,60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тыс. рублей, в том числе по источникам финансирования:</w:t>
            </w:r>
          </w:p>
          <w:p w14:paraId="1E7ECE37" w14:textId="658DC4E8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областной бюджет </w:t>
            </w:r>
            <w:r w:rsidRPr="0068542C">
              <w:rPr>
                <w:rFonts w:ascii="Times New Roman" w:hAnsi="Times New Roman"/>
                <w:color w:val="000000" w:themeColor="text1"/>
              </w:rPr>
              <w:t>- 2150,00 тыс</w:t>
            </w:r>
            <w:r>
              <w:rPr>
                <w:rFonts w:ascii="Times New Roman" w:hAnsi="Times New Roman"/>
              </w:rPr>
              <w:t>. рублей;</w:t>
            </w:r>
          </w:p>
          <w:p w14:paraId="2862EF17" w14:textId="1142AA37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бюджет муниципального 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="001100EE"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C4D8B" w:rsidRPr="001E448D">
              <w:rPr>
                <w:rFonts w:ascii="Times New Roman" w:hAnsi="Times New Roman"/>
                <w:color w:val="000000" w:themeColor="text1"/>
              </w:rPr>
              <w:t>9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3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18</w:t>
            </w:r>
            <w:r w:rsidR="002C4D8B" w:rsidRPr="001E448D">
              <w:rPr>
                <w:rFonts w:ascii="Times New Roman" w:hAnsi="Times New Roman"/>
                <w:color w:val="000000" w:themeColor="text1"/>
              </w:rPr>
              <w:t>8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,</w:t>
            </w:r>
            <w:proofErr w:type="gramStart"/>
            <w:r w:rsidR="0032112D" w:rsidRPr="001E448D">
              <w:rPr>
                <w:rFonts w:ascii="Times New Roman" w:hAnsi="Times New Roman"/>
                <w:color w:val="000000" w:themeColor="text1"/>
              </w:rPr>
              <w:t>60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рублей:</w:t>
            </w:r>
          </w:p>
          <w:p w14:paraId="04E87175" w14:textId="249F205E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в том числе по годам реализации подпрограммы:</w:t>
            </w:r>
          </w:p>
          <w:p w14:paraId="07A97FF5" w14:textId="176ABF3C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2021 год - 23 461,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>92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рублей, в том числе по источникам финансирования:</w:t>
            </w:r>
          </w:p>
          <w:p w14:paraId="2EC00B85" w14:textId="77777777" w:rsidR="00A506D0" w:rsidRPr="001E448D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областной бюджет - 2150,00 тыс. рублей;</w:t>
            </w:r>
          </w:p>
          <w:p w14:paraId="1886A85D" w14:textId="30917AAF" w:rsidR="00A506D0" w:rsidRPr="001E448D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бюджет муниципального района -</w:t>
            </w:r>
            <w:r w:rsidR="00F242E6" w:rsidRPr="001E448D">
              <w:rPr>
                <w:rFonts w:ascii="Times New Roman" w:hAnsi="Times New Roman"/>
                <w:color w:val="000000" w:themeColor="text1"/>
              </w:rPr>
              <w:t xml:space="preserve"> 21311,</w:t>
            </w:r>
            <w:proofErr w:type="gramStart"/>
            <w:r w:rsidR="00F242E6" w:rsidRPr="001E448D">
              <w:rPr>
                <w:rFonts w:ascii="Times New Roman" w:hAnsi="Times New Roman"/>
                <w:color w:val="000000" w:themeColor="text1"/>
              </w:rPr>
              <w:t>92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</w:t>
            </w:r>
            <w:r w:rsidR="00F242E6" w:rsidRPr="001E448D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146E56" w14:textId="3D4F079B" w:rsidR="004C5E2A" w:rsidRPr="001E448D" w:rsidRDefault="009922DF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2022 год 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="004C5E2A" w:rsidRPr="001E448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621307" w:rsidRPr="001E448D">
              <w:rPr>
                <w:rFonts w:ascii="Times New Roman" w:hAnsi="Times New Roman"/>
                <w:color w:val="000000" w:themeColor="text1"/>
              </w:rPr>
              <w:t>1</w:t>
            </w:r>
            <w:r w:rsidR="00223ACE" w:rsidRPr="001E448D">
              <w:rPr>
                <w:rFonts w:ascii="Times New Roman" w:hAnsi="Times New Roman"/>
                <w:color w:val="000000" w:themeColor="text1"/>
              </w:rPr>
              <w:t>1</w:t>
            </w:r>
            <w:proofErr w:type="gramEnd"/>
            <w:r w:rsidR="00621307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223ACE" w:rsidRPr="001E448D">
              <w:rPr>
                <w:rFonts w:ascii="Times New Roman" w:hAnsi="Times New Roman"/>
                <w:color w:val="000000" w:themeColor="text1"/>
              </w:rPr>
              <w:t>28</w:t>
            </w:r>
            <w:r w:rsidR="00621307" w:rsidRPr="001E448D">
              <w:rPr>
                <w:rFonts w:ascii="Times New Roman" w:hAnsi="Times New Roman"/>
                <w:color w:val="000000" w:themeColor="text1"/>
              </w:rPr>
              <w:t>6,40</w:t>
            </w:r>
            <w:r w:rsidR="004C5E2A" w:rsidRPr="001E448D">
              <w:rPr>
                <w:rFonts w:ascii="Times New Roman" w:hAnsi="Times New Roman"/>
                <w:color w:val="000000" w:themeColor="text1"/>
              </w:rPr>
              <w:t> тыс. рублей, в том числе по источникам финансирования:</w:t>
            </w:r>
          </w:p>
          <w:p w14:paraId="2FC1BB65" w14:textId="28B7FA22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17A08" w:rsidRPr="001E448D">
              <w:rPr>
                <w:rFonts w:ascii="Times New Roman" w:hAnsi="Times New Roman"/>
                <w:color w:val="000000" w:themeColor="text1"/>
              </w:rPr>
              <w:t>11 286,</w:t>
            </w:r>
            <w:proofErr w:type="gramStart"/>
            <w:r w:rsidR="00B17A08" w:rsidRPr="001E448D">
              <w:rPr>
                <w:rFonts w:ascii="Times New Roman" w:hAnsi="Times New Roman"/>
                <w:color w:val="000000" w:themeColor="text1"/>
              </w:rPr>
              <w:t>40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рублей;</w:t>
            </w:r>
          </w:p>
          <w:p w14:paraId="5B4E1CCF" w14:textId="639692AD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2023 год 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15</w:t>
            </w:r>
            <w:proofErr w:type="gramEnd"/>
            <w:r w:rsidR="00411294"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00</w:t>
            </w:r>
            <w:r w:rsidR="00411294" w:rsidRPr="001E448D">
              <w:rPr>
                <w:rFonts w:ascii="Times New Roman" w:hAnsi="Times New Roman"/>
                <w:color w:val="000000" w:themeColor="text1"/>
              </w:rPr>
              <w:t>0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,00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рублей, в том числе по источникам финансирования:</w:t>
            </w:r>
          </w:p>
          <w:p w14:paraId="5EB41CB8" w14:textId="4D246FC9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15</w:t>
            </w:r>
            <w:r w:rsidR="00411294"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00</w:t>
            </w:r>
            <w:r w:rsidR="00411294" w:rsidRPr="001E448D">
              <w:rPr>
                <w:rFonts w:ascii="Times New Roman" w:hAnsi="Times New Roman"/>
                <w:color w:val="000000" w:themeColor="text1"/>
              </w:rPr>
              <w:t>0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,</w:t>
            </w:r>
            <w:proofErr w:type="gramStart"/>
            <w:r w:rsidR="006B5B77" w:rsidRPr="001E448D">
              <w:rPr>
                <w:rFonts w:ascii="Times New Roman" w:hAnsi="Times New Roman"/>
                <w:color w:val="000000" w:themeColor="text1"/>
              </w:rPr>
              <w:t>00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рублей;</w:t>
            </w:r>
          </w:p>
          <w:p w14:paraId="5448E2F2" w14:textId="5704B70F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2024 год 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8</w:t>
            </w:r>
            <w:proofErr w:type="gramEnd"/>
            <w:r w:rsidR="006B5B77" w:rsidRPr="001E448D">
              <w:rPr>
                <w:rFonts w:ascii="Times New Roman" w:hAnsi="Times New Roman"/>
                <w:color w:val="000000" w:themeColor="text1"/>
              </w:rPr>
              <w:t> 534,14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рублей, в том числе по источникам финансирования:</w:t>
            </w:r>
          </w:p>
          <w:p w14:paraId="0B373343" w14:textId="13937BD2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8 534,</w:t>
            </w:r>
            <w:proofErr w:type="gramStart"/>
            <w:r w:rsidR="006B5B77" w:rsidRPr="001E448D">
              <w:rPr>
                <w:rFonts w:ascii="Times New Roman" w:hAnsi="Times New Roman"/>
                <w:color w:val="000000" w:themeColor="text1"/>
              </w:rPr>
              <w:t>14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рублей;</w:t>
            </w:r>
          </w:p>
          <w:p w14:paraId="62C5001F" w14:textId="55D7457D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2025 год 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8</w:t>
            </w:r>
            <w:proofErr w:type="gramEnd"/>
            <w:r w:rsidR="006B5B77" w:rsidRPr="001E448D">
              <w:rPr>
                <w:rFonts w:ascii="Times New Roman" w:hAnsi="Times New Roman"/>
                <w:color w:val="000000" w:themeColor="text1"/>
              </w:rPr>
              <w:t> 815,70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рублей, в том числе по источникам </w:t>
            </w:r>
            <w:r>
              <w:rPr>
                <w:rFonts w:ascii="Times New Roman" w:hAnsi="Times New Roman"/>
              </w:rPr>
              <w:t>финансирования:</w:t>
            </w:r>
          </w:p>
          <w:p w14:paraId="3AA2A05F" w14:textId="4FD42167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8 815,</w:t>
            </w:r>
            <w:proofErr w:type="gramStart"/>
            <w:r w:rsidR="006B5B77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F5710C2" w14:textId="305B98A4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107,40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A2AC28A" w14:textId="0DA2A9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9 107,</w:t>
            </w:r>
            <w:proofErr w:type="gramStart"/>
            <w:r w:rsidR="006B5B77"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0FC27775" w14:textId="60FBEEA9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409,82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26D793B" w14:textId="2FC3F74B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9 409,</w:t>
            </w:r>
            <w:proofErr w:type="gramStart"/>
            <w:r w:rsidR="006B5B77">
              <w:rPr>
                <w:rFonts w:ascii="Times New Roman" w:hAnsi="Times New Roman"/>
              </w:rPr>
              <w:t>82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C8CC2C6" w14:textId="0D8FEC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723,22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1B84434D" w14:textId="78FA5B22" w:rsidR="00626C15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9 723,</w:t>
            </w:r>
            <w:proofErr w:type="gramStart"/>
            <w:r w:rsidR="006B5B77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</w:t>
            </w:r>
          </w:p>
          <w:p w14:paraId="32FD1121" w14:textId="77777777" w:rsidR="00175B2B" w:rsidRPr="007574DB" w:rsidRDefault="00175B2B" w:rsidP="00680743">
            <w:pPr>
              <w:ind w:firstLine="0"/>
              <w:contextualSpacing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14:paraId="183B1885" w14:textId="4D18EE00" w:rsidR="00285DF7" w:rsidRDefault="00D839C6" w:rsidP="00D839C6">
      <w:pPr>
        <w:jc w:val="right"/>
      </w:pPr>
      <w:r>
        <w:t>».</w:t>
      </w:r>
    </w:p>
    <w:p w14:paraId="5FD8D6CE" w14:textId="20252343" w:rsidR="007C7835" w:rsidRPr="008F7555" w:rsidRDefault="00511F37" w:rsidP="007C7835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1.2. </w:t>
      </w:r>
      <w:proofErr w:type="gramStart"/>
      <w:r w:rsidR="007C7835" w:rsidRPr="008F7555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="007C7835"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3 изложить в редакции согласно приложению № </w:t>
      </w:r>
      <w:r w:rsidR="00F43A3E" w:rsidRPr="008F7555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C7835"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14:paraId="689C708A" w14:textId="61CD972C" w:rsidR="00511F37" w:rsidRPr="008F7555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8F7555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5B1D1D" w:rsidRPr="008F755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proofErr w:type="gramStart"/>
      <w:r w:rsidRPr="008F7555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839C6" w:rsidRPr="008F755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изложить в редакции согласно приложению № </w:t>
      </w:r>
      <w:r w:rsidR="00A851CC" w:rsidRPr="008F7555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14:paraId="5496496E" w14:textId="16CCE19A" w:rsidR="00511F37" w:rsidRPr="008F7555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8F7555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5B1D1D" w:rsidRPr="008F755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bookmarkStart w:id="1" w:name="_Hlk64710264"/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№ </w:t>
      </w:r>
      <w:r w:rsidR="00D839C6" w:rsidRPr="008F755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изложить в редакции согласно приложению № </w:t>
      </w:r>
      <w:r w:rsidR="0057336E" w:rsidRPr="008F7555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  <w:bookmarkEnd w:id="1"/>
    </w:p>
    <w:p w14:paraId="6B7AFEEC" w14:textId="5DD4E1C1" w:rsidR="00885D5E" w:rsidRPr="008F7555" w:rsidRDefault="00511F37" w:rsidP="003261B5">
      <w:pPr>
        <w:pStyle w:val="1c"/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F755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 w14:paraId="4AE5A26C" w14:textId="2C628828" w:rsidR="003261B5" w:rsidRPr="008B46E2" w:rsidRDefault="003261B5" w:rsidP="003261B5">
      <w:pPr>
        <w:rPr>
          <w:rFonts w:ascii="Times New Roman" w:eastAsia="Lucida Sans Unicode" w:hAnsi="Times New Roman"/>
          <w:color w:val="FF0000"/>
          <w:sz w:val="26"/>
          <w:szCs w:val="26"/>
          <w:lang w:eastAsia="ar-SA"/>
        </w:rPr>
      </w:pPr>
    </w:p>
    <w:p w14:paraId="1CC3840F" w14:textId="77777777" w:rsidR="006F20CE" w:rsidRDefault="006F20CE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1585F579" w14:textId="04BC9D3A" w:rsidR="006F20CE" w:rsidRDefault="006F20CE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52E86527" w14:textId="77777777" w:rsidR="00DE6330" w:rsidRDefault="00DE6330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028142DE" w14:textId="13AE01C1" w:rsidR="008F7555" w:rsidRDefault="003261B5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</w:t>
      </w:r>
      <w:r w:rsidR="00950543">
        <w:rPr>
          <w:rFonts w:ascii="Times New Roman" w:hAnsi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sz w:val="26"/>
          <w:szCs w:val="26"/>
          <w:lang w:eastAsia="ar-SA"/>
        </w:rPr>
        <w:t>Павловского муниципального района</w:t>
      </w:r>
    </w:p>
    <w:p w14:paraId="79483C87" w14:textId="1E2EBFD0" w:rsidR="003261B5" w:rsidRPr="003261B5" w:rsidRDefault="003261B5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4543"/>
        <w:gridCol w:w="4812"/>
      </w:tblGrid>
      <w:tr w:rsidR="00885D5E" w:rsidRPr="00622527" w14:paraId="0C9BCB87" w14:textId="77777777" w:rsidTr="00C31E65">
        <w:tc>
          <w:tcPr>
            <w:tcW w:w="2428" w:type="pct"/>
            <w:shd w:val="clear" w:color="auto" w:fill="auto"/>
          </w:tcPr>
          <w:p w14:paraId="5891AF02" w14:textId="27B6647D" w:rsidR="00885D5E" w:rsidRPr="00622527" w:rsidRDefault="00885D5E" w:rsidP="00C31E6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2" w:type="pct"/>
            <w:shd w:val="clear" w:color="auto" w:fill="auto"/>
            <w:vAlign w:val="bottom"/>
          </w:tcPr>
          <w:p w14:paraId="0DB24F60" w14:textId="7794EF89" w:rsidR="00885D5E" w:rsidRPr="00622527" w:rsidRDefault="00885D5E" w:rsidP="00C31E65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BE9684" w14:textId="6F6C69F0" w:rsidR="00885D5E" w:rsidRDefault="003910AA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 w:rsidRPr="008F699A">
        <w:rPr>
          <w:rFonts w:ascii="Times New Roman" w:hAnsi="Times New Roman"/>
          <w:sz w:val="26"/>
          <w:szCs w:val="26"/>
        </w:rPr>
        <w:t xml:space="preserve"> </w:t>
      </w:r>
      <w:r w:rsidR="00885D5E" w:rsidRPr="001D3DB2">
        <w:rPr>
          <w:rFonts w:ascii="Times New Roman" w:hAnsi="Times New Roman"/>
          <w:sz w:val="26"/>
          <w:szCs w:val="26"/>
        </w:rPr>
        <w:t>СОГЛАСОВАНО</w:t>
      </w:r>
    </w:p>
    <w:p w14:paraId="2D29138D" w14:textId="77777777" w:rsidR="004C7411" w:rsidRDefault="004C7411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0DA10E90" w14:textId="77777777" w:rsidR="00885D5E" w:rsidRDefault="00885D5E" w:rsidP="00885D5E">
      <w:pPr>
        <w:ind w:right="-5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3691"/>
      </w:tblGrid>
      <w:tr w:rsidR="00885D5E" w14:paraId="361922DD" w14:textId="77777777" w:rsidTr="00671A9C">
        <w:tc>
          <w:tcPr>
            <w:tcW w:w="5654" w:type="dxa"/>
          </w:tcPr>
          <w:p w14:paraId="177615A2" w14:textId="1155D9FC" w:rsidR="00885D5E" w:rsidRPr="00BE6DCA" w:rsidRDefault="00E97506" w:rsidP="00671A9C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="00A33356"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33356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="00021A81"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>-</w:t>
            </w:r>
            <w:r w:rsidR="00021A81"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>руководитель аппарата</w:t>
            </w:r>
            <w:r w:rsidR="00885D5E" w:rsidRPr="00BE6DCA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5D5E" w:rsidRPr="00BE6DCA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  <w:p w14:paraId="2828958F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55951C2D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7FE6125" w14:textId="5466CD8D" w:rsidR="00BE6DCA" w:rsidRDefault="00BE6DCA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34E1AC3F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099C4A1" w14:textId="77777777" w:rsidR="00885D5E" w:rsidRDefault="00885D5E" w:rsidP="00C31E65">
            <w:pPr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Ю.В.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Чечурина</w:t>
            </w:r>
            <w:proofErr w:type="spellEnd"/>
          </w:p>
        </w:tc>
      </w:tr>
      <w:tr w:rsidR="00885D5E" w14:paraId="7CAB8C15" w14:textId="77777777" w:rsidTr="00671A9C">
        <w:tc>
          <w:tcPr>
            <w:tcW w:w="5654" w:type="dxa"/>
          </w:tcPr>
          <w:p w14:paraId="7D5B51F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 xml:space="preserve">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отдела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финансам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Павловского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3691" w:type="dxa"/>
          </w:tcPr>
          <w:p w14:paraId="3364A78E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77CD438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AE635D2" w14:textId="2565E979" w:rsidR="00885D5E" w:rsidRDefault="00885D5E" w:rsidP="00C31E65">
            <w:pPr>
              <w:tabs>
                <w:tab w:val="left" w:pos="1941"/>
              </w:tabs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</w:t>
            </w:r>
            <w:r w:rsidR="00671A9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9152E5">
              <w:rPr>
                <w:rFonts w:ascii="Times New Roman" w:hAnsi="Times New Roman"/>
                <w:sz w:val="26"/>
                <w:szCs w:val="26"/>
              </w:rPr>
              <w:t>С.И. Воробьев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85D5E" w14:paraId="6AA6702F" w14:textId="77777777" w:rsidTr="00671A9C">
        <w:tc>
          <w:tcPr>
            <w:tcW w:w="5654" w:type="dxa"/>
          </w:tcPr>
          <w:p w14:paraId="5C29F6D1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50EE8D10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AA5A7F3" w14:textId="77777777" w:rsidTr="00671A9C">
        <w:tc>
          <w:tcPr>
            <w:tcW w:w="5654" w:type="dxa"/>
          </w:tcPr>
          <w:p w14:paraId="5547B9E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E2A9EF5" w14:textId="218DBAE5" w:rsidR="00BE6DCA" w:rsidRDefault="00BE6DCA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1420D55A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D4513A3" w14:textId="77777777" w:rsidTr="00671A9C">
        <w:tc>
          <w:tcPr>
            <w:tcW w:w="5654" w:type="dxa"/>
          </w:tcPr>
          <w:p w14:paraId="46B6AF1A" w14:textId="7CC0A5EB" w:rsidR="00885D5E" w:rsidRDefault="00885D5E" w:rsidP="009152E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>ачальник отдела правого обеспечения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>и противодействия коррупции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1D3DB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3691" w:type="dxa"/>
          </w:tcPr>
          <w:p w14:paraId="696847CB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60971E4C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5EF02A3" w14:textId="5ECD9791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 xml:space="preserve">Ю.С. </w:t>
            </w:r>
            <w:proofErr w:type="spellStart"/>
            <w:r w:rsidR="004E4B26">
              <w:rPr>
                <w:rFonts w:ascii="Times New Roman" w:hAnsi="Times New Roman"/>
                <w:sz w:val="26"/>
                <w:szCs w:val="26"/>
              </w:rPr>
              <w:t>Жиляева</w:t>
            </w:r>
            <w:proofErr w:type="spellEnd"/>
          </w:p>
        </w:tc>
      </w:tr>
      <w:tr w:rsidR="00885D5E" w14:paraId="1C936A77" w14:textId="77777777" w:rsidTr="00671A9C">
        <w:tc>
          <w:tcPr>
            <w:tcW w:w="5654" w:type="dxa"/>
          </w:tcPr>
          <w:p w14:paraId="6E0F27A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6724BC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D0E33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DAA508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DF71A7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17F91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EBCF1D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1971F0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D8CFE9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50EE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834D0DA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D3D31F4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2FB25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8345FBC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499B0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ECDD67A" w14:textId="61A74734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63738C" w14:textId="48B073A4"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4513E4F" w14:textId="2BD02D79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C6D4D73" w14:textId="38413475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8A22B15" w14:textId="77777777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F06E1E" w14:textId="17BD7C99"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A9EC38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36D821BF" w14:textId="77777777" w:rsidR="00885D5E" w:rsidRDefault="00885D5E" w:rsidP="00C31E65">
            <w:pPr>
              <w:tabs>
                <w:tab w:val="left" w:pos="1986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B67F863" w14:textId="77777777" w:rsidTr="00671A9C">
        <w:tc>
          <w:tcPr>
            <w:tcW w:w="5654" w:type="dxa"/>
          </w:tcPr>
          <w:p w14:paraId="5E68150B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ВНЕСЕНО</w:t>
            </w:r>
          </w:p>
          <w:p w14:paraId="59FC4194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D6CAAE6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0CE5151F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297" w14:paraId="5BE4D173" w14:textId="77777777" w:rsidTr="00671A9C">
        <w:tc>
          <w:tcPr>
            <w:tcW w:w="5654" w:type="dxa"/>
          </w:tcPr>
          <w:p w14:paraId="0639F452" w14:textId="77777777" w:rsidR="000F4297" w:rsidRDefault="000F4297" w:rsidP="000F429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  <w:p w14:paraId="785EA35C" w14:textId="77777777" w:rsidR="000F4297" w:rsidRPr="00604164" w:rsidRDefault="000F4297" w:rsidP="000F429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604164">
              <w:rPr>
                <w:rFonts w:ascii="Times New Roman" w:hAnsi="Times New Roman"/>
                <w:sz w:val="26"/>
                <w:szCs w:val="26"/>
              </w:rPr>
              <w:t xml:space="preserve">ачальник отдела социально-экономического </w:t>
            </w:r>
          </w:p>
          <w:p w14:paraId="61ADFBC1" w14:textId="77777777" w:rsidR="000F4297" w:rsidRPr="00604164" w:rsidRDefault="000F4297" w:rsidP="000F429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развития, муниципального контроля и </w:t>
            </w:r>
          </w:p>
          <w:p w14:paraId="5C85F83A" w14:textId="6A9FF45A" w:rsidR="000F4297" w:rsidRDefault="000F4297" w:rsidP="000F4297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поддержки предпринимательства администрации Павловского муниципального района       </w:t>
            </w:r>
          </w:p>
        </w:tc>
        <w:tc>
          <w:tcPr>
            <w:tcW w:w="3691" w:type="dxa"/>
          </w:tcPr>
          <w:p w14:paraId="391CB554" w14:textId="77777777" w:rsidR="000F4297" w:rsidRDefault="000F4297" w:rsidP="000F4297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1D6522BF" w14:textId="77777777" w:rsidR="000F4297" w:rsidRDefault="000F4297" w:rsidP="000F4297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BF2BAF3" w14:textId="77777777" w:rsidR="000F4297" w:rsidRDefault="000F4297" w:rsidP="000F4297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9FAD3A5" w14:textId="77777777" w:rsidR="000F4297" w:rsidRDefault="000F4297" w:rsidP="000F4297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42F0BCF" w14:textId="5B25B43F" w:rsidR="000F4297" w:rsidRDefault="000F4297" w:rsidP="000F4297">
            <w:pPr>
              <w:tabs>
                <w:tab w:val="left" w:pos="774"/>
                <w:tab w:val="center" w:pos="1740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DE3933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А.Г. Хабаров</w:t>
            </w:r>
          </w:p>
        </w:tc>
      </w:tr>
    </w:tbl>
    <w:p w14:paraId="24485E59" w14:textId="29E11C3F" w:rsidR="0089695C" w:rsidRDefault="00577E2A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5D544830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7FFA16D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  <w:sectPr w:rsidR="0089695C" w:rsidSect="00950543">
          <w:pgSz w:w="11906" w:h="16838"/>
          <w:pgMar w:top="1135" w:right="850" w:bottom="426" w:left="1701" w:header="708" w:footer="708" w:gutter="0"/>
          <w:cols w:space="708"/>
          <w:docGrid w:linePitch="360"/>
        </w:sectPr>
      </w:pPr>
    </w:p>
    <w:p w14:paraId="53E9AD5C" w14:textId="0B4E7758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A851CC">
        <w:rPr>
          <w:rFonts w:ascii="Times New Roman" w:hAnsi="Times New Roman" w:cs="Times New Roman"/>
          <w:b w:val="0"/>
          <w:sz w:val="26"/>
          <w:szCs w:val="26"/>
        </w:rPr>
        <w:t>1</w:t>
      </w:r>
    </w:p>
    <w:p w14:paraId="46AC9357" w14:textId="77777777"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659D402D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5CB3FACD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7FA97F5B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487D40D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9DEB24B" w14:textId="77777777" w:rsidR="00D82F05" w:rsidRDefault="00D82F05" w:rsidP="00D82F05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A7028A">
        <w:rPr>
          <w:rFonts w:ascii="Times New Roman" w:hAnsi="Times New Roman" w:cs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</w:t>
      </w:r>
      <w:r w:rsidRPr="00A7028A">
        <w:rPr>
          <w:rFonts w:ascii="Times New Roman" w:hAnsi="Times New Roman" w:cs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3F6AAA3B" w14:textId="12F99CC8" w:rsidR="00D82F05" w:rsidRDefault="00D82F05" w:rsidP="00D82F05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</w:t>
      </w:r>
      <w:r w:rsidR="00D856A1">
        <w:rPr>
          <w:rFonts w:ascii="Times New Roman" w:hAnsi="Times New Roman"/>
          <w:sz w:val="26"/>
          <w:szCs w:val="26"/>
        </w:rPr>
        <w:t>3</w:t>
      </w:r>
      <w:r w:rsidRPr="0076596F">
        <w:rPr>
          <w:rFonts w:ascii="Times New Roman" w:hAnsi="Times New Roman"/>
          <w:sz w:val="26"/>
          <w:szCs w:val="26"/>
        </w:rPr>
        <w:t xml:space="preserve"> год</w:t>
      </w:r>
    </w:p>
    <w:p w14:paraId="7A11821B" w14:textId="77777777" w:rsidR="00D82F05" w:rsidRDefault="00D82F05" w:rsidP="00D82F05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15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55"/>
        <w:gridCol w:w="3310"/>
        <w:gridCol w:w="1983"/>
        <w:gridCol w:w="1136"/>
        <w:gridCol w:w="1277"/>
        <w:gridCol w:w="1415"/>
        <w:gridCol w:w="1841"/>
        <w:gridCol w:w="1703"/>
      </w:tblGrid>
      <w:tr w:rsidR="00422609" w:rsidRPr="00761F75" w14:paraId="229AC8AB" w14:textId="77777777" w:rsidTr="00422609">
        <w:trPr>
          <w:jc w:val="center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B93C8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52A33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4B341E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</w:t>
            </w:r>
            <w:proofErr w:type="gram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муниципального  бюджета</w:t>
            </w:r>
            <w:proofErr w:type="gram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27E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D44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E36144" w:rsidRPr="00761F75" w14:paraId="77EF0377" w14:textId="77777777" w:rsidTr="00422609">
        <w:trPr>
          <w:jc w:val="center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FAED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0F6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53F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DBC3" w14:textId="77777777" w:rsidR="00D82F05" w:rsidRPr="00761F75" w:rsidRDefault="00D82F05" w:rsidP="00475F66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B34A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E37E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28CD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F3A5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E36144" w:rsidRPr="00761F75" w14:paraId="0D8480E5" w14:textId="77777777" w:rsidTr="00422609">
        <w:trPr>
          <w:jc w:val="center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D64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565A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934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3FA4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494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D6D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645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824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6144" w:rsidRPr="00761F75" w14:paraId="42FB149D" w14:textId="77777777" w:rsidTr="00422609">
        <w:trPr>
          <w:trHeight w:val="2000"/>
          <w:jc w:val="center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7828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5B63" w14:textId="77777777" w:rsidR="00D82F0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поддержка малого и среднего предпринимательства, а также физических лиц, применяющих специальный налоговый режим «Налог на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профессиональный доход»</w:t>
            </w:r>
          </w:p>
          <w:p w14:paraId="0E6DE266" w14:textId="77777777" w:rsidR="00D82F05" w:rsidRPr="005D7A6B" w:rsidRDefault="00D82F05" w:rsidP="00475F66"/>
          <w:p w14:paraId="28931914" w14:textId="77777777" w:rsidR="00D82F05" w:rsidRPr="005D7A6B" w:rsidRDefault="00D82F05" w:rsidP="00475F66"/>
          <w:p w14:paraId="2E35ECAF" w14:textId="77777777" w:rsidR="00D82F05" w:rsidRPr="005D7A6B" w:rsidRDefault="00D82F05" w:rsidP="00475F66"/>
          <w:p w14:paraId="65C5B5F0" w14:textId="77777777" w:rsidR="00D82F05" w:rsidRPr="005D7A6B" w:rsidRDefault="00D82F05" w:rsidP="00475F66">
            <w:pPr>
              <w:ind w:firstLine="0"/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9326" w14:textId="77777777" w:rsidR="00D82F05" w:rsidRPr="00761F75" w:rsidRDefault="00D82F05" w:rsidP="00EF670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70647" w14:textId="0E686990" w:rsidR="00D82F05" w:rsidRPr="00E36144" w:rsidRDefault="006053AB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15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 </w:t>
            </w:r>
            <w:r w:rsidRPr="00E36144">
              <w:rPr>
                <w:rFonts w:ascii="Times New Roman" w:hAnsi="Times New Roman"/>
                <w:color w:val="000000" w:themeColor="text1"/>
              </w:rPr>
              <w:t>00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93CD" w14:textId="77777777" w:rsidR="00D82F05" w:rsidRPr="00E36144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B20A7" w14:textId="77777777" w:rsidR="00D82F05" w:rsidRPr="00E36144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5FD8" w14:textId="4B1538AE" w:rsidR="00D82F05" w:rsidRPr="00E36144" w:rsidRDefault="006053AB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15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 </w:t>
            </w:r>
            <w:r w:rsidRPr="00E36144">
              <w:rPr>
                <w:rFonts w:ascii="Times New Roman" w:hAnsi="Times New Roman"/>
                <w:color w:val="000000" w:themeColor="text1"/>
              </w:rPr>
              <w:t>00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854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5D7DD7A5" w14:textId="77777777" w:rsidTr="00422609">
        <w:trPr>
          <w:trHeight w:val="2539"/>
          <w:jc w:val="center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B5BC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B9F3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74722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F199" w14:textId="77777777" w:rsidR="00D82F05" w:rsidRPr="00E36144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8805399" w14:textId="2B21640B" w:rsidR="00D82F05" w:rsidRPr="00E36144" w:rsidRDefault="006053AB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15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 </w:t>
            </w:r>
            <w:r w:rsidRPr="00E36144">
              <w:rPr>
                <w:rFonts w:ascii="Times New Roman" w:hAnsi="Times New Roman"/>
                <w:color w:val="000000" w:themeColor="text1"/>
              </w:rPr>
              <w:t>00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3E653" w14:textId="77777777" w:rsidR="00D82F05" w:rsidRPr="00E36144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C7804DF" w14:textId="77777777" w:rsidR="00D82F05" w:rsidRPr="00E36144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  <w:p w14:paraId="035FCFA2" w14:textId="77777777" w:rsidR="00D82F05" w:rsidRPr="00E36144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D2D8E" w14:textId="77777777" w:rsidR="00D82F05" w:rsidRPr="00E36144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7B960CD" w14:textId="77777777" w:rsidR="00D82F05" w:rsidRPr="00E36144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  <w:p w14:paraId="2DC36580" w14:textId="77777777" w:rsidR="00D82F05" w:rsidRPr="00E36144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AEDA" w14:textId="77777777" w:rsidR="00D82F05" w:rsidRPr="00E36144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055A262" w14:textId="3C50B921" w:rsidR="00D82F05" w:rsidRPr="00E36144" w:rsidRDefault="006053AB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15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 </w:t>
            </w:r>
            <w:r w:rsidRPr="00E36144">
              <w:rPr>
                <w:rFonts w:ascii="Times New Roman" w:hAnsi="Times New Roman"/>
                <w:color w:val="000000" w:themeColor="text1"/>
              </w:rPr>
              <w:t>00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647E" w14:textId="77777777" w:rsidR="00D82F0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2F5EA" w14:textId="77777777" w:rsidR="00D82F0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0D81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19973839" w14:textId="77777777" w:rsidTr="00422609">
        <w:trPr>
          <w:trHeight w:val="318"/>
          <w:jc w:val="center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BC1E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A94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107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2A99A" w14:textId="0E508532" w:rsidR="00D82F05" w:rsidRPr="00E36144" w:rsidRDefault="006053AB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D856A1"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D856A1"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37A9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2982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23546" w14:textId="4348DFE0" w:rsidR="00D82F05" w:rsidRPr="00E36144" w:rsidRDefault="006053AB" w:rsidP="00475F66">
            <w:pPr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15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 </w:t>
            </w:r>
            <w:r w:rsidRPr="00E36144">
              <w:rPr>
                <w:rFonts w:ascii="Times New Roman" w:hAnsi="Times New Roman"/>
                <w:color w:val="000000" w:themeColor="text1"/>
              </w:rPr>
              <w:t>00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782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7A08B325" w14:textId="77777777" w:rsidTr="00422609">
        <w:trPr>
          <w:trHeight w:val="2539"/>
          <w:jc w:val="center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98F5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CCF7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CFF10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5F5E7674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322F9" w14:textId="5B698205" w:rsidR="00D82F05" w:rsidRPr="00E36144" w:rsidRDefault="006053AB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D856A1"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D856A1"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7457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E4D4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F6DD5" w14:textId="42C2C4DC" w:rsidR="00D82F05" w:rsidRPr="00E36144" w:rsidRDefault="006053AB" w:rsidP="00475F66">
            <w:pPr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15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 </w:t>
            </w:r>
            <w:r w:rsidRPr="00E36144">
              <w:rPr>
                <w:rFonts w:ascii="Times New Roman" w:hAnsi="Times New Roman"/>
                <w:color w:val="000000" w:themeColor="text1"/>
              </w:rPr>
              <w:t>00</w:t>
            </w:r>
            <w:r w:rsidR="00D856A1" w:rsidRPr="00E3614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75E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7E96AB7C" w14:textId="77777777" w:rsidTr="00422609">
        <w:trPr>
          <w:jc w:val="center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947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929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г. Павловск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4EA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EFBA" w14:textId="77777777" w:rsidR="00D82F05" w:rsidRPr="00E36144" w:rsidRDefault="00D82F05" w:rsidP="00475F66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AB35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D4D1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111E" w14:textId="77777777" w:rsidR="00D82F05" w:rsidRPr="00E36144" w:rsidRDefault="00D82F05" w:rsidP="00475F66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98C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7D69C2A7" w14:textId="77777777" w:rsidTr="00422609">
        <w:trPr>
          <w:trHeight w:val="2539"/>
          <w:jc w:val="center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D9FCA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1060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0926C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3E21ED26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9582" w14:textId="77777777" w:rsidR="00D82F05" w:rsidRPr="00E36144" w:rsidRDefault="00D82F05" w:rsidP="00475F66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79BC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1583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11DE" w14:textId="77777777" w:rsidR="00D82F05" w:rsidRPr="00E36144" w:rsidRDefault="00D82F05" w:rsidP="00475F66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2BDE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3FAEDC70" w14:textId="77777777" w:rsidTr="00422609">
        <w:trPr>
          <w:trHeight w:val="257"/>
          <w:jc w:val="center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D8D28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1.3.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D278C" w14:textId="77777777" w:rsidR="00D82F05" w:rsidRPr="00761F75" w:rsidRDefault="00D82F05" w:rsidP="00422609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14E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C319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867A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BB7B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2A44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183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333E42C4" w14:textId="77777777" w:rsidTr="00422609">
        <w:trPr>
          <w:jc w:val="center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8D54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A4C9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819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78FD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8602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DD90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80D4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229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7279067A" w14:textId="77777777" w:rsidTr="00422609">
        <w:trPr>
          <w:trHeight w:val="233"/>
          <w:jc w:val="center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4245A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439804" w14:textId="77777777" w:rsidR="00D82F05" w:rsidRPr="00761F75" w:rsidRDefault="00D82F05" w:rsidP="00422609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AD1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2AD0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5723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B102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64A8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4D16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10C35AFD" w14:textId="77777777" w:rsidTr="00422609">
        <w:trPr>
          <w:jc w:val="center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6D15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94B9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4BB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2C90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4BCE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0037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2ADA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41D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2C8789B2" w14:textId="77777777" w:rsidTr="00422609">
        <w:trPr>
          <w:jc w:val="center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65635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A5EEDF" w14:textId="77777777" w:rsidR="00D82F05" w:rsidRPr="00761F75" w:rsidRDefault="00D82F05" w:rsidP="00422609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9CA8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A2FB" w14:textId="696B06FE" w:rsidR="00D82F05" w:rsidRPr="00E36144" w:rsidRDefault="006317D0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8219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F04B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6B7" w14:textId="502EC646" w:rsidR="00D82F05" w:rsidRPr="00E36144" w:rsidRDefault="006317D0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894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767364D0" w14:textId="77777777" w:rsidTr="00422609">
        <w:trPr>
          <w:jc w:val="center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3E04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FCD1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9DD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89F" w14:textId="1F2707F7" w:rsidR="00D82F05" w:rsidRPr="00E36144" w:rsidRDefault="006317D0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6B99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8C45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1C0B" w14:textId="60BE07A4" w:rsidR="00D82F05" w:rsidRPr="00E36144" w:rsidRDefault="006317D0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97E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5C67D8A4" w14:textId="77777777" w:rsidTr="00422609">
        <w:trPr>
          <w:trHeight w:val="321"/>
          <w:jc w:val="center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F6EFB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1.6.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170EB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CA2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6E6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5742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79C8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E2B3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9603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70BED4E8" w14:textId="77777777" w:rsidTr="00422609">
        <w:trPr>
          <w:jc w:val="center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E678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49BB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775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B188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6F39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A138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AE12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C26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46302E6F" w14:textId="77777777" w:rsidTr="00422609">
        <w:trPr>
          <w:trHeight w:val="297"/>
          <w:jc w:val="center"/>
        </w:trPr>
        <w:tc>
          <w:tcPr>
            <w:tcW w:w="7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AC808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ОСНОВНОЕ МЕРОПРИЯТИЕ </w:t>
            </w:r>
            <w:r w:rsidRPr="00163218">
              <w:rPr>
                <w:rFonts w:ascii="Times New Roman" w:hAnsi="Times New Roman"/>
              </w:rPr>
              <w:t>1.7.</w:t>
            </w:r>
          </w:p>
        </w:tc>
        <w:tc>
          <w:tcPr>
            <w:tcW w:w="11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8CF92" w14:textId="77777777" w:rsidR="00D82F05" w:rsidRPr="00761F75" w:rsidRDefault="00D82F05" w:rsidP="00422609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E6C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8EB3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23EB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E5BC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1E6A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761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144" w:rsidRPr="00761F75" w14:paraId="1E98B915" w14:textId="77777777" w:rsidTr="00422609">
        <w:trPr>
          <w:jc w:val="center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445F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C781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754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27B1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97BB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A006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DC6" w14:textId="77777777" w:rsidR="00D82F05" w:rsidRPr="00E36144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B55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4011D9D" w14:textId="77777777" w:rsidR="00D82F05" w:rsidRDefault="00D82F05" w:rsidP="00D82F05">
      <w:pPr>
        <w:tabs>
          <w:tab w:val="left" w:pos="142"/>
        </w:tabs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19D9F8B6" w14:textId="77777777" w:rsidR="00D82F05" w:rsidRDefault="00D82F05" w:rsidP="00D82F05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5A272E70" w14:textId="77777777" w:rsidR="00D82F05" w:rsidRDefault="00D82F05" w:rsidP="00D82F05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 w14:paraId="2C2D741A" w14:textId="32007DBF" w:rsidR="00D82F05" w:rsidRDefault="00D82F05" w:rsidP="00D82F05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66CBD51F" w14:textId="77777777" w:rsidR="00D82F05" w:rsidRDefault="00D82F05" w:rsidP="00D82F05">
      <w:pPr>
        <w:spacing w:before="100" w:beforeAutospacing="1"/>
        <w:ind w:left="8789"/>
        <w:rPr>
          <w:rFonts w:ascii="Times New Roman" w:hAnsi="Times New Roman"/>
          <w:sz w:val="26"/>
          <w:szCs w:val="26"/>
        </w:rPr>
      </w:pPr>
    </w:p>
    <w:p w14:paraId="34BBF1A3" w14:textId="77777777" w:rsidR="00D82F05" w:rsidRDefault="00D82F05" w:rsidP="00D82F05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2931B8DB" w14:textId="77777777" w:rsidR="00D82F05" w:rsidRDefault="00D82F05" w:rsidP="00D82F05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67CF13F6" w14:textId="12057404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A851CC">
        <w:rPr>
          <w:rFonts w:ascii="Times New Roman" w:hAnsi="Times New Roman" w:cs="Times New Roman"/>
          <w:b w:val="0"/>
          <w:sz w:val="26"/>
          <w:szCs w:val="26"/>
        </w:rPr>
        <w:t>2</w:t>
      </w:r>
    </w:p>
    <w:p w14:paraId="0E3DB73C" w14:textId="77777777"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70AB3DBA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746C0CF7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703A5E6E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A45A829" w14:textId="77777777" w:rsidR="00D82F05" w:rsidRPr="00761F75" w:rsidRDefault="00D82F05" w:rsidP="00D82F05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2D50ECA9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</w:t>
      </w:r>
      <w:r w:rsidRPr="00761F75">
        <w:rPr>
          <w:rFonts w:ascii="Times New Roman" w:hAnsi="Times New Roman"/>
          <w:sz w:val="26"/>
          <w:szCs w:val="26"/>
        </w:rPr>
        <w:br/>
        <w:t xml:space="preserve">бюджета Павловского муниципального района Воронежской области, внебюджетных источников на реализацию </w:t>
      </w:r>
      <w:r w:rsidRPr="00761F75">
        <w:rPr>
          <w:rFonts w:ascii="Times New Roman" w:hAnsi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1493D8FA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06F7B089" w14:textId="77777777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096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5"/>
        <w:gridCol w:w="2121"/>
        <w:gridCol w:w="1590"/>
        <w:gridCol w:w="1276"/>
        <w:gridCol w:w="1276"/>
        <w:gridCol w:w="1018"/>
        <w:gridCol w:w="1190"/>
        <w:gridCol w:w="1059"/>
        <w:gridCol w:w="1062"/>
        <w:gridCol w:w="926"/>
        <w:gridCol w:w="940"/>
      </w:tblGrid>
      <w:tr w:rsidR="00D82F05" w:rsidRPr="00761F75" w14:paraId="035AAD97" w14:textId="77777777" w:rsidTr="00422609">
        <w:trPr>
          <w:trHeight w:val="1679"/>
          <w:jc w:val="center"/>
        </w:trPr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36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Статус</w:t>
            </w:r>
          </w:p>
        </w:tc>
        <w:tc>
          <w:tcPr>
            <w:tcW w:w="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BADC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64D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948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3AD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D82F05" w:rsidRPr="00761F75" w14:paraId="50102DE1" w14:textId="77777777" w:rsidTr="00422609">
        <w:trPr>
          <w:trHeight w:val="532"/>
          <w:jc w:val="center"/>
        </w:trPr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23F04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4907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683CE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761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2021 г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0F2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2022 г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06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2023 г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A9F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2024 г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8A4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2025 г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CB70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2026 г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26D9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2027 г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69EF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2028 г</w:t>
            </w:r>
          </w:p>
        </w:tc>
      </w:tr>
      <w:tr w:rsidR="00422609" w:rsidRPr="00761F75" w14:paraId="4B9816C6" w14:textId="77777777" w:rsidTr="00422609">
        <w:trPr>
          <w:trHeight w:val="315"/>
          <w:jc w:val="center"/>
        </w:trPr>
        <w:tc>
          <w:tcPr>
            <w:tcW w:w="80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CF6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</w:t>
            </w:r>
          </w:p>
        </w:tc>
        <w:tc>
          <w:tcPr>
            <w:tcW w:w="71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A4C1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</w:t>
            </w: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3F0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D21F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C2D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5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9CF7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6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8741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DC0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C1F8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11CC5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D9FBA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11</w:t>
            </w:r>
          </w:p>
        </w:tc>
      </w:tr>
      <w:tr w:rsidR="00D82F05" w:rsidRPr="00761F75" w14:paraId="00A4660A" w14:textId="77777777" w:rsidTr="00422609">
        <w:trPr>
          <w:trHeight w:val="315"/>
          <w:jc w:val="center"/>
        </w:trPr>
        <w:tc>
          <w:tcPr>
            <w:tcW w:w="80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E93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71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7D35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7CC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7E09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23 461,92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12247" w14:textId="39CBF122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4A1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="003B4A1B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6,40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CFAEC" w14:textId="3EB8C723" w:rsidR="00D82F05" w:rsidRPr="00422609" w:rsidRDefault="00F544AF" w:rsidP="00A851CC">
            <w:pPr>
              <w:spacing w:before="100" w:beforeAutospacing="1" w:after="100" w:afterAutospacing="1"/>
              <w:ind w:left="-158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15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22609">
              <w:rPr>
                <w:rFonts w:ascii="Times New Roman" w:hAnsi="Times New Roman"/>
                <w:color w:val="000000" w:themeColor="text1"/>
              </w:rPr>
              <w:t>00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>0</w:t>
            </w:r>
            <w:r w:rsidR="00D82F05" w:rsidRPr="00422609"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316C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D075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E653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8FD26E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2CA296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D82F05" w:rsidRPr="00761F75" w14:paraId="267AEA0F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DEB3186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D7BBC0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5A1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033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1E1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7D6B4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4B7B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D3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B9ED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08A9BD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8A58B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4C30CD7" w14:textId="77777777" w:rsidTr="00422609">
        <w:trPr>
          <w:trHeight w:val="304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471F90C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6C12A8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93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C67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</w:t>
            </w:r>
            <w:r w:rsidRPr="00761F7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6E4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82044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CBE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8E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24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45792B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EA3961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6E77A864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9D04509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5F53532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6B19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7629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21 311,92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F17CC" w14:textId="5BC25B1B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4A1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="003B4A1B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6,40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0C321" w14:textId="431D842E" w:rsidR="00D82F05" w:rsidRPr="00422609" w:rsidRDefault="00F544AF" w:rsidP="00A851CC">
            <w:pPr>
              <w:spacing w:before="100" w:beforeAutospacing="1" w:after="100" w:afterAutospacing="1"/>
              <w:ind w:left="-158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15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22609">
              <w:rPr>
                <w:rFonts w:ascii="Times New Roman" w:hAnsi="Times New Roman"/>
                <w:color w:val="000000" w:themeColor="text1"/>
              </w:rPr>
              <w:t>00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908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8103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3FC2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04D581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238F76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D82F05" w:rsidRPr="00761F75" w14:paraId="3A71B007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840833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3B80BF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6C8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1CC1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5CB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2587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0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987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E0B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1A3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C3F1B4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C072DB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F713DBE" w14:textId="77777777" w:rsidTr="00422609">
        <w:trPr>
          <w:trHeight w:val="315"/>
          <w:jc w:val="center"/>
        </w:trPr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E1C6" w14:textId="77777777" w:rsidR="00D82F05" w:rsidRPr="00761F75" w:rsidRDefault="00D82F05" w:rsidP="00475F66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42B9E" w14:textId="77777777" w:rsidR="00D82F05" w:rsidRPr="00761F75" w:rsidRDefault="00D82F05" w:rsidP="00475F66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1934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9A56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EA2CC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81F83" w14:textId="77777777" w:rsidR="00D82F05" w:rsidRPr="00422609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AF4B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AADC2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B954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9ACA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17F7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D82F05" w:rsidRPr="00761F75" w14:paraId="6A80869F" w14:textId="77777777" w:rsidTr="00422609">
        <w:trPr>
          <w:trHeight w:val="315"/>
          <w:jc w:val="center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61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1.1.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4BF6" w14:textId="77777777" w:rsidR="00D82F05" w:rsidRPr="00761F75" w:rsidRDefault="00D82F05" w:rsidP="00475F6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D0471" w14:textId="77777777" w:rsidR="00D82F05" w:rsidRPr="00761F75" w:rsidRDefault="00D82F05" w:rsidP="00475F66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48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94B6" w14:textId="7A120031" w:rsidR="00D82F05" w:rsidRPr="00761F75" w:rsidRDefault="003B4A1B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75F66">
              <w:rPr>
                <w:rFonts w:ascii="Times New Roman" w:hAnsi="Times New Roman"/>
              </w:rPr>
              <w:t>0</w:t>
            </w:r>
            <w:r w:rsidR="00D82F05">
              <w:rPr>
                <w:rFonts w:ascii="Times New Roman" w:hAnsi="Times New Roman"/>
              </w:rPr>
              <w:t> </w:t>
            </w:r>
            <w:r w:rsidR="00475F6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86</w:t>
            </w:r>
            <w:r w:rsidR="00D82F0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9F92A" w14:textId="54827BED" w:rsidR="00D82F05" w:rsidRPr="00422609" w:rsidRDefault="00F544AF" w:rsidP="00A851CC">
            <w:pPr>
              <w:spacing w:before="100" w:beforeAutospacing="1" w:after="100" w:afterAutospacing="1"/>
              <w:ind w:left="-158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15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> </w:t>
            </w:r>
            <w:r w:rsidRPr="00422609">
              <w:rPr>
                <w:rFonts w:ascii="Times New Roman" w:hAnsi="Times New Roman"/>
                <w:color w:val="000000" w:themeColor="text1"/>
              </w:rPr>
              <w:t>00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87B1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6784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C0C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04D122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1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7BDE17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D82F05" w:rsidRPr="00761F75" w14:paraId="2AA054EC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FB97885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182B2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FD495" w14:textId="77777777" w:rsidR="00D82F05" w:rsidRPr="00761F75" w:rsidRDefault="00D82F05" w:rsidP="00475F66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B43E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CA0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7C34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A9A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493C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57CF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958543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A2BFA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2E36969B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3E6ABFD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E2FA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5108" w14:textId="77777777" w:rsidR="00D82F05" w:rsidRPr="00761F75" w:rsidRDefault="00D82F05" w:rsidP="00475F66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934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99F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B338E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0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5A97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36D7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B0DE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B22109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4E271D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A851CC" w:rsidRPr="00761F75" w14:paraId="60BA697D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3C8D0D" w14:textId="77777777" w:rsidR="00A851CC" w:rsidRPr="00761F75" w:rsidRDefault="00A851CC" w:rsidP="00A851CC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1645" w14:textId="77777777" w:rsidR="00A851CC" w:rsidRPr="00761F75" w:rsidRDefault="00A851CC" w:rsidP="00A851CC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3A4B" w14:textId="77777777" w:rsidR="00A851CC" w:rsidRPr="00761F75" w:rsidRDefault="00A851CC" w:rsidP="00A851CC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C384D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8888F" w14:textId="64D0B0DD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BC4B1" w14:textId="6A1857D7" w:rsidR="00A851CC" w:rsidRPr="00422609" w:rsidRDefault="00F544AF" w:rsidP="00A851CC">
            <w:pPr>
              <w:spacing w:before="100" w:beforeAutospacing="1" w:after="100" w:afterAutospacing="1"/>
              <w:ind w:left="-158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15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> </w:t>
            </w:r>
            <w:r w:rsidRPr="00422609">
              <w:rPr>
                <w:rFonts w:ascii="Times New Roman" w:hAnsi="Times New Roman"/>
                <w:color w:val="000000" w:themeColor="text1"/>
              </w:rPr>
              <w:t>00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B170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4E855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EC21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4C935F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5BE4DC6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D82F05" w:rsidRPr="00761F75" w14:paraId="4D23CC30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DC1F7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0D9B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1A3DC" w14:textId="77777777" w:rsidR="00D82F05" w:rsidRPr="00761F75" w:rsidRDefault="00D82F05" w:rsidP="00475F66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823B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C40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2D90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0D22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B81F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433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60E58E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F752B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59312BE" w14:textId="77777777" w:rsidTr="00422609">
        <w:trPr>
          <w:trHeight w:val="315"/>
          <w:jc w:val="center"/>
        </w:trPr>
        <w:tc>
          <w:tcPr>
            <w:tcW w:w="80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2F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1.2.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952C2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</w:t>
            </w:r>
            <w:r w:rsidRPr="00761F75">
              <w:rPr>
                <w:rFonts w:ascii="Times New Roman" w:hAnsi="Times New Roman"/>
              </w:rPr>
              <w:lastRenderedPageBreak/>
              <w:t xml:space="preserve">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/>
              </w:rPr>
              <w:t xml:space="preserve"> территории </w:t>
            </w:r>
          </w:p>
          <w:p w14:paraId="7818A707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г. Павловск.</w:t>
            </w: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CAD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81DE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E98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F25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9899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154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F447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018E2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B62AC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2A4EBFF7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642DAB0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7F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C209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1E0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F246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5255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5655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E7C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1B4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8403AC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1C93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82F05" w:rsidRPr="00761F75" w14:paraId="38FF6F29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A272466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C235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82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C2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E712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7AF5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EBC6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F8C4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0C4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9139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A4CA26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05FB0D5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5849A4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F8E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D94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DE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D15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9762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B2E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AF23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AB97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68E3E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FB72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E946F7D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F9AD8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4248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945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3E6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B87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248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BE7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5B5A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61E1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40CECB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EE2D1B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5D217543" w14:textId="77777777" w:rsidTr="00422609">
        <w:trPr>
          <w:trHeight w:val="315"/>
          <w:jc w:val="center"/>
        </w:trPr>
        <w:tc>
          <w:tcPr>
            <w:tcW w:w="80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5DA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8876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FDF0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BBFF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F8DC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F674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A1A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30AA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759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E91D2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A0FD9C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6123396B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9C755C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4B72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E4C6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4D15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102D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464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2BB4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86AF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B5DA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79532E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1CF84B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6F1B3CD6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5EAF04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CEA92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ACC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3D13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080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588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CE8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BB03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897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9FE6F0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0F5571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738F72E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F9C705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C63C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5C7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8442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38D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E00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516C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7643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CC4B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4524F9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4C3D11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573523D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F96C5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7F588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46D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05C5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AFE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D8E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5B24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6575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0975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B0BBBE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C3557B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8E0FD1A" w14:textId="77777777" w:rsidTr="00422609">
        <w:trPr>
          <w:trHeight w:val="315"/>
          <w:jc w:val="center"/>
        </w:trPr>
        <w:tc>
          <w:tcPr>
            <w:tcW w:w="80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B59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715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059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5D3C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A11C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81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3BE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3A7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741B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FFD1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9AC3FE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01B783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49AD3A13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5A9DB9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17C6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F40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607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72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A82C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7F1A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F241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0AB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66D897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3406D4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C0B37A7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99B95B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92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6CA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E47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7FB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EE73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8674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E907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818B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719F4C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9CF981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FFEAB00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62AE1A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DEA4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1363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3A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D005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402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C252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90E5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32E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6D15F1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93ACE0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55C70DE" w14:textId="77777777" w:rsidTr="00422609">
        <w:trPr>
          <w:trHeight w:val="619"/>
          <w:jc w:val="center"/>
        </w:trPr>
        <w:tc>
          <w:tcPr>
            <w:tcW w:w="8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EB47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8D92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CA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5B1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7B17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E9F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294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ACF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F323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A96EB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AD981F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5CF1766A" w14:textId="77777777" w:rsidTr="00422609">
        <w:trPr>
          <w:trHeight w:val="315"/>
          <w:jc w:val="center"/>
        </w:trPr>
        <w:tc>
          <w:tcPr>
            <w:tcW w:w="80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2EA0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715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A339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</w:t>
            </w:r>
            <w:r w:rsidRPr="00761F75">
              <w:rPr>
                <w:rFonts w:ascii="Times New Roman" w:hAnsi="Times New Roman"/>
              </w:rPr>
              <w:lastRenderedPageBreak/>
              <w:t>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90DB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806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B7FA2" w14:textId="3B8E3D07" w:rsidR="00D82F05" w:rsidRPr="00761F75" w:rsidRDefault="003B4A1B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D82F05">
              <w:rPr>
                <w:rFonts w:ascii="Times New Roman" w:hAnsi="Times New Roman"/>
              </w:rPr>
              <w:t>00,00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C3FD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B159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7476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BDBB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878E17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6E279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4827A5E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658A0F1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0EA1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D82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4592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E344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901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C1C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5ADF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A41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145D0A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E62848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562DB5A2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C9D4DC0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CA447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16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15D5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80E2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E08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6E24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96F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314B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CD7C0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1CEF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ED3C982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29DF3D3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B5AC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9876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BBD3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63E5E" w14:textId="48B80C20" w:rsidR="00D82F05" w:rsidRPr="00761F75" w:rsidRDefault="003B4A1B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D82F05">
              <w:rPr>
                <w:rFonts w:ascii="Times New Roman" w:hAnsi="Times New Roman"/>
              </w:rPr>
              <w:t>00,00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8B1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CD81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B9EA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38AB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AB4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AFD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2DE45D82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6A7A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F93AD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1270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2B61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18B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BDF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18B8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3E4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8B0C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51FE8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79F85F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558A0889" w14:textId="77777777" w:rsidTr="00422609">
        <w:trPr>
          <w:trHeight w:val="315"/>
          <w:jc w:val="center"/>
        </w:trPr>
        <w:tc>
          <w:tcPr>
            <w:tcW w:w="80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3FDD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715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E3B7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D83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362B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FF0E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9E50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E55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D8C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B584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7457DE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FFC851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B8710D8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76596C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13C0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9CB4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8A66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5ADE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DCFA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591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6E1F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16E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B726E2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FF8EC1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618A392A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79DEF21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BBD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6AA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4D90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634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DD99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D41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446B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0A0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85FEB8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2DADE2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C16429D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EBFF1C7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B19E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F4F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E063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249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23A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3CB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78BD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ED9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6FF8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485623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3794685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D063C8D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5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DCF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9942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924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D7C6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B1D2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BD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8CC2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12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1332D7D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208F45E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41280BD" w14:textId="77777777" w:rsidTr="00422609">
        <w:trPr>
          <w:trHeight w:val="315"/>
          <w:jc w:val="center"/>
        </w:trPr>
        <w:tc>
          <w:tcPr>
            <w:tcW w:w="8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33E79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ОСНОВНОЕ МЕРОПРИЯТИЕ 1.7.</w:t>
            </w:r>
          </w:p>
        </w:tc>
        <w:tc>
          <w:tcPr>
            <w:tcW w:w="71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07FD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Приобретение специализированного автотранспорта для торгового обслуживания сельского населения, проживающего в </w:t>
            </w:r>
            <w:r w:rsidRPr="00761F75">
              <w:rPr>
                <w:rFonts w:ascii="Times New Roman" w:hAnsi="Times New Roman"/>
                <w:color w:val="000000" w:themeColor="text1"/>
              </w:rPr>
              <w:lastRenderedPageBreak/>
              <w:t>отдаленных и малонаселенных пунктах</w:t>
            </w:r>
          </w:p>
        </w:tc>
        <w:tc>
          <w:tcPr>
            <w:tcW w:w="53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842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50E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2 25</w:t>
            </w:r>
            <w:r w:rsidRPr="00761F75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165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F2F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1FB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A1F6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7D6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CF6B4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52805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5684582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CB86" w14:textId="77777777" w:rsidR="00D82F05" w:rsidRPr="00761F75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986B4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9BF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федеральный бюджет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B7F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3E2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7B22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E3A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1A2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8D7F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FA2BBC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9F0D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9A38CC9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F8649" w14:textId="77777777" w:rsidR="00D82F05" w:rsidRPr="00761F75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1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F7FD9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A62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565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2 15</w:t>
            </w: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43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B896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38A7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4B53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476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831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7C25A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11F2F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200E3199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CA954" w14:textId="77777777" w:rsidR="00D82F05" w:rsidRPr="00761F75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1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8B8BC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C72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бюджет муниципального района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E1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9D0E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0BC0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A77F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A132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BA3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871D40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1E02C3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068D79F" w14:textId="77777777" w:rsidTr="00422609">
        <w:trPr>
          <w:trHeight w:val="315"/>
          <w:jc w:val="center"/>
        </w:trPr>
        <w:tc>
          <w:tcPr>
            <w:tcW w:w="8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83B6" w14:textId="77777777" w:rsidR="00D82F05" w:rsidRPr="00761F75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6C1BE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3940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A4A4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136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188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EEA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0B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16C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92B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20A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</w:tbl>
    <w:p w14:paraId="4124B066" w14:textId="77777777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7901764" w14:textId="77777777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14:paraId="2DDE251B" w14:textId="13C3B78D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3E42451D" w14:textId="70DD08B3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AA3A6FF" w14:textId="234A7B1A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B614E96" w14:textId="5F10CEE5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2DE1184" w14:textId="3C52C520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4E61441A" w14:textId="047E6D5E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136736A" w14:textId="20F648D4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354C403" w14:textId="05F061A6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1DEE220" w14:textId="0E95CC64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3CEE3A2" w14:textId="52FF8662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FD330D9" w14:textId="5405C71A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CB41B37" w14:textId="77777777" w:rsidR="000B42B7" w:rsidRDefault="000B42B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71B6DB7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D05BD17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BA47C97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398C3AD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A95F907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21D6B08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5AECEE9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A06CBCA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438744C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88C2C72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D5CA9E3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F8742C4" w14:textId="77777777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5F95F01" w14:textId="566551CC" w:rsidR="000B42B7" w:rsidRDefault="000B42B7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7FFD415" w14:textId="7C77DC5A" w:rsidR="00422609" w:rsidRDefault="00422609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D4D67C7" w14:textId="3D92F32B" w:rsidR="00422609" w:rsidRDefault="00422609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9878319" w14:textId="6EBD450C" w:rsidR="00422609" w:rsidRDefault="00422609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E0EDDEF" w14:textId="77777777" w:rsidR="00422609" w:rsidRDefault="00422609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EF9ADF9" w14:textId="23192050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8F6A57">
        <w:rPr>
          <w:rFonts w:ascii="Times New Roman" w:hAnsi="Times New Roman" w:cs="Times New Roman"/>
          <w:b w:val="0"/>
          <w:sz w:val="26"/>
          <w:szCs w:val="26"/>
        </w:rPr>
        <w:t>3</w:t>
      </w:r>
    </w:p>
    <w:p w14:paraId="6B93E878" w14:textId="77777777"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244A3A95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4EB62AB0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70"/>
      </w:tblGrid>
      <w:tr w:rsidR="00D86C92" w:rsidRPr="004E4828" w14:paraId="5C49065F" w14:textId="77777777" w:rsidTr="007E0084">
        <w:trPr>
          <w:trHeight w:val="108"/>
        </w:trPr>
        <w:tc>
          <w:tcPr>
            <w:tcW w:w="5000" w:type="pct"/>
            <w:vAlign w:val="center"/>
          </w:tcPr>
          <w:p w14:paraId="249AA8C3" w14:textId="77777777" w:rsidR="00D86C92" w:rsidRPr="004E4828" w:rsidRDefault="00D86C92" w:rsidP="000B42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6C92" w:rsidRPr="004E4828" w14:paraId="5534DD1F" w14:textId="77777777" w:rsidTr="007E0084">
        <w:trPr>
          <w:trHeight w:val="636"/>
        </w:trPr>
        <w:tc>
          <w:tcPr>
            <w:tcW w:w="5000" w:type="pct"/>
            <w:vAlign w:val="center"/>
          </w:tcPr>
          <w:p w14:paraId="788659ED" w14:textId="77777777" w:rsidR="00D86C92" w:rsidRPr="004E4828" w:rsidRDefault="00D86C92" w:rsidP="007E008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813CA32" w14:textId="77777777" w:rsidR="00D86C92" w:rsidRPr="0076596F" w:rsidRDefault="00D86C92" w:rsidP="00D86C92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 w14:paraId="5A40DB7F" w14:textId="77777777" w:rsidR="00D86C92" w:rsidRDefault="00D86C92" w:rsidP="00D86C92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0531703B" w14:textId="77777777" w:rsidR="00D86C92" w:rsidRDefault="00D86C92" w:rsidP="00D86C9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2023 год</w:t>
      </w:r>
    </w:p>
    <w:p w14:paraId="54AB39C9" w14:textId="77777777" w:rsidR="00D86C92" w:rsidRPr="0076596F" w:rsidRDefault="00D86C92" w:rsidP="00D86C92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1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75"/>
        <w:gridCol w:w="1591"/>
        <w:gridCol w:w="1454"/>
        <w:gridCol w:w="1430"/>
        <w:gridCol w:w="1362"/>
        <w:gridCol w:w="1198"/>
        <w:gridCol w:w="1115"/>
        <w:gridCol w:w="1115"/>
        <w:gridCol w:w="1065"/>
      </w:tblGrid>
      <w:tr w:rsidR="00422609" w:rsidRPr="007C3F17" w14:paraId="5A483BC1" w14:textId="77777777" w:rsidTr="00422609">
        <w:trPr>
          <w:trHeight w:val="1479"/>
          <w:jc w:val="center"/>
        </w:trPr>
        <w:tc>
          <w:tcPr>
            <w:tcW w:w="761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4B042" w14:textId="77777777" w:rsidR="00D86C92" w:rsidRPr="007C3F17" w:rsidRDefault="00D86C92" w:rsidP="007E0084">
            <w:pPr>
              <w:spacing w:before="100" w:beforeAutospacing="1" w:after="100" w:afterAutospacing="1"/>
              <w:ind w:firstLine="171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Статус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A9E7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 w14:paraId="0C1DB71D" w14:textId="77777777" w:rsidR="00D86C92" w:rsidRPr="007C3F17" w:rsidRDefault="00D86C92" w:rsidP="007E00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6876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4AF1D" w14:textId="77777777" w:rsidR="00D86C92" w:rsidRPr="007C3F17" w:rsidRDefault="00D86C92" w:rsidP="007E0084">
            <w:pPr>
              <w:spacing w:before="100" w:beforeAutospacing="1" w:after="100" w:afterAutospacing="1"/>
              <w:ind w:left="-108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7C3F17">
              <w:rPr>
                <w:rFonts w:ascii="Times New Roman" w:hAnsi="Times New Roman"/>
              </w:rPr>
              <w:br/>
              <w:t>(далее – ГРБС))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ED6C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КБК </w:t>
            </w:r>
            <w:r w:rsidRPr="007C3F17">
              <w:rPr>
                <w:rFonts w:ascii="Times New Roman" w:hAnsi="Times New Roman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7C3F17">
              <w:rPr>
                <w:rFonts w:ascii="Times New Roman" w:hAnsi="Times New Roman"/>
              </w:rPr>
              <w:br/>
              <w:t>(далее – КБК)</w:t>
            </w:r>
            <w:r w:rsidRPr="007C3F17">
              <w:rPr>
                <w:rFonts w:ascii="Times New Roman" w:hAnsi="Times New Roman"/>
              </w:rPr>
              <w:br/>
            </w:r>
            <w:proofErr w:type="spellStart"/>
            <w:r w:rsidRPr="007C3F17">
              <w:rPr>
                <w:rFonts w:ascii="Times New Roman" w:hAnsi="Times New Roman"/>
              </w:rPr>
              <w:t>РзПз</w:t>
            </w:r>
            <w:proofErr w:type="spellEnd"/>
          </w:p>
        </w:tc>
        <w:tc>
          <w:tcPr>
            <w:tcW w:w="1969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1A79F" w14:textId="77777777" w:rsidR="00D86C92" w:rsidRPr="007C3F17" w:rsidRDefault="00D86C92" w:rsidP="007E0084">
            <w:pPr>
              <w:ind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Расходы</w:t>
            </w:r>
          </w:p>
        </w:tc>
      </w:tr>
      <w:tr w:rsidR="001A4DB9" w:rsidRPr="007C3F17" w14:paraId="2E80DA91" w14:textId="77777777" w:rsidTr="00422609">
        <w:trPr>
          <w:trHeight w:val="2628"/>
          <w:jc w:val="center"/>
        </w:trPr>
        <w:tc>
          <w:tcPr>
            <w:tcW w:w="7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92F6A" w14:textId="77777777" w:rsidR="00D86C92" w:rsidRPr="007C3F17" w:rsidRDefault="00D86C92" w:rsidP="007E00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CA6E2" w14:textId="77777777" w:rsidR="00D86C92" w:rsidRPr="007C3F17" w:rsidRDefault="00D86C92" w:rsidP="007E00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B20D6" w14:textId="77777777" w:rsidR="00D86C92" w:rsidRPr="007C3F17" w:rsidRDefault="00D86C92" w:rsidP="007E00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7B1CC" w14:textId="77777777" w:rsidR="00D86C92" w:rsidRPr="007C3F17" w:rsidRDefault="00D86C92" w:rsidP="007E00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CA2EB" w14:textId="77777777" w:rsidR="00D86C92" w:rsidRPr="007C3F17" w:rsidRDefault="00D86C92" w:rsidP="007E00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2F9F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C8EC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F94B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09BB9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5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6ECB7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внебюджетные средства</w:t>
            </w:r>
          </w:p>
        </w:tc>
      </w:tr>
      <w:tr w:rsidR="001A4DB9" w:rsidRPr="007C3F17" w14:paraId="3316E55C" w14:textId="77777777" w:rsidTr="00422609">
        <w:trPr>
          <w:trHeight w:val="70"/>
          <w:jc w:val="center"/>
        </w:trPr>
        <w:tc>
          <w:tcPr>
            <w:tcW w:w="7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DBEF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334A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2</w:t>
            </w:r>
          </w:p>
        </w:tc>
        <w:tc>
          <w:tcPr>
            <w:tcW w:w="5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9178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3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997B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4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D843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5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47A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6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ADB8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7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4F90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8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1B153D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9</w:t>
            </w:r>
          </w:p>
        </w:tc>
        <w:tc>
          <w:tcPr>
            <w:tcW w:w="357" w:type="pct"/>
            <w:shd w:val="clear" w:color="auto" w:fill="FFFFFF"/>
          </w:tcPr>
          <w:p w14:paraId="4AEAF71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10</w:t>
            </w:r>
          </w:p>
        </w:tc>
      </w:tr>
      <w:tr w:rsidR="001A4DB9" w:rsidRPr="007C3F17" w14:paraId="2FF93404" w14:textId="77777777" w:rsidTr="00422609">
        <w:trPr>
          <w:trHeight w:val="12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9BB63" w14:textId="77777777" w:rsidR="00D86C92" w:rsidRPr="007C3F17" w:rsidRDefault="00D86C92" w:rsidP="00422609">
            <w:pPr>
              <w:spacing w:before="100" w:beforeAutospacing="1" w:after="100" w:afterAutospacing="1"/>
              <w:ind w:left="-109" w:right="-111" w:firstLine="0"/>
              <w:jc w:val="left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Муниципальная программа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68AF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D58C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Создание благоприятных условий для 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3B598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A3FE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1E618" w14:textId="2D538BD2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4FFA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0C12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80F9977" w14:textId="00BCD9E1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97F33F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5E74FD04" w14:textId="77777777" w:rsidTr="00422609">
        <w:trPr>
          <w:trHeight w:val="1396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D5A85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6445B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93F0E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500C8" w14:textId="77777777" w:rsidR="00D86C92" w:rsidRPr="007C3F17" w:rsidRDefault="00D86C92" w:rsidP="007E0084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BECD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AF64A" w14:textId="4138BA04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72F1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6D77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2A46345" w14:textId="4CAAFC43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78117A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F505FE9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B67C2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84722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DAC09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D9017" w14:textId="77777777" w:rsidR="00D86C92" w:rsidRPr="007C3F17" w:rsidRDefault="00D86C92" w:rsidP="007E0084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D8C6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0408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F772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9D34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B1DA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6FDD88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7369723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2B4336B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C27B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688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</w:t>
            </w:r>
            <w:r w:rsidRPr="007C3F17">
              <w:rPr>
                <w:rFonts w:ascii="Times New Roman" w:hAnsi="Times New Roman"/>
              </w:rPr>
              <w:lastRenderedPageBreak/>
              <w:t>обеспечения деятельности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3D79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2AB20" w14:textId="77777777" w:rsidR="00D86C92" w:rsidRPr="007C3F17" w:rsidRDefault="00D86C92" w:rsidP="007E0084">
            <w:pPr>
              <w:spacing w:before="100" w:beforeAutospacing="1" w:after="100" w:afterAutospacing="1"/>
              <w:ind w:left="34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BBA59" w14:textId="77777777" w:rsidR="00D86C92" w:rsidRPr="007C3F17" w:rsidRDefault="00D86C92" w:rsidP="007E00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8CC5C" w14:textId="66B20F29" w:rsidR="00D86C92" w:rsidRDefault="00D86C92" w:rsidP="007E0084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4D211" w14:textId="77777777" w:rsidR="00D86C92" w:rsidRPr="007C3F17" w:rsidRDefault="00D86C92" w:rsidP="007E0084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BBEB4" w14:textId="77777777" w:rsidR="00D86C92" w:rsidRPr="007C3F17" w:rsidRDefault="00D86C92" w:rsidP="007E0084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E2FC1C7" w14:textId="5C2708B6" w:rsidR="00D86C92" w:rsidRDefault="00D86C92" w:rsidP="007E0084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929C696" w14:textId="77777777" w:rsidR="00D86C92" w:rsidRPr="007C3F17" w:rsidRDefault="00D86C92" w:rsidP="007E0084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38C09878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5824A" w14:textId="77777777" w:rsidR="00D86C92" w:rsidRPr="007C3F17" w:rsidRDefault="00D86C92" w:rsidP="007E0084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4125E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196E9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73EA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BC75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A33D0" w14:textId="2F966F26" w:rsidR="00D86C92" w:rsidRDefault="00D86C92" w:rsidP="007E0084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284AF" w14:textId="77777777" w:rsidR="00D86C92" w:rsidRPr="007C3F17" w:rsidRDefault="00D86C92" w:rsidP="007E0084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8DC68" w14:textId="77777777" w:rsidR="00D86C92" w:rsidRPr="007C3F17" w:rsidRDefault="00D86C92" w:rsidP="007E0084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59C496A" w14:textId="1399B03C" w:rsidR="00D86C92" w:rsidRDefault="00D86C92" w:rsidP="007E0084">
            <w:pPr>
              <w:ind w:left="123" w:firstLine="0"/>
              <w:jc w:val="left"/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17B93F5D" w14:textId="77777777" w:rsidR="00D86C92" w:rsidRPr="007C3F17" w:rsidRDefault="00D86C92" w:rsidP="007E0084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7CAD401" w14:textId="77777777" w:rsidTr="00422609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60A96" w14:textId="77777777" w:rsidR="00D86C92" w:rsidRPr="007C3F17" w:rsidRDefault="00D86C92" w:rsidP="007E0084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0F1E9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D542E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34F10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CF74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7FA53" w14:textId="56027F27" w:rsidR="00D86C92" w:rsidRDefault="00D86C92" w:rsidP="007E0084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B0238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0DD6E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F9BC2EB" w14:textId="23A5CD90" w:rsidR="00D86C92" w:rsidRDefault="00D86C92" w:rsidP="007E0084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359171E3" w14:textId="77777777" w:rsidR="00D86C92" w:rsidRPr="007C3F17" w:rsidRDefault="00D86C92" w:rsidP="007E0084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038C3BFD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3E93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73F2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D551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527A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DD7C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BBF0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CC2F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16B6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65151A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8B6B00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E96871A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60FE9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D1D8F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3CE77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48B1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7CADD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E6943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8F53F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55DC9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0EBB11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CF5039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0C6A493D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9B77A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A4A7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972A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F942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2A9A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43D1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7B29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BC0B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5EC451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422F6F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CD7FA2C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87044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7C900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6FF36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977E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9EF74" w14:textId="77777777" w:rsidR="00D86C92" w:rsidRPr="007C3F17" w:rsidRDefault="00D86C92" w:rsidP="007E00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3E56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2CA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10DA1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6B4BDF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EE89CE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1D5E347A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542EC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548E1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99E00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F640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D656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890B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12B1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DC3E7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7E14C8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940FE0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E3F7185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FEF4E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C6C02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87F6B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2CD48F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33DA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00E8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90323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A5038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3E473E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3E3E11D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8EB1D3A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2E44B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МЕРОПРИЯТИЕ 1.1.3.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CD728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6DF10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8583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038DAD1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64D8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83B4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345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192AB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FC4670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5CB1B7F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5C566E49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D1123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74819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5E5DD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C00FA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5D252E4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CD42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48449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3B85D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4AB71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811D7D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1F92C32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5106CE2F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1D7A8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52DF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7252D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A2C53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36B7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E325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EB881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18D5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17A99C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1769CDB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54D7CBA7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0CAF4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69901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89535" w14:textId="77777777" w:rsidR="00D86C92" w:rsidRPr="007C3F17" w:rsidRDefault="00D86C92" w:rsidP="007E0084">
            <w:pPr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80BD8F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4FF516B4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4C5B2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0EA07" w14:textId="77777777" w:rsidR="00D86C92" w:rsidRPr="007C3F17" w:rsidRDefault="00D86C92" w:rsidP="007E0084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B00A" w14:textId="77777777" w:rsidR="00D86C92" w:rsidRPr="007C3F17" w:rsidRDefault="00D86C92" w:rsidP="007E0084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2A86" w14:textId="77777777" w:rsidR="00D86C92" w:rsidRPr="007C3F17" w:rsidRDefault="00D86C92" w:rsidP="007E0084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800650B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2313555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77B8C80F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CB456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F2BF1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5C18C" w14:textId="77777777" w:rsidR="00D86C92" w:rsidRPr="007C3F17" w:rsidRDefault="00D86C92" w:rsidP="007E0084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2F0196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3A5C965C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10A1D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DA0F8" w14:textId="77777777" w:rsidR="00D86C92" w:rsidRPr="007C3F17" w:rsidRDefault="00D86C92" w:rsidP="007E0084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55143" w14:textId="77777777" w:rsidR="00D86C92" w:rsidRPr="007C3F17" w:rsidRDefault="00D86C92" w:rsidP="007E0084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B6B42" w14:textId="77777777" w:rsidR="00D86C92" w:rsidRPr="007C3F17" w:rsidRDefault="00D86C92" w:rsidP="007E0084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45E7661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76F031F0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4748FEE6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FDBAB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AD81B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16B5C" w14:textId="77777777" w:rsidR="00D86C92" w:rsidRPr="007C3F17" w:rsidRDefault="00D86C92" w:rsidP="007E0084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08350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A5434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D14F3" w14:textId="77777777" w:rsidR="00D86C92" w:rsidRPr="007C3F17" w:rsidRDefault="00D86C92" w:rsidP="007E0084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81C0" w14:textId="77777777" w:rsidR="00D86C92" w:rsidRPr="007C3F17" w:rsidRDefault="00D86C92" w:rsidP="007E0084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6391" w14:textId="77777777" w:rsidR="00D86C92" w:rsidRPr="007C3F17" w:rsidRDefault="00D86C92" w:rsidP="007E0084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F5F69B8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A67B2F4" w14:textId="77777777" w:rsidR="00D86C92" w:rsidRPr="007C3F17" w:rsidRDefault="00D86C92" w:rsidP="007E0084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E8ABEC1" w14:textId="77777777" w:rsidTr="00422609">
        <w:trPr>
          <w:trHeight w:val="63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7A99A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24FEF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</w:t>
            </w:r>
            <w:r w:rsidRPr="007C3F17">
              <w:rPr>
                <w:rFonts w:ascii="Times New Roman" w:hAnsi="Times New Roman"/>
              </w:rPr>
              <w:lastRenderedPageBreak/>
              <w:t>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17F9B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</w:t>
            </w:r>
            <w:r w:rsidRPr="007C3F17">
              <w:rPr>
                <w:rFonts w:ascii="Times New Roman" w:hAnsi="Times New Roman"/>
              </w:rPr>
              <w:lastRenderedPageBreak/>
              <w:t>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39D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CF9D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8CBC6" w14:textId="4558D577" w:rsidR="00D86C92" w:rsidRDefault="00D86C92" w:rsidP="007E0084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E46A4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8E80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A3953D1" w14:textId="7744F469" w:rsidR="00D86C92" w:rsidRDefault="00D86C92" w:rsidP="007E0084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57" w:type="pct"/>
            <w:shd w:val="clear" w:color="auto" w:fill="FFFFFF"/>
          </w:tcPr>
          <w:p w14:paraId="13168020" w14:textId="77777777" w:rsidR="000B42B7" w:rsidRDefault="000B42B7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4515084" w14:textId="1ABE56D9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0</w:t>
            </w:r>
          </w:p>
        </w:tc>
      </w:tr>
      <w:tr w:rsidR="001A4DB9" w:rsidRPr="007C3F17" w14:paraId="7AE67F9F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4D40B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7936C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F5F84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0172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61B528F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1072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C86AA" w14:textId="323FBE26" w:rsidR="00D86C92" w:rsidRDefault="00D86C92" w:rsidP="007E0084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6E86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F47B5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A6EC7BD" w14:textId="051BA4F9" w:rsidR="00D86C92" w:rsidRDefault="00D86C92" w:rsidP="007E0084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6F1877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3F8AC3A8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AFB15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F4C70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44F9D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EF53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29EF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85A8B" w14:textId="6CE64CA7" w:rsidR="00D86C92" w:rsidRDefault="00D86C92" w:rsidP="007E0084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65BFD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3DC6A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E9BB0BC" w14:textId="1AF9741C" w:rsidR="00D86C92" w:rsidRDefault="00D86C92" w:rsidP="007E0084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35D8218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16CEC7F5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0E3CA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F9B77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</w:t>
            </w:r>
            <w:r w:rsidRPr="007C3F17">
              <w:rPr>
                <w:rFonts w:ascii="Times New Roman" w:hAnsi="Times New Roman"/>
              </w:rPr>
              <w:lastRenderedPageBreak/>
              <w:t>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C1154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</w:t>
            </w:r>
            <w:r w:rsidRPr="007C3F17">
              <w:rPr>
                <w:rFonts w:ascii="Times New Roman" w:hAnsi="Times New Roman"/>
              </w:rPr>
              <w:lastRenderedPageBreak/>
              <w:t>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6188F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0A0E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9C61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02F3B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08E9F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B7C5FB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3D70433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AD8B7B4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9BFF9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6F40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6C224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52BB6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</w:t>
            </w:r>
            <w:r w:rsidRPr="007C3F17">
              <w:rPr>
                <w:rFonts w:ascii="Times New Roman" w:hAnsi="Times New Roman"/>
              </w:rPr>
              <w:lastRenderedPageBreak/>
              <w:t>Павловского муниципального района Воронежской области</w:t>
            </w:r>
          </w:p>
          <w:p w14:paraId="23EBBCC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5E2D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CA6C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6009F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2AAAE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B8AA3A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0B56B0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9244490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C3008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B933A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BD643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07990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E02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26255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DC4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953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C0EFF0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3659ABE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4B88F190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71004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E6323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</w:t>
            </w:r>
            <w:r w:rsidRPr="007C3F17">
              <w:rPr>
                <w:rFonts w:ascii="Times New Roman" w:hAnsi="Times New Roman"/>
              </w:rPr>
              <w:lastRenderedPageBreak/>
              <w:t>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E0EF4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E08D4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94A6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7B791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1C54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D9683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403EAD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5543BD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1832C335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7F335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A268C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5B115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3765D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14:paraId="304BDD9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027C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2827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3D729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2281E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EF9FA2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6FDF87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4DCB283C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77C07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E0616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C6968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4BEE2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BA09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BCAE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476F5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69D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73C8EC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393F55C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8390F5C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35753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9B03F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B10FE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7AB4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295D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A304A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B7E05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E587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D148E1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</w:tcPr>
          <w:p w14:paraId="789CFA6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940062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99BB28B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F2CA9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15359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72BDD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3A8F6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C659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33A4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EEA58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0E8D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C30724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</w:tcPr>
          <w:p w14:paraId="199C7A7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312F70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5F07FCF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D40A8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55C8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5B0F3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722535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A2E4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4E3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757D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199C4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8B4B2B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</w:tcPr>
          <w:p w14:paraId="57381CD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EB8786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3596F192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E0FF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B6457" w14:textId="77777777" w:rsidR="00D86C92" w:rsidRPr="009E75A1" w:rsidRDefault="00D86C92" w:rsidP="007E0084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</w:t>
            </w:r>
            <w:proofErr w:type="gramStart"/>
            <w:r w:rsidRPr="009E75A1">
              <w:rPr>
                <w:rFonts w:ascii="Times New Roman" w:hAnsi="Times New Roman"/>
              </w:rPr>
              <w:t>машин  в</w:t>
            </w:r>
            <w:proofErr w:type="gramEnd"/>
            <w:r w:rsidRPr="009E75A1">
              <w:rPr>
                <w:rFonts w:ascii="Times New Roman" w:hAnsi="Times New Roman"/>
              </w:rPr>
              <w:t xml:space="preserve"> целях создания и (или) </w:t>
            </w:r>
            <w:r w:rsidRPr="009E75A1">
              <w:rPr>
                <w:rFonts w:ascii="Times New Roman" w:hAnsi="Times New Roman"/>
              </w:rPr>
              <w:lastRenderedPageBreak/>
              <w:t>развития либо модернизации производства товаров (работ, услуг)</w:t>
            </w:r>
          </w:p>
          <w:p w14:paraId="00051EF2" w14:textId="77777777" w:rsidR="00D86C92" w:rsidRPr="009E75A1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0EC60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8FD22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  <w:p w14:paraId="3E13FC62" w14:textId="77777777" w:rsidR="00D86C92" w:rsidRPr="009E75A1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61F55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CD0A8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6CD692B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1484992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D3B53A9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8054A44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B62F887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15CE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582539A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3CE3DFF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A2D2DA3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23CA36C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65E44DF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4E1A0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9D07CF5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E56A7F0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D754900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77E624A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CA87721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5EEF033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A81ABBF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BA68259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5E9BAA6" w14:textId="77777777" w:rsidR="001C6FD0" w:rsidRDefault="001C6FD0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00FBE63" w14:textId="3BE7C7D3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26FA1C57" w14:textId="6635DBAC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641E0986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" w:type="pct"/>
            <w:shd w:val="clear" w:color="auto" w:fill="FFFFFF"/>
          </w:tcPr>
          <w:p w14:paraId="6F60444D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B292A05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53DD8F5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C4041B4" w14:textId="77777777" w:rsidR="001C6FD0" w:rsidRDefault="001C6FD0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70227B8" w14:textId="32AA59B5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48BA7E95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A4DB9" w:rsidRPr="007C3F17" w14:paraId="1A0199CB" w14:textId="77777777" w:rsidTr="00422609">
        <w:trPr>
          <w:trHeight w:val="148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E46E7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2F617" w14:textId="77777777" w:rsidR="00D86C92" w:rsidRPr="009E75A1" w:rsidRDefault="00D86C92" w:rsidP="007E0084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7B908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2384F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0156DE5C" w14:textId="77777777" w:rsidR="00D86C92" w:rsidRPr="009E75A1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D109D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342C9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5DFAE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2D4B3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A76C398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</w:tcPr>
          <w:p w14:paraId="393AA611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51DEBD9" w14:textId="77777777" w:rsidTr="00422609">
        <w:trPr>
          <w:trHeight w:val="3681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5BC64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91249" w14:textId="77777777" w:rsidR="00D86C92" w:rsidRPr="009E75A1" w:rsidRDefault="00D86C92" w:rsidP="007E0084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F38B6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F6ED0" w14:textId="77777777" w:rsidR="00D86C92" w:rsidRPr="009E75A1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B1375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62694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2C2A7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22DB2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0800C3D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</w:tcPr>
          <w:p w14:paraId="4B623C54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2B136E4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39375A3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B14B985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FA8A53B" w14:textId="77777777" w:rsidTr="00422609">
        <w:trPr>
          <w:trHeight w:val="5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B715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10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54C89" w14:textId="77777777" w:rsidR="00D86C92" w:rsidRPr="00F6144F" w:rsidRDefault="00D86C92" w:rsidP="007E0084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F6144F">
              <w:rPr>
                <w:rFonts w:ascii="Times New Roman" w:hAnsi="Times New Roman"/>
                <w:color w:val="000000"/>
              </w:rPr>
              <w:t xml:space="preserve">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</w:t>
            </w:r>
            <w:r w:rsidRPr="00F6144F">
              <w:rPr>
                <w:rFonts w:ascii="Times New Roman" w:hAnsi="Times New Roman"/>
                <w:color w:val="000000"/>
              </w:rPr>
              <w:lastRenderedPageBreak/>
              <w:t xml:space="preserve">инфраструктуры к ним  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60E8C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88BE1D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53A6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FDD8B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32052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BC952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AC73F54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78D572F9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3E3F8D74" w14:textId="77777777" w:rsidTr="00422609">
        <w:trPr>
          <w:trHeight w:val="689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79C20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D73B5" w14:textId="77777777" w:rsidR="00D86C92" w:rsidRPr="009E75A1" w:rsidRDefault="00D86C92" w:rsidP="007E0084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CB8CE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6A6658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51E4F796" w14:textId="77777777" w:rsidR="00D86C92" w:rsidRPr="009E75A1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297B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3346A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EB374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74706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DDCA1E0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43AC90B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4EE1E694" w14:textId="77777777" w:rsidTr="00422609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2688B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16852" w14:textId="77777777" w:rsidR="00D86C92" w:rsidRPr="009E75A1" w:rsidRDefault="00D86C92" w:rsidP="007E0084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C0B19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A29AEC" w14:textId="77777777" w:rsidR="00D86C92" w:rsidRPr="009E75A1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E053C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9CCD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1B51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3F121" w14:textId="77777777" w:rsidR="00D86C92" w:rsidRPr="009E75A1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9D65ED3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0008458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3899A28A" w14:textId="77777777" w:rsidTr="00422609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7A7F6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11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36D4B" w14:textId="77777777" w:rsidR="00D86C92" w:rsidRPr="00B908B1" w:rsidRDefault="00D86C92" w:rsidP="007E0084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B908B1">
              <w:rPr>
                <w:rFonts w:ascii="Times New Roman" w:hAnsi="Times New Roman"/>
                <w:color w:val="000000" w:themeColor="text1"/>
              </w:rPr>
              <w:t>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</w:t>
            </w:r>
            <w:r w:rsidRPr="00B908B1">
              <w:rPr>
                <w:rFonts w:ascii="Times New Roman" w:hAnsi="Times New Roman"/>
                <w:color w:val="000000"/>
              </w:rPr>
              <w:t>, строительство инженерных коммуникаций (реконструкции, модернизации и т.д.) и инфраструктуры к ним</w:t>
            </w:r>
          </w:p>
          <w:p w14:paraId="5614C9C9" w14:textId="77777777" w:rsidR="00D86C92" w:rsidRPr="009E75A1" w:rsidRDefault="00D86C92" w:rsidP="007E0084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E0174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DAAC63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42583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FDA5F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48CC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AB597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26548E1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32A9D693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E837EAA" w14:textId="77777777" w:rsidTr="00422609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D5980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F8DBF" w14:textId="77777777" w:rsidR="00D86C92" w:rsidRPr="009E75A1" w:rsidRDefault="00D86C92" w:rsidP="007E0084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D90CF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39266C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6E83D32D" w14:textId="77777777" w:rsidR="00D86C92" w:rsidRPr="009E75A1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94C4C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0EFA0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5BC2A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09ECE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3190EF0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35EFFAF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7924B3A5" w14:textId="77777777" w:rsidTr="00422609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F3266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D499A" w14:textId="77777777" w:rsidR="00D86C92" w:rsidRPr="009E75A1" w:rsidRDefault="00D86C92" w:rsidP="007E0084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D448E" w14:textId="77777777" w:rsidR="00D86C92" w:rsidRPr="009E75A1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BCA7C" w14:textId="77777777" w:rsidR="00D86C92" w:rsidRPr="009E75A1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3DB26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346C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6D120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193CF" w14:textId="77777777" w:rsidR="00D86C92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8206E92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F3ED958" w14:textId="77777777" w:rsidR="00D86C92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F05199B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CC75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90F8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</w:t>
            </w:r>
            <w:r w:rsidRPr="007C3F17">
              <w:rPr>
                <w:rFonts w:ascii="Times New Roman" w:hAnsi="Times New Roman"/>
              </w:rPr>
              <w:lastRenderedPageBreak/>
              <w:t xml:space="preserve">доход», </w:t>
            </w:r>
            <w:proofErr w:type="spellStart"/>
            <w:r w:rsidRPr="007C3F17">
              <w:rPr>
                <w:rFonts w:ascii="Times New Roman" w:hAnsi="Times New Roman"/>
              </w:rPr>
              <w:t>монопрофильной</w:t>
            </w:r>
            <w:proofErr w:type="spellEnd"/>
            <w:r w:rsidRPr="007C3F17">
              <w:rPr>
                <w:rFonts w:ascii="Times New Roman" w:hAnsi="Times New Roman"/>
              </w:rPr>
              <w:t xml:space="preserve"> территории </w:t>
            </w:r>
            <w:r>
              <w:rPr>
                <w:rFonts w:ascii="Times New Roman" w:hAnsi="Times New Roman"/>
              </w:rPr>
              <w:t xml:space="preserve">     </w:t>
            </w:r>
            <w:r w:rsidRPr="007C3F17">
              <w:rPr>
                <w:rFonts w:ascii="Times New Roman" w:hAnsi="Times New Roman"/>
              </w:rPr>
              <w:t>г. Павловск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5989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BBDE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550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4302D" w14:textId="77777777" w:rsidR="00D86C92" w:rsidRDefault="00D86C92" w:rsidP="007E0084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9114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BB7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00F7754" w14:textId="77777777" w:rsidR="00D86C92" w:rsidRDefault="00D86C92" w:rsidP="007E0084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1C61CD1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0C263240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448FE" w14:textId="77777777" w:rsidR="00D86C92" w:rsidRPr="007C3F17" w:rsidRDefault="00D86C92" w:rsidP="007E0084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11183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B53D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ADFA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37C48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DC34" w14:textId="77777777" w:rsidR="00D86C92" w:rsidRDefault="00D86C92" w:rsidP="007E0084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38F14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4EA73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C93251B" w14:textId="77777777" w:rsidR="00D86C92" w:rsidRDefault="00D86C92" w:rsidP="007E0084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40342C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2965BF7" w14:textId="77777777" w:rsidTr="00422609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2862F" w14:textId="77777777" w:rsidR="00D86C92" w:rsidRPr="007C3F17" w:rsidRDefault="00D86C92" w:rsidP="007E0084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2971C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BE571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DD27B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07587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98266" w14:textId="77777777" w:rsidR="00D86C92" w:rsidRDefault="00D86C92" w:rsidP="007E0084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C726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D89E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5B0040A" w14:textId="77777777" w:rsidR="00D86C92" w:rsidRDefault="00D86C92" w:rsidP="007E0084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3C97B20C" w14:textId="77777777" w:rsidR="00D86C92" w:rsidRPr="007C3F17" w:rsidRDefault="00D86C92" w:rsidP="007E0084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1A4DB9" w:rsidRPr="007C3F17" w14:paraId="52E95A25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2D1E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B1CC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AD49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DA221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A644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50FA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5F47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197F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41F7A7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6A995E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0AE2F400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42E5B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34EFF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A62B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A6E7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C662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6E1D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2FE0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71A5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BCB763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78315A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33C454B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7644A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F3EE0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C08F8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A0D3A8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4AB6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039F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0DA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4622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5E5A17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57060B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4A79C243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B3A2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2667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2F3C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FB50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1625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6099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B580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CBA6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0F8655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454F64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7B2D4AD5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E5975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AC487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265E0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B45E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473D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C2A2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95B7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649B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1B6733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</w:tcPr>
          <w:p w14:paraId="6F6E728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1F0B3352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CD5D4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3D0A7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857B5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B987B4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80A2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9C36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9DBF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9AB7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E13C86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7FAE40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35E1069C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C828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Мероприятие 1.3.2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8D95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716C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61BC4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04CB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C551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9EF5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F853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8367A0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CF5343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BAB5C17" w14:textId="77777777" w:rsidTr="00422609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76657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DDF0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153E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884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4F0F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C562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1A84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26A2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63F9F2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1C9897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B859ABF" w14:textId="77777777" w:rsidTr="00422609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8D199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D9C2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C0EC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C0ED1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4A00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B7B5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69F6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D149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ACDD1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1A9D60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1500E691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E6C0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4005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D1C3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Планируется:</w:t>
            </w:r>
          </w:p>
          <w:p w14:paraId="14D015F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осуществить разработку и реализацию нормативных правовых актов;</w:t>
            </w:r>
          </w:p>
          <w:p w14:paraId="0DE7701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14:paraId="02C4B1A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0E29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4D5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1AA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5618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B232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6AF6D7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307958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D20C522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9FFD2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80F80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79723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DFA4C" w14:textId="77777777" w:rsidR="00D86C92" w:rsidRPr="00993435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149E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BD787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81FA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1FED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5FA3D0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C04BF0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22C5362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78A89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A73DF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C2480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13151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DE31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CD99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37A2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1E1EB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C94AD3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EC6F83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53BA9DA8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79971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1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6386E" w14:textId="77777777" w:rsidR="00D86C92" w:rsidRPr="007C3F17" w:rsidRDefault="00D86C92" w:rsidP="007E0084">
            <w:pPr>
              <w:ind w:left="35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F862A" w14:textId="77777777" w:rsidR="00D86C92" w:rsidRPr="007C3F17" w:rsidRDefault="00D86C92" w:rsidP="007E0084">
            <w:pPr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AC790" w14:textId="77777777" w:rsidR="00D86C92" w:rsidRPr="007C3F17" w:rsidRDefault="00D86C92" w:rsidP="007E0084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6A2A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B85A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2A07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2145A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793797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FA8A47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9170388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F1EDB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F95D2" w14:textId="77777777" w:rsidR="00D86C92" w:rsidRPr="007C3F17" w:rsidRDefault="00D86C92" w:rsidP="007E0084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36019" w14:textId="77777777" w:rsidR="00D86C92" w:rsidRPr="007C3F17" w:rsidRDefault="00D86C92" w:rsidP="007E0084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3A6B82" w14:textId="77777777" w:rsidR="00D86C92" w:rsidRPr="007C3F17" w:rsidRDefault="00D86C92" w:rsidP="007E0084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B3E8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BAFBE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1E3EB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1645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2326F3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53E23BA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0CEB253B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F4308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B86CF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FAB9B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87558B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96F1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89F87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CB86A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B8118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6442D3F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0886DD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0FFBB58D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00487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A87F1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E2964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6B4B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FFD6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9AE0B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68A01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1011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16A55D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76CB22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3B3C0872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08FDB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B8FC9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7F9F2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C904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7EC0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79D17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6A8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E6BFA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8613E0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15961F5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12D346B9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CC2BA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70DB9" w14:textId="77777777" w:rsidR="00D86C92" w:rsidRPr="007C3F17" w:rsidRDefault="00D86C92" w:rsidP="007E0084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635DF" w14:textId="77777777" w:rsidR="00D86C92" w:rsidRPr="007C3F17" w:rsidRDefault="00D86C92" w:rsidP="007E0084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D604F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4AEA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D5BE4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B1324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A39B3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34457E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FED048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26A5D6C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CE9F8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3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8A2DC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CD4FA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информационно - консультационной поддержки лицам, желающим заниматься предпринима</w:t>
            </w:r>
            <w:r w:rsidRPr="007C3F17">
              <w:rPr>
                <w:rFonts w:ascii="Times New Roman" w:hAnsi="Times New Roman"/>
              </w:rPr>
              <w:lastRenderedPageBreak/>
              <w:t>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93227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DBFB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0B35B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DAF21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4759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B10957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764223F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67653EDF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D5F9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36DD9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A071B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F789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</w:t>
            </w:r>
            <w:r w:rsidRPr="007C3F17">
              <w:rPr>
                <w:rFonts w:ascii="Times New Roman" w:hAnsi="Times New Roman"/>
              </w:rPr>
              <w:lastRenderedPageBreak/>
              <w:t>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2144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0659F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7545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B3D55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EFCDAC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56178D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4934C90C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9D365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F9021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8EB93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2238F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088B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AA428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88924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21899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2A67C6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800291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0D9DF58E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1A79B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</w:t>
            </w:r>
            <w:r w:rsidRPr="007C3F17">
              <w:rPr>
                <w:rFonts w:ascii="Times New Roman" w:hAnsi="Times New Roman"/>
                <w:caps/>
                <w:lang w:val="en-US"/>
              </w:rPr>
              <w:t>5</w:t>
            </w:r>
            <w:r w:rsidRPr="007C3F17"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79B69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1C42B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FF61D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A36A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E5BB5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128CF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7895B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AED4126" w14:textId="77777777" w:rsidR="00D86C92" w:rsidRDefault="00D86C92" w:rsidP="007E0084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AE9278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4697BEE3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21323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51BA8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2ABEA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9E61B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D793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F2F68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A841F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B5CDA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F55C486" w14:textId="77777777" w:rsidR="00D86C92" w:rsidRDefault="00D86C92" w:rsidP="007E0084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786144C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12D2A5C7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2E068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7DCBC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BE1CD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25695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5532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1021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9ABD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1F0CB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8AF9851" w14:textId="77777777" w:rsidR="00D86C92" w:rsidRDefault="00D86C92" w:rsidP="007E0084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3732156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22B2269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8C59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B0FFE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15F10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18AFD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ED2CD" w14:textId="77777777" w:rsidR="00D86C92" w:rsidRPr="007C3F17" w:rsidRDefault="00D86C92" w:rsidP="007E00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DA7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DDF7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9406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3793418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1BD053C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DD834BC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3C832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40CE4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F61DE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A4FB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506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5BA2F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47D36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435D2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5D16B6A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7E12AF33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5A0C639E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D7DA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4B1F0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B4C08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50B4E2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8241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E102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D802D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B3569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C7CC8AD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A2B4BEC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2E5514FA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677CC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E86F5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Имущественная поддержка </w:t>
            </w:r>
            <w:r w:rsidRPr="007C3F17">
              <w:rPr>
                <w:rFonts w:ascii="Times New Roman" w:hAnsi="Times New Roman"/>
              </w:rPr>
              <w:lastRenderedPageBreak/>
              <w:t>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C212C" w14:textId="77777777" w:rsidR="00D86C92" w:rsidRPr="007C3F17" w:rsidRDefault="00D86C92" w:rsidP="007E0084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имуществен</w:t>
            </w:r>
            <w:r w:rsidRPr="007C3F17">
              <w:rPr>
                <w:rFonts w:ascii="Times New Roman" w:hAnsi="Times New Roman"/>
              </w:rPr>
              <w:lastRenderedPageBreak/>
              <w:t>ной поддержки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21695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 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38FC4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2599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23ECA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FADE9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13FBE60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5775718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020BA86F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28BD2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AB855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E3B77" w14:textId="77777777" w:rsidR="00D86C92" w:rsidRPr="007C3F17" w:rsidRDefault="00D86C92" w:rsidP="007E008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32F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C662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6DA80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94A87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CD158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317EE91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0828031A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7C3F17" w14:paraId="05068FE0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94F57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58C1B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CCDF0" w14:textId="77777777" w:rsidR="00D86C92" w:rsidRPr="007C3F17" w:rsidRDefault="00D86C92" w:rsidP="007E0084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C539C3" w14:textId="77777777" w:rsidR="00D86C92" w:rsidRPr="007C3F17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5FC47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C152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5099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E6A3C" w14:textId="77777777" w:rsidR="00D86C92" w:rsidRPr="007C3F17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5BE3AFE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2DE9FFC9" w14:textId="77777777" w:rsidR="00D86C92" w:rsidRPr="007C3F17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1A4DB9" w:rsidRPr="00CE4EDA" w14:paraId="24B4D502" w14:textId="77777777" w:rsidTr="00422609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A2D49" w14:textId="77777777" w:rsidR="00D86C92" w:rsidRDefault="00D86C92" w:rsidP="007E008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5340ED">
              <w:rPr>
                <w:rFonts w:ascii="Times New Roman" w:hAnsi="Times New Roman"/>
                <w:color w:val="000000" w:themeColor="text1"/>
              </w:rPr>
              <w:t>МЕРОПРИЯТИЕ 1.7</w:t>
            </w:r>
          </w:p>
          <w:p w14:paraId="52382A1A" w14:textId="77777777" w:rsidR="00D86C92" w:rsidRDefault="00D86C92" w:rsidP="007E008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4FB40674" w14:textId="77777777" w:rsidR="00D86C92" w:rsidRDefault="00D86C92" w:rsidP="007E008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48687645" w14:textId="77777777" w:rsidR="00D86C92" w:rsidRPr="005340ED" w:rsidRDefault="00D86C92" w:rsidP="007E008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DFEA5" w14:textId="77777777" w:rsidR="00D86C92" w:rsidRPr="00CE4EDA" w:rsidRDefault="00D86C92" w:rsidP="007E0084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EE804" w14:textId="77777777" w:rsidR="00D86C92" w:rsidRPr="00CE4EDA" w:rsidRDefault="00D86C92" w:rsidP="007E0084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C7C6C2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 всего, в том числе в разрезе ГРБС: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0CA22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4308" w14:textId="77777777" w:rsidR="00D86C92" w:rsidRPr="00CE4EDA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36B18" w14:textId="77777777" w:rsidR="00D86C92" w:rsidRPr="00CE4EDA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1B62" w14:textId="77777777" w:rsidR="00D86C92" w:rsidRPr="00CE4EDA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9E76A1F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DDF25AA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1A4DB9" w:rsidRPr="00CE4EDA" w14:paraId="543D0AF5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C7715" w14:textId="77777777" w:rsidR="00D86C92" w:rsidRPr="005340ED" w:rsidRDefault="00D86C92" w:rsidP="007E0084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133CD" w14:textId="77777777" w:rsidR="00D86C92" w:rsidRPr="00CE4EDA" w:rsidRDefault="00D86C92" w:rsidP="007E0084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D0AC7" w14:textId="77777777" w:rsidR="00D86C92" w:rsidRPr="00CE4EDA" w:rsidRDefault="00D86C92" w:rsidP="007E008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33CD3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13DE7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всего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072D4" w14:textId="77777777" w:rsidR="00D86C92" w:rsidRPr="00CE4EDA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1F36D" w14:textId="77777777" w:rsidR="00D86C92" w:rsidRPr="00CE4EDA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47037" w14:textId="77777777" w:rsidR="00D86C92" w:rsidRPr="00CE4EDA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331E318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BE1E5E2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1A4DB9" w:rsidRPr="00CE4EDA" w14:paraId="40E4197C" w14:textId="77777777" w:rsidTr="00422609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A3C95" w14:textId="77777777" w:rsidR="00D86C92" w:rsidRPr="005340ED" w:rsidRDefault="00D86C92" w:rsidP="007E0084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30955" w14:textId="77777777" w:rsidR="00D86C92" w:rsidRPr="00CE4EDA" w:rsidRDefault="00D86C92" w:rsidP="007E0084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9B641" w14:textId="77777777" w:rsidR="00D86C92" w:rsidRPr="00CE4EDA" w:rsidRDefault="00D86C92" w:rsidP="007E0084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F1B42E" w14:textId="77777777" w:rsidR="00D86C92" w:rsidRPr="00CE4EDA" w:rsidRDefault="00D86C92" w:rsidP="007E0084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A2E05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0412</w:t>
            </w: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4191D" w14:textId="77777777" w:rsidR="00D86C92" w:rsidRPr="00CE4EDA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40FD9" w14:textId="77777777" w:rsidR="00D86C92" w:rsidRPr="00CE4EDA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0FF60" w14:textId="77777777" w:rsidR="00D86C92" w:rsidRPr="00CE4EDA" w:rsidRDefault="00D86C92" w:rsidP="007E0084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D51F657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4C645A2C" w14:textId="77777777" w:rsidR="00D86C92" w:rsidRPr="00CE4EDA" w:rsidRDefault="00D86C92" w:rsidP="007E008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</w:tbl>
    <w:p w14:paraId="09B2792D" w14:textId="77777777" w:rsidR="00D86C92" w:rsidRDefault="00D86C92" w:rsidP="00D86C92">
      <w:pPr>
        <w:ind w:firstLine="0"/>
        <w:rPr>
          <w:rFonts w:ascii="Times New Roman" w:hAnsi="Times New Roman"/>
          <w:sz w:val="26"/>
          <w:szCs w:val="26"/>
        </w:rPr>
      </w:pPr>
    </w:p>
    <w:p w14:paraId="1EDF5FA2" w14:textId="77777777" w:rsidR="00D86C92" w:rsidRDefault="00D86C92" w:rsidP="00D86C92">
      <w:pPr>
        <w:ind w:firstLine="0"/>
        <w:rPr>
          <w:rFonts w:ascii="Times New Roman" w:hAnsi="Times New Roman"/>
          <w:sz w:val="26"/>
          <w:szCs w:val="26"/>
        </w:rPr>
      </w:pPr>
    </w:p>
    <w:p w14:paraId="7A648ABC" w14:textId="20FF5893" w:rsidR="00D86C92" w:rsidRDefault="00AF4E7D" w:rsidP="00D86C9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D86C92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D86C92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14:paraId="7E2B5A09" w14:textId="637B01B9" w:rsidR="00D86C92" w:rsidRDefault="00D86C92" w:rsidP="00D86C9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</w:t>
      </w:r>
      <w:r w:rsidR="00AF4E7D">
        <w:rPr>
          <w:rFonts w:ascii="Times New Roman" w:hAnsi="Times New Roman"/>
          <w:sz w:val="26"/>
          <w:szCs w:val="26"/>
        </w:rPr>
        <w:t xml:space="preserve">М.Н. </w:t>
      </w:r>
      <w:proofErr w:type="spellStart"/>
      <w:r w:rsidR="00AF4E7D"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00FE0076" w14:textId="2B6451B6" w:rsidR="00B54B38" w:rsidRPr="00B54B38" w:rsidRDefault="00B54B38" w:rsidP="00B54B38">
      <w:pPr>
        <w:rPr>
          <w:rFonts w:ascii="Times New Roman" w:hAnsi="Times New Roman"/>
        </w:rPr>
      </w:pPr>
    </w:p>
    <w:p w14:paraId="429F785A" w14:textId="7AD8F3BD" w:rsidR="00B54B38" w:rsidRDefault="00B54B38" w:rsidP="00B54B38">
      <w:pPr>
        <w:rPr>
          <w:rFonts w:ascii="Times New Roman" w:hAnsi="Times New Roman"/>
          <w:sz w:val="26"/>
          <w:szCs w:val="26"/>
        </w:rPr>
      </w:pPr>
    </w:p>
    <w:p w14:paraId="700B967D" w14:textId="07992AEE" w:rsidR="00B54B38" w:rsidRPr="00B54B38" w:rsidRDefault="00B54B38" w:rsidP="00B54B38">
      <w:pPr>
        <w:tabs>
          <w:tab w:val="left" w:pos="2362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bookmarkStart w:id="2" w:name="_GoBack"/>
      <w:bookmarkEnd w:id="2"/>
    </w:p>
    <w:sectPr w:rsidR="00B54B38" w:rsidRPr="00B54B38" w:rsidSect="00422609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36512" w14:textId="77777777" w:rsidR="00917FAC" w:rsidRDefault="00917FAC" w:rsidP="00B42C3F">
      <w:r>
        <w:separator/>
      </w:r>
    </w:p>
  </w:endnote>
  <w:endnote w:type="continuationSeparator" w:id="0">
    <w:p w14:paraId="08D4C621" w14:textId="77777777" w:rsidR="00917FAC" w:rsidRDefault="00917FAC" w:rsidP="00B4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nt303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47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DB583" w14:textId="77777777" w:rsidR="00917FAC" w:rsidRDefault="00917FAC" w:rsidP="00B42C3F">
      <w:r>
        <w:separator/>
      </w:r>
    </w:p>
  </w:footnote>
  <w:footnote w:type="continuationSeparator" w:id="0">
    <w:p w14:paraId="26BAE6D3" w14:textId="77777777" w:rsidR="00917FAC" w:rsidRDefault="00917FAC" w:rsidP="00B4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22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3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2"/>
  </w:num>
  <w:num w:numId="2">
    <w:abstractNumId w:val="9"/>
  </w:num>
  <w:num w:numId="3">
    <w:abstractNumId w:val="22"/>
  </w:num>
  <w:num w:numId="4">
    <w:abstractNumId w:val="0"/>
  </w:num>
  <w:num w:numId="5">
    <w:abstractNumId w:val="33"/>
  </w:num>
  <w:num w:numId="6">
    <w:abstractNumId w:val="24"/>
  </w:num>
  <w:num w:numId="7">
    <w:abstractNumId w:val="23"/>
  </w:num>
  <w:num w:numId="8">
    <w:abstractNumId w:val="3"/>
  </w:num>
  <w:num w:numId="9">
    <w:abstractNumId w:val="1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"/>
  </w:num>
  <w:num w:numId="15">
    <w:abstractNumId w:val="25"/>
  </w:num>
  <w:num w:numId="16">
    <w:abstractNumId w:val="27"/>
  </w:num>
  <w:num w:numId="17">
    <w:abstractNumId w:val="5"/>
  </w:num>
  <w:num w:numId="18">
    <w:abstractNumId w:val="1"/>
  </w:num>
  <w:num w:numId="19">
    <w:abstractNumId w:val="14"/>
  </w:num>
  <w:num w:numId="20">
    <w:abstractNumId w:val="30"/>
  </w:num>
  <w:num w:numId="21">
    <w:abstractNumId w:val="11"/>
  </w:num>
  <w:num w:numId="22">
    <w:abstractNumId w:val="4"/>
  </w:num>
  <w:num w:numId="23">
    <w:abstractNumId w:val="28"/>
  </w:num>
  <w:num w:numId="24">
    <w:abstractNumId w:val="17"/>
  </w:num>
  <w:num w:numId="25">
    <w:abstractNumId w:val="21"/>
  </w:num>
  <w:num w:numId="26">
    <w:abstractNumId w:val="8"/>
  </w:num>
  <w:num w:numId="27">
    <w:abstractNumId w:val="13"/>
  </w:num>
  <w:num w:numId="28">
    <w:abstractNumId w:val="10"/>
  </w:num>
  <w:num w:numId="29">
    <w:abstractNumId w:val="31"/>
  </w:num>
  <w:num w:numId="30">
    <w:abstractNumId w:val="20"/>
  </w:num>
  <w:num w:numId="31">
    <w:abstractNumId w:val="26"/>
  </w:num>
  <w:num w:numId="32">
    <w:abstractNumId w:val="18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F7"/>
    <w:rsid w:val="00006722"/>
    <w:rsid w:val="00014866"/>
    <w:rsid w:val="00021A81"/>
    <w:rsid w:val="000236A8"/>
    <w:rsid w:val="000302B4"/>
    <w:rsid w:val="000361DD"/>
    <w:rsid w:val="00037D67"/>
    <w:rsid w:val="00054F57"/>
    <w:rsid w:val="00055FB7"/>
    <w:rsid w:val="00061B80"/>
    <w:rsid w:val="000657E9"/>
    <w:rsid w:val="00081DCA"/>
    <w:rsid w:val="000828B9"/>
    <w:rsid w:val="00083822"/>
    <w:rsid w:val="00095F2F"/>
    <w:rsid w:val="000A5B6A"/>
    <w:rsid w:val="000B42B7"/>
    <w:rsid w:val="000C0E20"/>
    <w:rsid w:val="000C36B8"/>
    <w:rsid w:val="000D6D86"/>
    <w:rsid w:val="000E103A"/>
    <w:rsid w:val="000F4297"/>
    <w:rsid w:val="00106138"/>
    <w:rsid w:val="001100EE"/>
    <w:rsid w:val="0011034D"/>
    <w:rsid w:val="001158B9"/>
    <w:rsid w:val="00127842"/>
    <w:rsid w:val="001365EB"/>
    <w:rsid w:val="00140DD2"/>
    <w:rsid w:val="00146137"/>
    <w:rsid w:val="0014719A"/>
    <w:rsid w:val="00152594"/>
    <w:rsid w:val="00160736"/>
    <w:rsid w:val="00161058"/>
    <w:rsid w:val="00165C2A"/>
    <w:rsid w:val="00170C73"/>
    <w:rsid w:val="0017216F"/>
    <w:rsid w:val="00175B2B"/>
    <w:rsid w:val="00177CF7"/>
    <w:rsid w:val="001810AE"/>
    <w:rsid w:val="00190739"/>
    <w:rsid w:val="001909BE"/>
    <w:rsid w:val="0019152D"/>
    <w:rsid w:val="00195FF5"/>
    <w:rsid w:val="001A232E"/>
    <w:rsid w:val="001A4DB9"/>
    <w:rsid w:val="001A531A"/>
    <w:rsid w:val="001A5F68"/>
    <w:rsid w:val="001B022B"/>
    <w:rsid w:val="001C5138"/>
    <w:rsid w:val="001C6FD0"/>
    <w:rsid w:val="001E1EF9"/>
    <w:rsid w:val="001E448D"/>
    <w:rsid w:val="001F7203"/>
    <w:rsid w:val="002107DD"/>
    <w:rsid w:val="002120F9"/>
    <w:rsid w:val="00215F39"/>
    <w:rsid w:val="00216627"/>
    <w:rsid w:val="00223ACE"/>
    <w:rsid w:val="002358A9"/>
    <w:rsid w:val="002631C5"/>
    <w:rsid w:val="002668F4"/>
    <w:rsid w:val="00271051"/>
    <w:rsid w:val="002742AF"/>
    <w:rsid w:val="002857CA"/>
    <w:rsid w:val="00285DF7"/>
    <w:rsid w:val="002A257C"/>
    <w:rsid w:val="002A28B3"/>
    <w:rsid w:val="002A2967"/>
    <w:rsid w:val="002A4410"/>
    <w:rsid w:val="002B67D1"/>
    <w:rsid w:val="002C4D8B"/>
    <w:rsid w:val="002C56C3"/>
    <w:rsid w:val="002C7890"/>
    <w:rsid w:val="002C7D1B"/>
    <w:rsid w:val="00302800"/>
    <w:rsid w:val="003030BE"/>
    <w:rsid w:val="0030449A"/>
    <w:rsid w:val="00305898"/>
    <w:rsid w:val="003106D9"/>
    <w:rsid w:val="00311A26"/>
    <w:rsid w:val="00315E97"/>
    <w:rsid w:val="00316C3C"/>
    <w:rsid w:val="0032112D"/>
    <w:rsid w:val="00323391"/>
    <w:rsid w:val="003244F8"/>
    <w:rsid w:val="003261B5"/>
    <w:rsid w:val="00333B87"/>
    <w:rsid w:val="00340448"/>
    <w:rsid w:val="003458AF"/>
    <w:rsid w:val="003461EB"/>
    <w:rsid w:val="00351A13"/>
    <w:rsid w:val="003609DC"/>
    <w:rsid w:val="003612CC"/>
    <w:rsid w:val="0036707A"/>
    <w:rsid w:val="00367BB4"/>
    <w:rsid w:val="00370DBA"/>
    <w:rsid w:val="0037286F"/>
    <w:rsid w:val="00374CE0"/>
    <w:rsid w:val="00376824"/>
    <w:rsid w:val="00377F91"/>
    <w:rsid w:val="003811B6"/>
    <w:rsid w:val="003860F7"/>
    <w:rsid w:val="003910AA"/>
    <w:rsid w:val="00393BEC"/>
    <w:rsid w:val="003956CB"/>
    <w:rsid w:val="003B4A1B"/>
    <w:rsid w:val="003B5BE9"/>
    <w:rsid w:val="003B7720"/>
    <w:rsid w:val="003D7238"/>
    <w:rsid w:val="003F5F17"/>
    <w:rsid w:val="00401AEA"/>
    <w:rsid w:val="00407472"/>
    <w:rsid w:val="00411294"/>
    <w:rsid w:val="00414333"/>
    <w:rsid w:val="00422609"/>
    <w:rsid w:val="004237CA"/>
    <w:rsid w:val="00425B7D"/>
    <w:rsid w:val="004274C9"/>
    <w:rsid w:val="00427F0F"/>
    <w:rsid w:val="0044562D"/>
    <w:rsid w:val="0045081D"/>
    <w:rsid w:val="00454089"/>
    <w:rsid w:val="00456B77"/>
    <w:rsid w:val="004575FE"/>
    <w:rsid w:val="004603E0"/>
    <w:rsid w:val="00460736"/>
    <w:rsid w:val="00464EF7"/>
    <w:rsid w:val="0046662D"/>
    <w:rsid w:val="00471A48"/>
    <w:rsid w:val="0047203C"/>
    <w:rsid w:val="00475F66"/>
    <w:rsid w:val="00481EB0"/>
    <w:rsid w:val="00484691"/>
    <w:rsid w:val="004915EC"/>
    <w:rsid w:val="00491E04"/>
    <w:rsid w:val="0049303E"/>
    <w:rsid w:val="004A625F"/>
    <w:rsid w:val="004B2E4A"/>
    <w:rsid w:val="004B77C6"/>
    <w:rsid w:val="004C5E2A"/>
    <w:rsid w:val="004C6884"/>
    <w:rsid w:val="004C7411"/>
    <w:rsid w:val="004D1D74"/>
    <w:rsid w:val="004D2701"/>
    <w:rsid w:val="004D3FAC"/>
    <w:rsid w:val="004E3969"/>
    <w:rsid w:val="004E4B26"/>
    <w:rsid w:val="004E58FA"/>
    <w:rsid w:val="004E64AB"/>
    <w:rsid w:val="004E79CD"/>
    <w:rsid w:val="004F3ED2"/>
    <w:rsid w:val="004F61BC"/>
    <w:rsid w:val="004F74FA"/>
    <w:rsid w:val="004F7774"/>
    <w:rsid w:val="004F7DE7"/>
    <w:rsid w:val="00511F37"/>
    <w:rsid w:val="00512286"/>
    <w:rsid w:val="0052199D"/>
    <w:rsid w:val="005409F8"/>
    <w:rsid w:val="0054306C"/>
    <w:rsid w:val="00547A01"/>
    <w:rsid w:val="00551621"/>
    <w:rsid w:val="00556A17"/>
    <w:rsid w:val="00561FC0"/>
    <w:rsid w:val="00563A9A"/>
    <w:rsid w:val="005664E5"/>
    <w:rsid w:val="00567A07"/>
    <w:rsid w:val="0057336E"/>
    <w:rsid w:val="00577E2A"/>
    <w:rsid w:val="00581292"/>
    <w:rsid w:val="0058222F"/>
    <w:rsid w:val="005859FC"/>
    <w:rsid w:val="005910BB"/>
    <w:rsid w:val="00593A89"/>
    <w:rsid w:val="005B1A5B"/>
    <w:rsid w:val="005B1D1D"/>
    <w:rsid w:val="005C0DD4"/>
    <w:rsid w:val="005C69D0"/>
    <w:rsid w:val="005C7C68"/>
    <w:rsid w:val="005C7EC3"/>
    <w:rsid w:val="005D614B"/>
    <w:rsid w:val="005D7967"/>
    <w:rsid w:val="005D7A6B"/>
    <w:rsid w:val="00602672"/>
    <w:rsid w:val="006053AB"/>
    <w:rsid w:val="00620595"/>
    <w:rsid w:val="00621307"/>
    <w:rsid w:val="00626003"/>
    <w:rsid w:val="00626C15"/>
    <w:rsid w:val="00627393"/>
    <w:rsid w:val="006317D0"/>
    <w:rsid w:val="0065100A"/>
    <w:rsid w:val="006613A8"/>
    <w:rsid w:val="006640FF"/>
    <w:rsid w:val="00671A9C"/>
    <w:rsid w:val="00680743"/>
    <w:rsid w:val="006836C4"/>
    <w:rsid w:val="0068542C"/>
    <w:rsid w:val="006971D9"/>
    <w:rsid w:val="006B0719"/>
    <w:rsid w:val="006B0D34"/>
    <w:rsid w:val="006B5B77"/>
    <w:rsid w:val="006C2280"/>
    <w:rsid w:val="006D38E7"/>
    <w:rsid w:val="006F1CF4"/>
    <w:rsid w:val="006F20CE"/>
    <w:rsid w:val="006F5FFC"/>
    <w:rsid w:val="0070288F"/>
    <w:rsid w:val="00714133"/>
    <w:rsid w:val="00720AA9"/>
    <w:rsid w:val="00721E49"/>
    <w:rsid w:val="007221A4"/>
    <w:rsid w:val="00735506"/>
    <w:rsid w:val="00746BC2"/>
    <w:rsid w:val="0076050A"/>
    <w:rsid w:val="00762696"/>
    <w:rsid w:val="00774113"/>
    <w:rsid w:val="00776992"/>
    <w:rsid w:val="00776E18"/>
    <w:rsid w:val="00782EAA"/>
    <w:rsid w:val="0078686D"/>
    <w:rsid w:val="007920A4"/>
    <w:rsid w:val="007B544F"/>
    <w:rsid w:val="007C1ACE"/>
    <w:rsid w:val="007C2205"/>
    <w:rsid w:val="007C3D7E"/>
    <w:rsid w:val="007C4E58"/>
    <w:rsid w:val="007C65CF"/>
    <w:rsid w:val="007C6C9B"/>
    <w:rsid w:val="007C74A6"/>
    <w:rsid w:val="007C7835"/>
    <w:rsid w:val="007D15E5"/>
    <w:rsid w:val="007D6C85"/>
    <w:rsid w:val="007D79FE"/>
    <w:rsid w:val="007E0DAF"/>
    <w:rsid w:val="007F0D0A"/>
    <w:rsid w:val="007F67C0"/>
    <w:rsid w:val="007F7A5A"/>
    <w:rsid w:val="008039CF"/>
    <w:rsid w:val="00811B3C"/>
    <w:rsid w:val="008147E2"/>
    <w:rsid w:val="008174A3"/>
    <w:rsid w:val="00821540"/>
    <w:rsid w:val="008274FA"/>
    <w:rsid w:val="00842571"/>
    <w:rsid w:val="00846890"/>
    <w:rsid w:val="00852827"/>
    <w:rsid w:val="00855EB1"/>
    <w:rsid w:val="0086649B"/>
    <w:rsid w:val="0087696E"/>
    <w:rsid w:val="0088167B"/>
    <w:rsid w:val="00885D5E"/>
    <w:rsid w:val="0089695C"/>
    <w:rsid w:val="008A4507"/>
    <w:rsid w:val="008B000D"/>
    <w:rsid w:val="008B46E2"/>
    <w:rsid w:val="008B4D7A"/>
    <w:rsid w:val="008C0773"/>
    <w:rsid w:val="008C2BF9"/>
    <w:rsid w:val="008C6331"/>
    <w:rsid w:val="008D167D"/>
    <w:rsid w:val="008E4D9C"/>
    <w:rsid w:val="008E6D94"/>
    <w:rsid w:val="008E77F1"/>
    <w:rsid w:val="008F0515"/>
    <w:rsid w:val="008F1B05"/>
    <w:rsid w:val="008F699A"/>
    <w:rsid w:val="008F6A57"/>
    <w:rsid w:val="008F7555"/>
    <w:rsid w:val="00903746"/>
    <w:rsid w:val="00905FF3"/>
    <w:rsid w:val="0091066B"/>
    <w:rsid w:val="00912244"/>
    <w:rsid w:val="009152E5"/>
    <w:rsid w:val="00917FAC"/>
    <w:rsid w:val="0092231A"/>
    <w:rsid w:val="00935A35"/>
    <w:rsid w:val="009400A1"/>
    <w:rsid w:val="00950543"/>
    <w:rsid w:val="0095303E"/>
    <w:rsid w:val="00954F9B"/>
    <w:rsid w:val="00957D97"/>
    <w:rsid w:val="0096209C"/>
    <w:rsid w:val="00962E33"/>
    <w:rsid w:val="009922DF"/>
    <w:rsid w:val="009A0308"/>
    <w:rsid w:val="009A263E"/>
    <w:rsid w:val="009A7900"/>
    <w:rsid w:val="009B005A"/>
    <w:rsid w:val="009B1A2C"/>
    <w:rsid w:val="009B45EC"/>
    <w:rsid w:val="009B5B8F"/>
    <w:rsid w:val="009B7B73"/>
    <w:rsid w:val="009C14D3"/>
    <w:rsid w:val="009C6B2A"/>
    <w:rsid w:val="009C70C9"/>
    <w:rsid w:val="009E368E"/>
    <w:rsid w:val="009E75A1"/>
    <w:rsid w:val="00A032E6"/>
    <w:rsid w:val="00A04C40"/>
    <w:rsid w:val="00A15A91"/>
    <w:rsid w:val="00A17BEA"/>
    <w:rsid w:val="00A20149"/>
    <w:rsid w:val="00A22C6F"/>
    <w:rsid w:val="00A30C8F"/>
    <w:rsid w:val="00A310EB"/>
    <w:rsid w:val="00A33356"/>
    <w:rsid w:val="00A3574C"/>
    <w:rsid w:val="00A4720D"/>
    <w:rsid w:val="00A506D0"/>
    <w:rsid w:val="00A5749F"/>
    <w:rsid w:val="00A61F5E"/>
    <w:rsid w:val="00A6411E"/>
    <w:rsid w:val="00A83B73"/>
    <w:rsid w:val="00A851CC"/>
    <w:rsid w:val="00AB1100"/>
    <w:rsid w:val="00AB423B"/>
    <w:rsid w:val="00AB6FC6"/>
    <w:rsid w:val="00AC0478"/>
    <w:rsid w:val="00AD4585"/>
    <w:rsid w:val="00AD4F2E"/>
    <w:rsid w:val="00AE10D8"/>
    <w:rsid w:val="00AE15CA"/>
    <w:rsid w:val="00AE2227"/>
    <w:rsid w:val="00AE2325"/>
    <w:rsid w:val="00AE2F0D"/>
    <w:rsid w:val="00AF2BC5"/>
    <w:rsid w:val="00AF4E7D"/>
    <w:rsid w:val="00B0468F"/>
    <w:rsid w:val="00B05C49"/>
    <w:rsid w:val="00B060E7"/>
    <w:rsid w:val="00B06AFE"/>
    <w:rsid w:val="00B17A08"/>
    <w:rsid w:val="00B228F1"/>
    <w:rsid w:val="00B2352D"/>
    <w:rsid w:val="00B2567A"/>
    <w:rsid w:val="00B32205"/>
    <w:rsid w:val="00B34C02"/>
    <w:rsid w:val="00B42C3F"/>
    <w:rsid w:val="00B45EAA"/>
    <w:rsid w:val="00B5036B"/>
    <w:rsid w:val="00B54B38"/>
    <w:rsid w:val="00B57564"/>
    <w:rsid w:val="00B613CF"/>
    <w:rsid w:val="00B61EE4"/>
    <w:rsid w:val="00B64B45"/>
    <w:rsid w:val="00B66881"/>
    <w:rsid w:val="00B70C99"/>
    <w:rsid w:val="00B87B9F"/>
    <w:rsid w:val="00B934A7"/>
    <w:rsid w:val="00BA0005"/>
    <w:rsid w:val="00BA0902"/>
    <w:rsid w:val="00BA0B44"/>
    <w:rsid w:val="00BA276C"/>
    <w:rsid w:val="00BA3C85"/>
    <w:rsid w:val="00BA734F"/>
    <w:rsid w:val="00BB27AE"/>
    <w:rsid w:val="00BB4A79"/>
    <w:rsid w:val="00BB531C"/>
    <w:rsid w:val="00BC4A2C"/>
    <w:rsid w:val="00BC6426"/>
    <w:rsid w:val="00BE28D6"/>
    <w:rsid w:val="00BE6DCA"/>
    <w:rsid w:val="00BE6F93"/>
    <w:rsid w:val="00BF7D56"/>
    <w:rsid w:val="00C008BC"/>
    <w:rsid w:val="00C01FAE"/>
    <w:rsid w:val="00C04EC3"/>
    <w:rsid w:val="00C1104D"/>
    <w:rsid w:val="00C11241"/>
    <w:rsid w:val="00C13FDD"/>
    <w:rsid w:val="00C1772A"/>
    <w:rsid w:val="00C23ADA"/>
    <w:rsid w:val="00C25923"/>
    <w:rsid w:val="00C31E65"/>
    <w:rsid w:val="00C504BB"/>
    <w:rsid w:val="00C5762D"/>
    <w:rsid w:val="00C60821"/>
    <w:rsid w:val="00C6209D"/>
    <w:rsid w:val="00C645A4"/>
    <w:rsid w:val="00C80F11"/>
    <w:rsid w:val="00C812DA"/>
    <w:rsid w:val="00C84494"/>
    <w:rsid w:val="00C86E17"/>
    <w:rsid w:val="00C92F04"/>
    <w:rsid w:val="00CA098F"/>
    <w:rsid w:val="00CA3D09"/>
    <w:rsid w:val="00CA4738"/>
    <w:rsid w:val="00CA60EF"/>
    <w:rsid w:val="00CC1496"/>
    <w:rsid w:val="00CD5D1C"/>
    <w:rsid w:val="00CD65B8"/>
    <w:rsid w:val="00CE3F20"/>
    <w:rsid w:val="00CE4EDA"/>
    <w:rsid w:val="00CF0460"/>
    <w:rsid w:val="00CF1B76"/>
    <w:rsid w:val="00D00121"/>
    <w:rsid w:val="00D04117"/>
    <w:rsid w:val="00D04924"/>
    <w:rsid w:val="00D068B6"/>
    <w:rsid w:val="00D0696C"/>
    <w:rsid w:val="00D103D8"/>
    <w:rsid w:val="00D21B01"/>
    <w:rsid w:val="00D449E7"/>
    <w:rsid w:val="00D57C1A"/>
    <w:rsid w:val="00D737E8"/>
    <w:rsid w:val="00D80C6A"/>
    <w:rsid w:val="00D82F05"/>
    <w:rsid w:val="00D839C6"/>
    <w:rsid w:val="00D856A1"/>
    <w:rsid w:val="00D86C92"/>
    <w:rsid w:val="00D87543"/>
    <w:rsid w:val="00D95979"/>
    <w:rsid w:val="00DB1604"/>
    <w:rsid w:val="00DB33AB"/>
    <w:rsid w:val="00DC0B88"/>
    <w:rsid w:val="00DE1ACC"/>
    <w:rsid w:val="00DE3933"/>
    <w:rsid w:val="00DE6330"/>
    <w:rsid w:val="00DF5A05"/>
    <w:rsid w:val="00E047D8"/>
    <w:rsid w:val="00E06A73"/>
    <w:rsid w:val="00E262EA"/>
    <w:rsid w:val="00E26C43"/>
    <w:rsid w:val="00E33CF9"/>
    <w:rsid w:val="00E36144"/>
    <w:rsid w:val="00E36D5E"/>
    <w:rsid w:val="00E37047"/>
    <w:rsid w:val="00E439A7"/>
    <w:rsid w:val="00E45F05"/>
    <w:rsid w:val="00E54574"/>
    <w:rsid w:val="00E62280"/>
    <w:rsid w:val="00E66C3B"/>
    <w:rsid w:val="00E91A7F"/>
    <w:rsid w:val="00E92EB8"/>
    <w:rsid w:val="00E97506"/>
    <w:rsid w:val="00EA5091"/>
    <w:rsid w:val="00EB1900"/>
    <w:rsid w:val="00EB1DB8"/>
    <w:rsid w:val="00EB682F"/>
    <w:rsid w:val="00EC5856"/>
    <w:rsid w:val="00EF6707"/>
    <w:rsid w:val="00F02883"/>
    <w:rsid w:val="00F15935"/>
    <w:rsid w:val="00F242E6"/>
    <w:rsid w:val="00F32559"/>
    <w:rsid w:val="00F32FA7"/>
    <w:rsid w:val="00F43A3E"/>
    <w:rsid w:val="00F453E4"/>
    <w:rsid w:val="00F466D1"/>
    <w:rsid w:val="00F52521"/>
    <w:rsid w:val="00F544AF"/>
    <w:rsid w:val="00F55364"/>
    <w:rsid w:val="00F5781B"/>
    <w:rsid w:val="00F6144F"/>
    <w:rsid w:val="00F6378F"/>
    <w:rsid w:val="00F647AF"/>
    <w:rsid w:val="00F86F80"/>
    <w:rsid w:val="00F91A36"/>
    <w:rsid w:val="00F925F8"/>
    <w:rsid w:val="00F93405"/>
    <w:rsid w:val="00FB2CAE"/>
    <w:rsid w:val="00FB2D76"/>
    <w:rsid w:val="00FB539B"/>
    <w:rsid w:val="00FB53AC"/>
    <w:rsid w:val="00FC28F0"/>
    <w:rsid w:val="00FC64B1"/>
    <w:rsid w:val="00FC748D"/>
    <w:rsid w:val="00FD325A"/>
    <w:rsid w:val="00FF065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C039"/>
  <w15:chartTrackingRefBased/>
  <w15:docId w15:val="{C65DA5CE-C004-40C0-8B06-89A2F020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75B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a">
    <w:name w:val="heading 1"/>
    <w:aliases w:val="!Части документа"/>
    <w:basedOn w:val="a"/>
    <w:next w:val="a"/>
    <w:link w:val="1b"/>
    <w:qFormat/>
    <w:rsid w:val="007D79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B1A2C"/>
    <w:pPr>
      <w:ind w:left="720"/>
      <w:contextualSpacing/>
    </w:pPr>
  </w:style>
  <w:style w:type="paragraph" w:customStyle="1" w:styleId="1c">
    <w:name w:val="Абзац списка1"/>
    <w:basedOn w:val="a"/>
    <w:rsid w:val="00885D5E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character" w:customStyle="1" w:styleId="1b">
    <w:name w:val="Заголовок 1 Знак"/>
    <w:aliases w:val="!Части документа Знак"/>
    <w:basedOn w:val="a0"/>
    <w:link w:val="1a"/>
    <w:rsid w:val="007D7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5">
    <w:name w:val="Заголовок 2 Знак"/>
    <w:aliases w:val="!Разделы документа Знак"/>
    <w:basedOn w:val="a0"/>
    <w:link w:val="24"/>
    <w:uiPriority w:val="9"/>
    <w:rsid w:val="007D79F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!Главы документа Знак"/>
    <w:basedOn w:val="a0"/>
    <w:link w:val="30"/>
    <w:rsid w:val="007D79F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0"/>
    <w:link w:val="40"/>
    <w:uiPriority w:val="9"/>
    <w:rsid w:val="007D79F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5">
    <w:name w:val="Основной текст_"/>
    <w:link w:val="1d"/>
    <w:rsid w:val="007D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5"/>
    <w:rsid w:val="007D79FE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7D79FE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D79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7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D79FE"/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26">
    <w:name w:val="Основной текст (2)_"/>
    <w:link w:val="27"/>
    <w:rsid w:val="007D79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79FE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customStyle="1" w:styleId="ConsPlusNonformat">
    <w:name w:val="ConsPlusNonformat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customStyle="1" w:styleId="ConsPlusCell">
    <w:name w:val="ConsPlusCell"/>
    <w:uiPriority w:val="99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styleId="a8">
    <w:name w:val="Title"/>
    <w:basedOn w:val="a"/>
    <w:next w:val="a"/>
    <w:link w:val="a9"/>
    <w:qFormat/>
    <w:rsid w:val="007D79FE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Заголовок Знак"/>
    <w:basedOn w:val="a0"/>
    <w:link w:val="a8"/>
    <w:rsid w:val="007D79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7D79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7D79F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7D79F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79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uiPriority w:val="99"/>
    <w:rsid w:val="007D79FE"/>
    <w:rPr>
      <w:color w:val="0000FF"/>
      <w:u w:val="none"/>
    </w:rPr>
  </w:style>
  <w:style w:type="paragraph" w:styleId="ad">
    <w:name w:val="footer"/>
    <w:basedOn w:val="a"/>
    <w:link w:val="ae"/>
    <w:uiPriority w:val="99"/>
    <w:unhideWhenUsed/>
    <w:rsid w:val="007D79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79F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7D79FE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">
    <w:name w:val="Default"/>
    <w:rsid w:val="007D7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7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9F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e">
    <w:name w:val="Верх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2">
    <w:name w:val="Normal (Web)"/>
    <w:basedOn w:val="a"/>
    <w:uiPriority w:val="99"/>
    <w:unhideWhenUsed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">
    <w:name w:val="Заголовок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itle0">
    <w:name w:val="title0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0">
    <w:name w:val="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title0">
    <w:name w:val="constitle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cell0">
    <w:name w:val="conspluscel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0">
    <w:name w:val="consplusnonforma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1">
    <w:name w:val="Ниж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40">
    <w:name w:val="a4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0">
    <w:name w:val="defaul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1f2">
    <w:name w:val="Сетка таблицы1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7D79FE"/>
    <w:rPr>
      <w:color w:val="800080"/>
      <w:u w:val="single"/>
    </w:rPr>
  </w:style>
  <w:style w:type="paragraph" w:customStyle="1" w:styleId="nospacing">
    <w:name w:val="nospacing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1f3">
    <w:name w:val="Гиперссылка1"/>
    <w:basedOn w:val="a0"/>
    <w:rsid w:val="007D79FE"/>
  </w:style>
  <w:style w:type="paragraph" w:customStyle="1" w:styleId="consplusnormal0">
    <w:name w:val="consplusnorma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79FE"/>
    <w:pPr>
      <w:numPr>
        <w:numId w:val="13"/>
      </w:numPr>
    </w:pPr>
  </w:style>
  <w:style w:type="numbering" w:customStyle="1" w:styleId="2">
    <w:name w:val="Стиль2"/>
    <w:uiPriority w:val="99"/>
    <w:rsid w:val="007D79FE"/>
    <w:pPr>
      <w:numPr>
        <w:numId w:val="14"/>
      </w:numPr>
    </w:pPr>
  </w:style>
  <w:style w:type="numbering" w:customStyle="1" w:styleId="3">
    <w:name w:val="Стиль3"/>
    <w:uiPriority w:val="99"/>
    <w:rsid w:val="007D79FE"/>
    <w:pPr>
      <w:numPr>
        <w:numId w:val="15"/>
      </w:numPr>
    </w:pPr>
  </w:style>
  <w:style w:type="numbering" w:customStyle="1" w:styleId="4">
    <w:name w:val="Стиль4"/>
    <w:uiPriority w:val="99"/>
    <w:rsid w:val="007D79FE"/>
    <w:pPr>
      <w:numPr>
        <w:numId w:val="16"/>
      </w:numPr>
    </w:pPr>
  </w:style>
  <w:style w:type="numbering" w:customStyle="1" w:styleId="5">
    <w:name w:val="Стиль5"/>
    <w:uiPriority w:val="99"/>
    <w:rsid w:val="007D79FE"/>
    <w:pPr>
      <w:numPr>
        <w:numId w:val="17"/>
      </w:numPr>
    </w:pPr>
  </w:style>
  <w:style w:type="paragraph" w:styleId="af4">
    <w:name w:val="Document Map"/>
    <w:basedOn w:val="a"/>
    <w:link w:val="af5"/>
    <w:uiPriority w:val="99"/>
    <w:semiHidden/>
    <w:unhideWhenUsed/>
    <w:rsid w:val="007D79FE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D79FE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6">
    <w:name w:val="Стиль6"/>
    <w:uiPriority w:val="99"/>
    <w:rsid w:val="007D79FE"/>
    <w:pPr>
      <w:numPr>
        <w:numId w:val="18"/>
      </w:numPr>
    </w:pPr>
  </w:style>
  <w:style w:type="numbering" w:customStyle="1" w:styleId="7">
    <w:name w:val="Стиль7"/>
    <w:uiPriority w:val="99"/>
    <w:rsid w:val="007D79FE"/>
    <w:pPr>
      <w:numPr>
        <w:numId w:val="19"/>
      </w:numPr>
    </w:pPr>
  </w:style>
  <w:style w:type="numbering" w:customStyle="1" w:styleId="8">
    <w:name w:val="Стиль8"/>
    <w:uiPriority w:val="99"/>
    <w:rsid w:val="007D79FE"/>
    <w:pPr>
      <w:numPr>
        <w:numId w:val="20"/>
      </w:numPr>
    </w:pPr>
  </w:style>
  <w:style w:type="numbering" w:customStyle="1" w:styleId="9">
    <w:name w:val="Стиль9"/>
    <w:uiPriority w:val="99"/>
    <w:rsid w:val="007D79FE"/>
    <w:pPr>
      <w:numPr>
        <w:numId w:val="21"/>
      </w:numPr>
    </w:pPr>
  </w:style>
  <w:style w:type="numbering" w:customStyle="1" w:styleId="10">
    <w:name w:val="Стиль10"/>
    <w:uiPriority w:val="99"/>
    <w:rsid w:val="007D79FE"/>
    <w:pPr>
      <w:numPr>
        <w:numId w:val="22"/>
      </w:numPr>
    </w:pPr>
  </w:style>
  <w:style w:type="numbering" w:customStyle="1" w:styleId="11">
    <w:name w:val="Стиль11"/>
    <w:uiPriority w:val="99"/>
    <w:rsid w:val="007D79FE"/>
    <w:pPr>
      <w:numPr>
        <w:numId w:val="23"/>
      </w:numPr>
    </w:pPr>
  </w:style>
  <w:style w:type="numbering" w:customStyle="1" w:styleId="12">
    <w:name w:val="Стиль12"/>
    <w:uiPriority w:val="99"/>
    <w:rsid w:val="007D79FE"/>
    <w:pPr>
      <w:numPr>
        <w:numId w:val="24"/>
      </w:numPr>
    </w:pPr>
  </w:style>
  <w:style w:type="numbering" w:customStyle="1" w:styleId="13">
    <w:name w:val="Стиль13"/>
    <w:uiPriority w:val="99"/>
    <w:rsid w:val="007D79FE"/>
    <w:pPr>
      <w:numPr>
        <w:numId w:val="25"/>
      </w:numPr>
    </w:pPr>
  </w:style>
  <w:style w:type="paragraph" w:styleId="af6">
    <w:name w:val="No Spacing"/>
    <w:uiPriority w:val="1"/>
    <w:qFormat/>
    <w:rsid w:val="007D79FE"/>
    <w:pPr>
      <w:spacing w:after="0" w:line="240" w:lineRule="auto"/>
    </w:pPr>
    <w:rPr>
      <w:rFonts w:eastAsiaTheme="minorEastAsia"/>
      <w:lang w:eastAsia="ru-RU"/>
    </w:rPr>
  </w:style>
  <w:style w:type="numbering" w:customStyle="1" w:styleId="14">
    <w:name w:val="Стиль14"/>
    <w:uiPriority w:val="99"/>
    <w:rsid w:val="007D79FE"/>
    <w:pPr>
      <w:numPr>
        <w:numId w:val="26"/>
      </w:numPr>
    </w:pPr>
  </w:style>
  <w:style w:type="numbering" w:customStyle="1" w:styleId="15">
    <w:name w:val="Стиль15"/>
    <w:uiPriority w:val="99"/>
    <w:rsid w:val="007D79FE"/>
    <w:pPr>
      <w:numPr>
        <w:numId w:val="27"/>
      </w:numPr>
    </w:pPr>
  </w:style>
  <w:style w:type="numbering" w:customStyle="1" w:styleId="16">
    <w:name w:val="Стиль16"/>
    <w:uiPriority w:val="99"/>
    <w:rsid w:val="007D79FE"/>
    <w:pPr>
      <w:numPr>
        <w:numId w:val="28"/>
      </w:numPr>
    </w:pPr>
  </w:style>
  <w:style w:type="numbering" w:customStyle="1" w:styleId="17">
    <w:name w:val="Стиль17"/>
    <w:uiPriority w:val="99"/>
    <w:rsid w:val="007D79FE"/>
    <w:pPr>
      <w:numPr>
        <w:numId w:val="29"/>
      </w:numPr>
    </w:pPr>
  </w:style>
  <w:style w:type="numbering" w:customStyle="1" w:styleId="18">
    <w:name w:val="Стиль18"/>
    <w:uiPriority w:val="99"/>
    <w:rsid w:val="007D79FE"/>
    <w:pPr>
      <w:numPr>
        <w:numId w:val="30"/>
      </w:numPr>
    </w:pPr>
  </w:style>
  <w:style w:type="numbering" w:customStyle="1" w:styleId="19">
    <w:name w:val="Стиль19"/>
    <w:uiPriority w:val="99"/>
    <w:rsid w:val="007D79FE"/>
    <w:pPr>
      <w:numPr>
        <w:numId w:val="31"/>
      </w:numPr>
    </w:pPr>
  </w:style>
  <w:style w:type="numbering" w:customStyle="1" w:styleId="20">
    <w:name w:val="Стиль20"/>
    <w:uiPriority w:val="99"/>
    <w:rsid w:val="007D79FE"/>
    <w:pPr>
      <w:numPr>
        <w:numId w:val="32"/>
      </w:numPr>
    </w:pPr>
  </w:style>
  <w:style w:type="numbering" w:customStyle="1" w:styleId="21">
    <w:name w:val="Стиль21"/>
    <w:uiPriority w:val="99"/>
    <w:rsid w:val="007D79FE"/>
    <w:pPr>
      <w:numPr>
        <w:numId w:val="33"/>
      </w:numPr>
    </w:pPr>
  </w:style>
  <w:style w:type="numbering" w:customStyle="1" w:styleId="22">
    <w:name w:val="Стиль22"/>
    <w:uiPriority w:val="99"/>
    <w:rsid w:val="007D79FE"/>
    <w:pPr>
      <w:numPr>
        <w:numId w:val="34"/>
      </w:numPr>
    </w:pPr>
  </w:style>
  <w:style w:type="numbering" w:customStyle="1" w:styleId="23">
    <w:name w:val="Стиль23"/>
    <w:uiPriority w:val="99"/>
    <w:rsid w:val="007D79F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BD951-9824-4612-8473-F0BB7E6E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28</Pages>
  <Words>3943</Words>
  <Characters>22479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630</cp:revision>
  <cp:lastPrinted>2023-03-20T07:48:00Z</cp:lastPrinted>
  <dcterms:created xsi:type="dcterms:W3CDTF">2022-03-22T08:16:00Z</dcterms:created>
  <dcterms:modified xsi:type="dcterms:W3CDTF">2023-10-30T09:07:00Z</dcterms:modified>
</cp:coreProperties>
</file>