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92" w:rsidRDefault="005D3592" w:rsidP="00D03DC6">
      <w:pPr>
        <w:pStyle w:val="a5"/>
        <w:tabs>
          <w:tab w:val="left" w:pos="5103"/>
        </w:tabs>
        <w:ind w:left="284" w:firstLine="709"/>
        <w:jc w:val="both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4"/>
        <w:ind w:left="284" w:firstLine="709"/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E96C57" w:rsidRDefault="00E96C57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7E1405" w:rsidRDefault="007E1405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7E1405" w:rsidRDefault="007E1405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4165B0" w:rsidRDefault="004165B0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4165B0" w:rsidRDefault="004165B0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4165B0" w:rsidRDefault="004165B0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B305F0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B305F0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263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2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3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bookmarkStart w:id="0" w:name="_GoBack"/>
      <w:bookmarkEnd w:id="0"/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 xml:space="preserve">4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6D73D9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 xml:space="preserve">и источники финансирования </w:t>
            </w:r>
            <w:r w:rsidR="00543DC6" w:rsidRPr="004938BB">
              <w:rPr>
                <w:bCs/>
              </w:rPr>
              <w:lastRenderedPageBreak/>
              <w:t>муниципальной программы</w:t>
            </w:r>
            <w:r>
              <w:rPr>
                <w:bCs/>
              </w:rPr>
              <w:t xml:space="preserve"> (в действующих 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8A58E1">
              <w:rPr>
                <w:rFonts w:ascii="Times New Roman" w:hAnsi="Times New Roman" w:cs="Times New Roman"/>
              </w:rPr>
              <w:t>1 205 647,89</w:t>
            </w:r>
            <w:r w:rsidR="003A37E4">
              <w:rPr>
                <w:rFonts w:ascii="Times New Roman" w:hAnsi="Times New Roman" w:cs="Times New Roman"/>
              </w:rPr>
              <w:t xml:space="preserve"> </w:t>
            </w:r>
            <w:r w:rsidRPr="00154626">
              <w:rPr>
                <w:rFonts w:ascii="Times New Roman" w:hAnsi="Times New Roman" w:cs="Times New Roman"/>
              </w:rPr>
              <w:t xml:space="preserve">т. </w:t>
            </w:r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8A58E1">
              <w:rPr>
                <w:rFonts w:ascii="Times New Roman" w:hAnsi="Times New Roman" w:cs="Times New Roman"/>
              </w:rPr>
              <w:t xml:space="preserve"> 8 085,82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8A58E1">
              <w:rPr>
                <w:rFonts w:ascii="Times New Roman" w:hAnsi="Times New Roman" w:cs="Times New Roman"/>
              </w:rPr>
              <w:t xml:space="preserve"> 95 023,19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  <w:r w:rsidR="00FD6717">
              <w:rPr>
                <w:rFonts w:ascii="Times New Roman" w:hAnsi="Times New Roman" w:cs="Times New Roman"/>
              </w:rPr>
              <w:t xml:space="preserve">         </w:t>
            </w:r>
            <w:r w:rsidR="006352E8">
              <w:rPr>
                <w:rFonts w:ascii="Times New Roman" w:hAnsi="Times New Roman" w:cs="Times New Roman"/>
              </w:rPr>
              <w:t>1 102 538,88</w:t>
            </w:r>
            <w:r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8A58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1E3A5C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204 153,34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57762F">
            <w:pPr>
              <w:ind w:left="284"/>
              <w:jc w:val="center"/>
            </w:pPr>
            <w:r>
              <w:t>6 285,85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1E3A5C" w:rsidP="0057762F">
            <w:pPr>
              <w:ind w:left="284"/>
              <w:jc w:val="center"/>
            </w:pPr>
            <w:r>
              <w:t>41 891,64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E3A5C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155 975,85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305EC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100 625</w:t>
            </w:r>
            <w:r w:rsidR="004416D2">
              <w:rPr>
                <w:color w:val="000000"/>
              </w:rPr>
              <w:t>,50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305ECD" w:rsidP="0057762F">
            <w:pPr>
              <w:ind w:left="284"/>
              <w:jc w:val="center"/>
            </w:pPr>
            <w:r>
              <w:t>5 500</w:t>
            </w:r>
            <w:r w:rsidR="00E47678" w:rsidRPr="004938BB">
              <w:t>,00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4416D2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95 125,50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96 </w:t>
            </w:r>
            <w:r>
              <w:rPr>
                <w:color w:val="000000"/>
              </w:rPr>
              <w:t>3</w:t>
            </w:r>
            <w:r w:rsidRPr="004938BB">
              <w:rPr>
                <w:color w:val="000000"/>
              </w:rPr>
              <w:t>42,</w:t>
            </w:r>
            <w:r w:rsidR="006B5F9D">
              <w:rPr>
                <w:color w:val="000000"/>
              </w:rPr>
              <w:t>1</w:t>
            </w:r>
            <w:r w:rsidRPr="004938BB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96 </w:t>
            </w:r>
            <w:r>
              <w:rPr>
                <w:color w:val="000000"/>
              </w:rPr>
              <w:t>3</w:t>
            </w:r>
            <w:r w:rsidR="006B5F9D">
              <w:rPr>
                <w:color w:val="000000"/>
              </w:rPr>
              <w:t>42,1</w:t>
            </w:r>
            <w:r w:rsidRPr="004938BB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187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187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>9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4532D8" w:rsidRDefault="00315F4A" w:rsidP="003D5313">
      <w:pPr>
        <w:pStyle w:val="ac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 w:rsidRPr="00315F4A">
        <w:rPr>
          <w:sz w:val="26"/>
          <w:szCs w:val="26"/>
        </w:rPr>
        <w:t>1.2. В паспорте подпрограммы 1</w:t>
      </w:r>
      <w:r w:rsidR="0012630A"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 w:rsidR="003D5313">
        <w:rPr>
          <w:rStyle w:val="af1"/>
          <w:b w:val="0"/>
          <w:color w:val="000000"/>
          <w:sz w:val="26"/>
          <w:szCs w:val="26"/>
        </w:rPr>
        <w:t xml:space="preserve">Образование»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c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«Образование» </w:t>
            </w:r>
            <w:r w:rsidR="00037A38">
              <w:rPr>
                <w:rFonts w:ascii="Times New Roman" w:hAnsi="Times New Roman" w:cs="Times New Roman"/>
              </w:rPr>
              <w:t xml:space="preserve">304 184,71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C765CF">
              <w:rPr>
                <w:rFonts w:ascii="Times New Roman" w:hAnsi="Times New Roman" w:cs="Times New Roman"/>
              </w:rPr>
              <w:t xml:space="preserve"> </w:t>
            </w:r>
            <w:r w:rsidR="00037A38">
              <w:rPr>
                <w:rFonts w:ascii="Times New Roman" w:hAnsi="Times New Roman" w:cs="Times New Roman"/>
              </w:rPr>
              <w:t>14 575,55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–289</w:t>
            </w:r>
            <w:r w:rsidR="00037A38">
              <w:rPr>
                <w:rFonts w:ascii="Times New Roman" w:hAnsi="Times New Roman" w:cs="Times New Roman"/>
              </w:rPr>
              <w:t> 609,16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shd w:val="clear" w:color="auto" w:fill="FFFFFF"/>
              <w:ind w:left="284"/>
              <w:jc w:val="center"/>
            </w:pPr>
            <w:r>
              <w:t>33 623,78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E3A5C" w:rsidP="005C1E81">
            <w:pPr>
              <w:shd w:val="clear" w:color="auto" w:fill="FFFFFF"/>
              <w:ind w:left="284"/>
              <w:jc w:val="center"/>
            </w:pPr>
            <w:r>
              <w:t>31 054,63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>
              <w:t>30 874,00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>
              <w:t>5</w:t>
            </w:r>
            <w:r w:rsidR="00037A38">
              <w:t xml:space="preserve"> </w:t>
            </w:r>
            <w:r>
              <w:t>500,00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>
              <w:t>25 374,00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26 842,00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26 842,00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27 647,30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27 647,30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c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543DC6" w:rsidRDefault="00315F4A" w:rsidP="00D03DC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315F4A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315F4A">
        <w:rPr>
          <w:sz w:val="26"/>
          <w:szCs w:val="26"/>
        </w:rPr>
        <w:t xml:space="preserve">. В паспорте подпрограммы </w:t>
      </w:r>
      <w:r>
        <w:rPr>
          <w:sz w:val="26"/>
          <w:szCs w:val="26"/>
        </w:rPr>
        <w:t>2</w:t>
      </w:r>
      <w:r w:rsidR="0012630A">
        <w:rPr>
          <w:sz w:val="26"/>
          <w:szCs w:val="26"/>
        </w:rPr>
        <w:t>.</w:t>
      </w:r>
      <w:r w:rsidRPr="00315F4A">
        <w:rPr>
          <w:sz w:val="26"/>
          <w:szCs w:val="26"/>
        </w:rPr>
        <w:t>«</w:t>
      </w:r>
      <w:r>
        <w:rPr>
          <w:rStyle w:val="af1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1"/>
          <w:b w:val="0"/>
          <w:color w:val="000000"/>
          <w:sz w:val="26"/>
          <w:szCs w:val="26"/>
        </w:rPr>
        <w:t>»</w:t>
      </w:r>
      <w:r w:rsidR="00DF45EE">
        <w:rPr>
          <w:color w:val="000000"/>
          <w:sz w:val="26"/>
          <w:szCs w:val="26"/>
        </w:rPr>
        <w:t>строку</w:t>
      </w:r>
      <w:r>
        <w:rPr>
          <w:color w:val="000000"/>
          <w:sz w:val="26"/>
          <w:szCs w:val="26"/>
        </w:rPr>
        <w:t xml:space="preserve"> «</w:t>
      </w:r>
      <w:r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c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 w:rsidRPr="004938BB">
              <w:rPr>
                <w:color w:val="000000"/>
              </w:rPr>
              <w:lastRenderedPageBreak/>
              <w:t>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lastRenderedPageBreak/>
              <w:t xml:space="preserve">Всего по подпрограмме «Искусство и наследие»  - </w:t>
            </w:r>
            <w:r w:rsidR="00580778">
              <w:rPr>
                <w:rFonts w:ascii="Times New Roman" w:hAnsi="Times New Roman" w:cs="Times New Roman"/>
              </w:rPr>
              <w:t>286</w:t>
            </w:r>
            <w:r w:rsidR="00080ED8">
              <w:rPr>
                <w:rFonts w:ascii="Times New Roman" w:hAnsi="Times New Roman" w:cs="Times New Roman"/>
              </w:rPr>
              <w:t> 230,72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080ED8">
              <w:rPr>
                <w:rFonts w:ascii="Times New Roman" w:hAnsi="Times New Roman" w:cs="Times New Roman"/>
              </w:rPr>
              <w:t xml:space="preserve"> 265,91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080ED8">
              <w:rPr>
                <w:rFonts w:ascii="Times New Roman" w:hAnsi="Times New Roman" w:cs="Times New Roman"/>
              </w:rPr>
              <w:t xml:space="preserve"> </w:t>
            </w:r>
            <w:r w:rsidR="00580778">
              <w:rPr>
                <w:rFonts w:ascii="Times New Roman" w:hAnsi="Times New Roman" w:cs="Times New Roman"/>
              </w:rPr>
              <w:t>308,</w:t>
            </w:r>
            <w:r w:rsidR="00080ED8">
              <w:rPr>
                <w:rFonts w:ascii="Times New Roman" w:hAnsi="Times New Roman" w:cs="Times New Roman"/>
              </w:rPr>
              <w:t>44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080ED8">
              <w:rPr>
                <w:rFonts w:ascii="Times New Roman" w:hAnsi="Times New Roman" w:cs="Times New Roman"/>
              </w:rPr>
              <w:t xml:space="preserve"> </w:t>
            </w:r>
            <w:r w:rsidR="00580778">
              <w:rPr>
                <w:rFonts w:ascii="Times New Roman" w:hAnsi="Times New Roman" w:cs="Times New Roman"/>
              </w:rPr>
              <w:t>285</w:t>
            </w:r>
            <w:r w:rsidR="00080ED8">
              <w:rPr>
                <w:rFonts w:ascii="Times New Roman" w:hAnsi="Times New Roman" w:cs="Times New Roman"/>
              </w:rPr>
              <w:t> 656,37</w:t>
            </w:r>
            <w:r w:rsidR="00580778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  <w:r w:rsidR="00080ED8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080ED8" w:rsidP="0057762F">
            <w:pPr>
              <w:shd w:val="clear" w:color="auto" w:fill="FFFFFF"/>
              <w:ind w:left="102"/>
              <w:jc w:val="center"/>
            </w:pPr>
            <w:r>
              <w:t>27 142,33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080ED8" w:rsidP="0057762F">
            <w:pPr>
              <w:ind w:left="284"/>
              <w:jc w:val="center"/>
            </w:pPr>
            <w:r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C7F3A" w:rsidP="00080ED8">
            <w:pPr>
              <w:ind w:left="284"/>
              <w:jc w:val="center"/>
            </w:pPr>
            <w:r>
              <w:t>35,1</w:t>
            </w:r>
            <w:r w:rsidR="00080ED8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80ED8" w:rsidP="0057762F">
            <w:pPr>
              <w:shd w:val="clear" w:color="auto" w:fill="FFFFFF"/>
              <w:ind w:left="284"/>
              <w:jc w:val="center"/>
            </w:pPr>
            <w:r>
              <w:t>26 891,27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27</w:t>
            </w:r>
            <w:r>
              <w:t xml:space="preserve"> 0</w:t>
            </w:r>
            <w:r w:rsidRPr="004938BB">
              <w:t>84,</w:t>
            </w:r>
            <w:r w:rsidR="00F66B51">
              <w:t>3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27</w:t>
            </w:r>
            <w:r>
              <w:t xml:space="preserve"> 0</w:t>
            </w:r>
            <w:r w:rsidR="00F66B51">
              <w:t>84,3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</w:t>
            </w:r>
            <w:r>
              <w:t>7</w:t>
            </w:r>
            <w:r w:rsidR="00080ED8">
              <w:t xml:space="preserve"> </w:t>
            </w:r>
            <w:r>
              <w:t>8</w:t>
            </w:r>
            <w:r w:rsidRPr="004938BB">
              <w:t>96,</w:t>
            </w:r>
            <w:r>
              <w:t>7</w:t>
            </w:r>
            <w:r w:rsidRPr="004938BB">
              <w:t>9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</w:t>
            </w:r>
            <w:r>
              <w:t>7</w:t>
            </w:r>
            <w:r w:rsidR="00080ED8">
              <w:t xml:space="preserve"> </w:t>
            </w:r>
            <w:r>
              <w:t>8</w:t>
            </w:r>
            <w:r w:rsidRPr="004938BB">
              <w:t>96,</w:t>
            </w:r>
            <w:r>
              <w:t>7</w:t>
            </w:r>
            <w:r w:rsidRPr="004938BB">
              <w:t>9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c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315F4A" w:rsidRDefault="00EC246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</w:t>
      </w:r>
      <w:r w:rsidR="00315F4A" w:rsidRPr="00315F4A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="00315F4A" w:rsidRPr="00315F4A">
        <w:rPr>
          <w:sz w:val="26"/>
          <w:szCs w:val="26"/>
        </w:rPr>
        <w:t xml:space="preserve"> В паспорте подпрограммы </w:t>
      </w:r>
      <w:r w:rsidR="00315F4A">
        <w:rPr>
          <w:sz w:val="26"/>
          <w:szCs w:val="26"/>
        </w:rPr>
        <w:t>3</w:t>
      </w:r>
      <w:r w:rsidR="0012630A">
        <w:rPr>
          <w:sz w:val="26"/>
          <w:szCs w:val="26"/>
        </w:rPr>
        <w:t>.</w:t>
      </w:r>
      <w:r w:rsidR="00315F4A" w:rsidRPr="00315F4A">
        <w:rPr>
          <w:sz w:val="26"/>
          <w:szCs w:val="26"/>
        </w:rPr>
        <w:t>«</w:t>
      </w:r>
      <w:r w:rsidR="00315F4A">
        <w:rPr>
          <w:sz w:val="26"/>
          <w:szCs w:val="26"/>
        </w:rPr>
        <w:t>Развитие культуры</w:t>
      </w:r>
      <w:r>
        <w:rPr>
          <w:rStyle w:val="af1"/>
          <w:b w:val="0"/>
          <w:color w:val="000000"/>
          <w:sz w:val="26"/>
          <w:szCs w:val="26"/>
        </w:rPr>
        <w:t xml:space="preserve">» </w:t>
      </w:r>
      <w:r w:rsidR="00DF45EE">
        <w:rPr>
          <w:rStyle w:val="af1"/>
          <w:b w:val="0"/>
          <w:color w:val="000000"/>
          <w:sz w:val="26"/>
          <w:szCs w:val="26"/>
        </w:rPr>
        <w:t>строку</w:t>
      </w:r>
      <w:r>
        <w:rPr>
          <w:rStyle w:val="af1"/>
          <w:b w:val="0"/>
          <w:color w:val="000000"/>
          <w:sz w:val="26"/>
          <w:szCs w:val="26"/>
        </w:rPr>
        <w:t xml:space="preserve"> «</w:t>
      </w:r>
      <w:r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c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5338D2">
              <w:rPr>
                <w:rFonts w:ascii="Times New Roman" w:hAnsi="Times New Roman" w:cs="Times New Roman"/>
              </w:rPr>
              <w:t>492 776,38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84587F">
              <w:rPr>
                <w:rFonts w:ascii="Times New Roman" w:hAnsi="Times New Roman" w:cs="Times New Roman"/>
              </w:rPr>
              <w:t xml:space="preserve"> </w:t>
            </w:r>
            <w:r w:rsidR="008B66CC">
              <w:rPr>
                <w:rFonts w:ascii="Times New Roman" w:hAnsi="Times New Roman" w:cs="Times New Roman"/>
              </w:rPr>
              <w:t>7 819,91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8B66CC">
              <w:rPr>
                <w:rFonts w:ascii="Times New Roman" w:hAnsi="Times New Roman" w:cs="Times New Roman"/>
              </w:rPr>
              <w:t xml:space="preserve"> 80 139,20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5338D2">
              <w:rPr>
                <w:rFonts w:ascii="Times New Roman" w:hAnsi="Times New Roman" w:cs="Times New Roman"/>
              </w:rPr>
              <w:t xml:space="preserve"> 404 817,27</w:t>
            </w:r>
            <w:r w:rsidR="00C4280C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66CC" w:rsidP="0057762F">
            <w:pPr>
              <w:shd w:val="clear" w:color="auto" w:fill="FFFFFF"/>
              <w:ind w:left="102"/>
              <w:jc w:val="center"/>
            </w:pPr>
            <w:r>
              <w:t>112 499,63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57762F">
            <w:pPr>
              <w:ind w:left="284"/>
              <w:jc w:val="center"/>
            </w:pPr>
            <w:r>
              <w:t>6 069,94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66CC" w:rsidP="0057762F">
            <w:pPr>
              <w:ind w:left="284"/>
              <w:jc w:val="center"/>
            </w:pPr>
            <w:r>
              <w:t>39 287,34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66CC" w:rsidP="0057762F">
            <w:pPr>
              <w:shd w:val="clear" w:color="auto" w:fill="FFFFFF"/>
              <w:ind w:left="284"/>
              <w:jc w:val="center"/>
            </w:pPr>
            <w:r>
              <w:t>67 142,35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</w:t>
            </w:r>
            <w:r>
              <w:t>7 755</w:t>
            </w:r>
            <w:r w:rsidRPr="004938BB">
              <w:t>,</w:t>
            </w:r>
            <w:r>
              <w:t>5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</w:t>
            </w:r>
            <w:r>
              <w:t>7 755,5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33 269,60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33 269,60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34 267,70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34 267,70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5338D2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5338D2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5338D2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5338D2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5338D2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5338D2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5338D2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5338D2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5338D2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5338D2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543DC6" w:rsidRDefault="00EC2465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 w:rsidRPr="00EC2465">
        <w:rPr>
          <w:bCs/>
          <w:sz w:val="26"/>
          <w:szCs w:val="26"/>
        </w:rPr>
        <w:t>1.5. В п</w:t>
      </w:r>
      <w:r w:rsidR="00543DC6" w:rsidRPr="00EC2465">
        <w:rPr>
          <w:bCs/>
          <w:sz w:val="26"/>
          <w:szCs w:val="26"/>
        </w:rPr>
        <w:t>аспорт</w:t>
      </w:r>
      <w:r w:rsidRPr="00EC2465">
        <w:rPr>
          <w:bCs/>
          <w:sz w:val="26"/>
          <w:szCs w:val="26"/>
        </w:rPr>
        <w:t>е</w:t>
      </w:r>
      <w:r w:rsidR="00543DC6" w:rsidRPr="00EC2465">
        <w:rPr>
          <w:bCs/>
          <w:sz w:val="26"/>
          <w:szCs w:val="26"/>
        </w:rPr>
        <w:t xml:space="preserve"> подпрограммы</w:t>
      </w:r>
      <w:r w:rsidR="00543DC6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543DC6" w:rsidRPr="00EC2465">
        <w:rPr>
          <w:bCs/>
          <w:sz w:val="26"/>
          <w:szCs w:val="26"/>
        </w:rPr>
        <w:t xml:space="preserve">» </w:t>
      </w:r>
      <w:r w:rsidR="00DF45EE">
        <w:rPr>
          <w:rStyle w:val="af1"/>
          <w:b w:val="0"/>
          <w:color w:val="000000"/>
          <w:sz w:val="26"/>
          <w:szCs w:val="26"/>
        </w:rPr>
        <w:t>строку</w:t>
      </w:r>
      <w:r w:rsidRPr="00EC2465">
        <w:rPr>
          <w:rStyle w:val="af1"/>
          <w:b w:val="0"/>
          <w:color w:val="000000"/>
          <w:sz w:val="26"/>
          <w:szCs w:val="26"/>
        </w:rPr>
        <w:t xml:space="preserve"> «</w:t>
      </w:r>
      <w:r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41206E">
              <w:rPr>
                <w:rFonts w:ascii="Times New Roman" w:hAnsi="Times New Roman" w:cs="Times New Roman"/>
              </w:rPr>
              <w:t>122</w:t>
            </w:r>
            <w:r w:rsidR="00CC5DFC">
              <w:rPr>
                <w:rFonts w:ascii="Times New Roman" w:hAnsi="Times New Roman" w:cs="Times New Roman"/>
              </w:rPr>
              <w:t xml:space="preserve"> 456,08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CC5DFC">
              <w:rPr>
                <w:rFonts w:ascii="Times New Roman" w:hAnsi="Times New Roman" w:cs="Times New Roman"/>
              </w:rPr>
              <w:t xml:space="preserve">122 456,08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036761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CC5DFC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</w:t>
            </w:r>
            <w:r w:rsidR="008B66CC">
              <w:t xml:space="preserve">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036761" w:rsidP="00A20451">
            <w:pPr>
              <w:shd w:val="clear" w:color="auto" w:fill="FFFFFF"/>
              <w:ind w:left="284"/>
              <w:jc w:val="center"/>
            </w:pPr>
            <w:r>
              <w:t>30 887,60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C702E8" w:rsidP="00CC5DFC">
            <w:pPr>
              <w:shd w:val="clear" w:color="auto" w:fill="FFFFFF"/>
              <w:ind w:left="284"/>
            </w:pPr>
            <w:r>
              <w:t xml:space="preserve">               </w:t>
            </w:r>
            <w:r w:rsidR="00CC5DFC">
              <w:t>30 887,60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>
              <w:t>9 190,8</w:t>
            </w:r>
            <w:r w:rsidR="002C36EA">
              <w:t>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>
              <w:t>9 190,8</w:t>
            </w:r>
            <w:r w:rsidR="0057762F">
              <w:t>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9 146,20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9 146,20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9 376,10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9 376,10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816E0D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816E0D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>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816E0D" w:rsidRDefault="00DF45EE" w:rsidP="00B305F0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>.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>4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>редакции согласно приложению № 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DF45EE" w:rsidRPr="00A6504E" w:rsidRDefault="00DF45EE" w:rsidP="00B305F0">
      <w:pPr>
        <w:ind w:firstLine="567"/>
        <w:jc w:val="both"/>
        <w:rPr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C765CF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D3592"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5D3592" w:rsidRDefault="005D3592" w:rsidP="0015462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E4BC1" w:rsidRDefault="001E4BC1" w:rsidP="0015462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D03DC6">
      <w:pPr>
        <w:tabs>
          <w:tab w:val="left" w:pos="8222"/>
        </w:tabs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D03DC6">
      <w:pPr>
        <w:tabs>
          <w:tab w:val="left" w:pos="8222"/>
        </w:tabs>
        <w:ind w:left="284"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1230D8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   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54EF1" w:rsidRDefault="00054EF1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C765CF" w:rsidRDefault="00C765C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C765CF" w:rsidRDefault="00C765C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C765CF" w:rsidRDefault="00C765C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СОГЛАСОВАНО</w:t>
      </w:r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230BE9" w:rsidRDefault="00230BE9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5D3592" w:rsidRPr="00C12708" w:rsidRDefault="003B0D71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73219A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>
        <w:rPr>
          <w:color w:val="000000"/>
          <w:sz w:val="26"/>
          <w:szCs w:val="26"/>
        </w:rPr>
        <w:t xml:space="preserve"> аппарата</w:t>
      </w:r>
      <w:r w:rsidR="005D3592" w:rsidRPr="00C12708">
        <w:rPr>
          <w:color w:val="000000"/>
          <w:sz w:val="26"/>
          <w:szCs w:val="26"/>
        </w:rPr>
        <w:t xml:space="preserve"> администрации </w:t>
      </w:r>
      <w:r w:rsidR="005D3592">
        <w:rPr>
          <w:color w:val="000000"/>
          <w:sz w:val="26"/>
          <w:szCs w:val="26"/>
        </w:rPr>
        <w:tab/>
      </w:r>
    </w:p>
    <w:p w:rsidR="0060708F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Павловского муниципального района   </w:t>
      </w:r>
    </w:p>
    <w:p w:rsidR="005D3592" w:rsidRDefault="0060708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</w:t>
      </w:r>
      <w:r w:rsidR="001230D8">
        <w:rPr>
          <w:color w:val="000000"/>
          <w:sz w:val="26"/>
          <w:szCs w:val="26"/>
        </w:rPr>
        <w:t xml:space="preserve">                                                             </w:t>
      </w:r>
      <w:r>
        <w:rPr>
          <w:color w:val="000000"/>
          <w:sz w:val="26"/>
          <w:szCs w:val="26"/>
        </w:rPr>
        <w:t xml:space="preserve"> </w:t>
      </w:r>
      <w:r w:rsidR="003B0D71">
        <w:rPr>
          <w:color w:val="000000"/>
          <w:sz w:val="26"/>
          <w:szCs w:val="26"/>
        </w:rPr>
        <w:t xml:space="preserve">   Ю.В. Чечурина</w:t>
      </w:r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Default="00B43F3C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5D3592"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 w:rsidRPr="00C12708">
        <w:rPr>
          <w:color w:val="000000"/>
          <w:sz w:val="26"/>
          <w:szCs w:val="26"/>
        </w:rPr>
        <w:t>муниципального отдела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финансамадминистрации Павловского</w:t>
      </w:r>
    </w:p>
    <w:p w:rsidR="0060708F" w:rsidRDefault="005D3592" w:rsidP="00D03DC6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</w:t>
      </w:r>
      <w:r w:rsidR="0060708F">
        <w:rPr>
          <w:color w:val="000000"/>
          <w:sz w:val="26"/>
          <w:szCs w:val="26"/>
        </w:rPr>
        <w:t>Воронежской</w:t>
      </w:r>
    </w:p>
    <w:p w:rsidR="005D3592" w:rsidRPr="00C12708" w:rsidRDefault="0060708F" w:rsidP="00D03DC6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области</w:t>
      </w:r>
      <w:r w:rsidR="001230D8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</w:t>
      </w:r>
      <w:r w:rsidR="005D3592">
        <w:rPr>
          <w:color w:val="000000"/>
          <w:sz w:val="26"/>
          <w:szCs w:val="26"/>
        </w:rPr>
        <w:t>Л.В. Якушева</w:t>
      </w: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Начальник отдела социально-экономического развития, </w:t>
      </w: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муниципального контроля и поддержки </w:t>
      </w: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предпринимательства администрации </w:t>
      </w:r>
    </w:p>
    <w:p w:rsidR="00993472" w:rsidRDefault="00993472" w:rsidP="00D03DC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Павловского муниципального района </w:t>
      </w:r>
    </w:p>
    <w:p w:rsidR="00993472" w:rsidRDefault="00993472" w:rsidP="00D03DC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</w:t>
      </w:r>
      <w:r w:rsidR="001230D8">
        <w:rPr>
          <w:color w:val="000000"/>
          <w:sz w:val="26"/>
          <w:szCs w:val="26"/>
        </w:rPr>
        <w:t xml:space="preserve">                                                                         </w:t>
      </w:r>
      <w:r>
        <w:rPr>
          <w:color w:val="000000"/>
          <w:sz w:val="26"/>
          <w:szCs w:val="26"/>
        </w:rPr>
        <w:t xml:space="preserve">   </w:t>
      </w:r>
      <w:r w:rsidR="00292686">
        <w:rPr>
          <w:color w:val="000000"/>
          <w:sz w:val="26"/>
          <w:szCs w:val="26"/>
        </w:rPr>
        <w:t>А.Г. Хабаров</w:t>
      </w: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77013A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</w:t>
      </w:r>
      <w:r w:rsidR="005D3592" w:rsidRPr="00C12708">
        <w:rPr>
          <w:color w:val="000000"/>
          <w:sz w:val="26"/>
          <w:szCs w:val="26"/>
        </w:rPr>
        <w:t xml:space="preserve"> отдела правового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60708F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</w:r>
    </w:p>
    <w:p w:rsidR="005D3592" w:rsidRDefault="0060708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</w:t>
      </w:r>
      <w:r w:rsidR="001230D8">
        <w:rPr>
          <w:color w:val="000000"/>
          <w:sz w:val="26"/>
          <w:szCs w:val="26"/>
        </w:rPr>
        <w:t xml:space="preserve">                                                                   </w:t>
      </w:r>
      <w:r>
        <w:rPr>
          <w:color w:val="000000"/>
          <w:sz w:val="26"/>
          <w:szCs w:val="26"/>
        </w:rPr>
        <w:t xml:space="preserve">   </w:t>
      </w:r>
      <w:r w:rsidR="0077013A">
        <w:rPr>
          <w:color w:val="000000"/>
          <w:sz w:val="26"/>
          <w:szCs w:val="26"/>
        </w:rPr>
        <w:t>А.Г. Мельникова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870481" w:rsidRDefault="007E0E2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Руководитель </w:t>
      </w:r>
      <w:r w:rsidR="005D3592" w:rsidRPr="00025BF4">
        <w:rPr>
          <w:color w:val="000000"/>
          <w:sz w:val="26"/>
          <w:szCs w:val="26"/>
        </w:rPr>
        <w:t xml:space="preserve">муниципального отдела </w:t>
      </w:r>
    </w:p>
    <w:p w:rsidR="00870481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по культуре и межнациональным вопросам</w:t>
      </w:r>
    </w:p>
    <w:p w:rsidR="00870481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администрации Пав</w:t>
      </w:r>
      <w:r>
        <w:rPr>
          <w:color w:val="000000"/>
          <w:sz w:val="26"/>
          <w:szCs w:val="26"/>
        </w:rPr>
        <w:t xml:space="preserve">ловского муниципального </w:t>
      </w: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района </w:t>
      </w:r>
      <w:r w:rsidR="00870481">
        <w:rPr>
          <w:color w:val="000000"/>
          <w:sz w:val="26"/>
          <w:szCs w:val="26"/>
        </w:rPr>
        <w:t xml:space="preserve"> Воронежской области                 </w:t>
      </w:r>
      <w:r w:rsidR="001230D8">
        <w:rPr>
          <w:color w:val="000000"/>
          <w:sz w:val="26"/>
          <w:szCs w:val="26"/>
        </w:rPr>
        <w:t xml:space="preserve">                                                      </w:t>
      </w:r>
      <w:r w:rsidR="007E0E22">
        <w:rPr>
          <w:color w:val="000000"/>
          <w:sz w:val="26"/>
          <w:szCs w:val="26"/>
        </w:rPr>
        <w:t>М.А.</w:t>
      </w:r>
      <w:r w:rsidR="001230D8">
        <w:rPr>
          <w:color w:val="000000"/>
          <w:sz w:val="26"/>
          <w:szCs w:val="26"/>
        </w:rPr>
        <w:t xml:space="preserve"> </w:t>
      </w:r>
      <w:r w:rsidR="007E0E22">
        <w:rPr>
          <w:color w:val="000000"/>
          <w:sz w:val="26"/>
          <w:szCs w:val="26"/>
        </w:rPr>
        <w:t>Щербинина</w:t>
      </w: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778" w:rsidRDefault="00997778" w:rsidP="00FC62FC">
      <w:r>
        <w:separator/>
      </w:r>
    </w:p>
  </w:endnote>
  <w:endnote w:type="continuationSeparator" w:id="1">
    <w:p w:rsidR="00997778" w:rsidRDefault="00997778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778" w:rsidRDefault="00997778" w:rsidP="00FC62FC">
      <w:r>
        <w:separator/>
      </w:r>
    </w:p>
  </w:footnote>
  <w:footnote w:type="continuationSeparator" w:id="1">
    <w:p w:rsidR="00997778" w:rsidRDefault="00997778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22116"/>
    <w:rsid w:val="000256A5"/>
    <w:rsid w:val="00025BF4"/>
    <w:rsid w:val="00025CB1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12DB"/>
    <w:rsid w:val="00093E30"/>
    <w:rsid w:val="00094AEC"/>
    <w:rsid w:val="00097B34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2EC9"/>
    <w:rsid w:val="000F62E0"/>
    <w:rsid w:val="0010044F"/>
    <w:rsid w:val="00101105"/>
    <w:rsid w:val="001056FE"/>
    <w:rsid w:val="00106CED"/>
    <w:rsid w:val="00111BB7"/>
    <w:rsid w:val="00111C42"/>
    <w:rsid w:val="00111F41"/>
    <w:rsid w:val="00120B25"/>
    <w:rsid w:val="001230D8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54626"/>
    <w:rsid w:val="001602F2"/>
    <w:rsid w:val="001626F9"/>
    <w:rsid w:val="00163589"/>
    <w:rsid w:val="00165349"/>
    <w:rsid w:val="001654F6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4728"/>
    <w:rsid w:val="00185903"/>
    <w:rsid w:val="001863BF"/>
    <w:rsid w:val="0018795A"/>
    <w:rsid w:val="00187B4F"/>
    <w:rsid w:val="00190C64"/>
    <w:rsid w:val="001918BF"/>
    <w:rsid w:val="00191C87"/>
    <w:rsid w:val="00192A9E"/>
    <w:rsid w:val="00192B3E"/>
    <w:rsid w:val="001931AA"/>
    <w:rsid w:val="00195CE8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31FE"/>
    <w:rsid w:val="002034DC"/>
    <w:rsid w:val="00204182"/>
    <w:rsid w:val="00206CB1"/>
    <w:rsid w:val="00212511"/>
    <w:rsid w:val="00215528"/>
    <w:rsid w:val="00215B7D"/>
    <w:rsid w:val="00217595"/>
    <w:rsid w:val="00220828"/>
    <w:rsid w:val="00221981"/>
    <w:rsid w:val="00221A09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6B39"/>
    <w:rsid w:val="002874BF"/>
    <w:rsid w:val="00290D0A"/>
    <w:rsid w:val="00292686"/>
    <w:rsid w:val="002928FF"/>
    <w:rsid w:val="002960CF"/>
    <w:rsid w:val="00296947"/>
    <w:rsid w:val="002A26F0"/>
    <w:rsid w:val="002A4228"/>
    <w:rsid w:val="002A423F"/>
    <w:rsid w:val="002A4D55"/>
    <w:rsid w:val="002A4E72"/>
    <w:rsid w:val="002B1053"/>
    <w:rsid w:val="002B2ABB"/>
    <w:rsid w:val="002B39E1"/>
    <w:rsid w:val="002B473B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21D8"/>
    <w:rsid w:val="00324394"/>
    <w:rsid w:val="0032459D"/>
    <w:rsid w:val="00325006"/>
    <w:rsid w:val="00326CE1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2E4"/>
    <w:rsid w:val="003640FC"/>
    <w:rsid w:val="00364A94"/>
    <w:rsid w:val="003652C0"/>
    <w:rsid w:val="003725AC"/>
    <w:rsid w:val="00372C29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6410"/>
    <w:rsid w:val="0043693C"/>
    <w:rsid w:val="00436F4E"/>
    <w:rsid w:val="00437712"/>
    <w:rsid w:val="00437EA0"/>
    <w:rsid w:val="00440A50"/>
    <w:rsid w:val="004416D2"/>
    <w:rsid w:val="00441E21"/>
    <w:rsid w:val="00445402"/>
    <w:rsid w:val="0044601C"/>
    <w:rsid w:val="00446377"/>
    <w:rsid w:val="00446500"/>
    <w:rsid w:val="004471A1"/>
    <w:rsid w:val="00452310"/>
    <w:rsid w:val="004532D8"/>
    <w:rsid w:val="004541AE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2420"/>
    <w:rsid w:val="004A469B"/>
    <w:rsid w:val="004A4B12"/>
    <w:rsid w:val="004A5EBB"/>
    <w:rsid w:val="004B2A87"/>
    <w:rsid w:val="004B4130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DE4"/>
    <w:rsid w:val="004C4258"/>
    <w:rsid w:val="004C4769"/>
    <w:rsid w:val="004C4C88"/>
    <w:rsid w:val="004C526E"/>
    <w:rsid w:val="004C5DE0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F54DB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20C1B"/>
    <w:rsid w:val="00521DE8"/>
    <w:rsid w:val="00522387"/>
    <w:rsid w:val="00523D14"/>
    <w:rsid w:val="00525A53"/>
    <w:rsid w:val="0052684C"/>
    <w:rsid w:val="0052744D"/>
    <w:rsid w:val="00527634"/>
    <w:rsid w:val="00531D5B"/>
    <w:rsid w:val="00531E36"/>
    <w:rsid w:val="0053385B"/>
    <w:rsid w:val="005338D2"/>
    <w:rsid w:val="00536F14"/>
    <w:rsid w:val="0053734A"/>
    <w:rsid w:val="0053788A"/>
    <w:rsid w:val="00543DC6"/>
    <w:rsid w:val="00546E97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5F4"/>
    <w:rsid w:val="00583F87"/>
    <w:rsid w:val="00586DFD"/>
    <w:rsid w:val="00586E6B"/>
    <w:rsid w:val="0058778E"/>
    <w:rsid w:val="005904A9"/>
    <w:rsid w:val="00593C42"/>
    <w:rsid w:val="00595977"/>
    <w:rsid w:val="00595EF6"/>
    <w:rsid w:val="005967A6"/>
    <w:rsid w:val="00596CD2"/>
    <w:rsid w:val="005A22A4"/>
    <w:rsid w:val="005A41CF"/>
    <w:rsid w:val="005A762C"/>
    <w:rsid w:val="005A7A1B"/>
    <w:rsid w:val="005B1568"/>
    <w:rsid w:val="005B23F3"/>
    <w:rsid w:val="005B2759"/>
    <w:rsid w:val="005B34EA"/>
    <w:rsid w:val="005B3649"/>
    <w:rsid w:val="005B41F5"/>
    <w:rsid w:val="005C12D6"/>
    <w:rsid w:val="005C1E81"/>
    <w:rsid w:val="005C216D"/>
    <w:rsid w:val="005C526D"/>
    <w:rsid w:val="005C7A79"/>
    <w:rsid w:val="005D1C03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F0E3C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703"/>
    <w:rsid w:val="007057ED"/>
    <w:rsid w:val="00705F96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D7E"/>
    <w:rsid w:val="00737C11"/>
    <w:rsid w:val="00740D90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1D33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83F19"/>
    <w:rsid w:val="0088441D"/>
    <w:rsid w:val="00886706"/>
    <w:rsid w:val="00886DC1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1D5F"/>
    <w:rsid w:val="008A58E1"/>
    <w:rsid w:val="008B01BF"/>
    <w:rsid w:val="008B2743"/>
    <w:rsid w:val="008B5348"/>
    <w:rsid w:val="008B66CC"/>
    <w:rsid w:val="008C16B2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D3DC4"/>
    <w:rsid w:val="008E1C08"/>
    <w:rsid w:val="008E3916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57FAF"/>
    <w:rsid w:val="00960BE2"/>
    <w:rsid w:val="00961347"/>
    <w:rsid w:val="0096722F"/>
    <w:rsid w:val="00967FD4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4365"/>
    <w:rsid w:val="009A436D"/>
    <w:rsid w:val="009B188E"/>
    <w:rsid w:val="009B4EE0"/>
    <w:rsid w:val="009B77FA"/>
    <w:rsid w:val="009C07E9"/>
    <w:rsid w:val="009C0E47"/>
    <w:rsid w:val="009C2770"/>
    <w:rsid w:val="009C47C6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1CE9"/>
    <w:rsid w:val="00A44FCF"/>
    <w:rsid w:val="00A46AAA"/>
    <w:rsid w:val="00A472DD"/>
    <w:rsid w:val="00A52D80"/>
    <w:rsid w:val="00A53A66"/>
    <w:rsid w:val="00A542F9"/>
    <w:rsid w:val="00A55F89"/>
    <w:rsid w:val="00A5779C"/>
    <w:rsid w:val="00A64B4B"/>
    <w:rsid w:val="00A67CDD"/>
    <w:rsid w:val="00A7013D"/>
    <w:rsid w:val="00A70FB9"/>
    <w:rsid w:val="00A7114A"/>
    <w:rsid w:val="00A72236"/>
    <w:rsid w:val="00A7226A"/>
    <w:rsid w:val="00A75172"/>
    <w:rsid w:val="00A77087"/>
    <w:rsid w:val="00A77165"/>
    <w:rsid w:val="00A802A6"/>
    <w:rsid w:val="00A80B79"/>
    <w:rsid w:val="00A840AB"/>
    <w:rsid w:val="00A867D7"/>
    <w:rsid w:val="00A86FE8"/>
    <w:rsid w:val="00A87A30"/>
    <w:rsid w:val="00A87B82"/>
    <w:rsid w:val="00A9167F"/>
    <w:rsid w:val="00A93957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638"/>
    <w:rsid w:val="00AC3AFB"/>
    <w:rsid w:val="00AC414C"/>
    <w:rsid w:val="00AC75D4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F3C"/>
    <w:rsid w:val="00B45291"/>
    <w:rsid w:val="00B475E1"/>
    <w:rsid w:val="00B47F85"/>
    <w:rsid w:val="00B521DF"/>
    <w:rsid w:val="00B52A69"/>
    <w:rsid w:val="00B530DB"/>
    <w:rsid w:val="00B534D1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368D"/>
    <w:rsid w:val="00C137C5"/>
    <w:rsid w:val="00C1415A"/>
    <w:rsid w:val="00C149E1"/>
    <w:rsid w:val="00C15BA5"/>
    <w:rsid w:val="00C1707D"/>
    <w:rsid w:val="00C17EDD"/>
    <w:rsid w:val="00C20EE1"/>
    <w:rsid w:val="00C22E37"/>
    <w:rsid w:val="00C24D35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3BF1"/>
    <w:rsid w:val="00C765CF"/>
    <w:rsid w:val="00C80164"/>
    <w:rsid w:val="00C80A3A"/>
    <w:rsid w:val="00C83B20"/>
    <w:rsid w:val="00C85904"/>
    <w:rsid w:val="00C86016"/>
    <w:rsid w:val="00C86CE4"/>
    <w:rsid w:val="00C87A46"/>
    <w:rsid w:val="00C90763"/>
    <w:rsid w:val="00C912F5"/>
    <w:rsid w:val="00C925BB"/>
    <w:rsid w:val="00C9376A"/>
    <w:rsid w:val="00C93AF0"/>
    <w:rsid w:val="00C9488F"/>
    <w:rsid w:val="00C96F49"/>
    <w:rsid w:val="00CA0082"/>
    <w:rsid w:val="00CA39EB"/>
    <w:rsid w:val="00CA6138"/>
    <w:rsid w:val="00CB0687"/>
    <w:rsid w:val="00CB17A7"/>
    <w:rsid w:val="00CB1C77"/>
    <w:rsid w:val="00CB49C5"/>
    <w:rsid w:val="00CB4E87"/>
    <w:rsid w:val="00CB72CB"/>
    <w:rsid w:val="00CB735E"/>
    <w:rsid w:val="00CB7B02"/>
    <w:rsid w:val="00CC0EE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EE7"/>
    <w:rsid w:val="00D00FA7"/>
    <w:rsid w:val="00D03DC6"/>
    <w:rsid w:val="00D04304"/>
    <w:rsid w:val="00D056FF"/>
    <w:rsid w:val="00D0746F"/>
    <w:rsid w:val="00D079EC"/>
    <w:rsid w:val="00D100AF"/>
    <w:rsid w:val="00D1290D"/>
    <w:rsid w:val="00D1468F"/>
    <w:rsid w:val="00D154B1"/>
    <w:rsid w:val="00D16E5E"/>
    <w:rsid w:val="00D17123"/>
    <w:rsid w:val="00D21131"/>
    <w:rsid w:val="00D22F69"/>
    <w:rsid w:val="00D25607"/>
    <w:rsid w:val="00D3359F"/>
    <w:rsid w:val="00D33D2D"/>
    <w:rsid w:val="00D36784"/>
    <w:rsid w:val="00D36880"/>
    <w:rsid w:val="00D462C9"/>
    <w:rsid w:val="00D47BB1"/>
    <w:rsid w:val="00D52935"/>
    <w:rsid w:val="00D52F62"/>
    <w:rsid w:val="00D54109"/>
    <w:rsid w:val="00D55AF2"/>
    <w:rsid w:val="00D577F4"/>
    <w:rsid w:val="00D606DA"/>
    <w:rsid w:val="00D60CE7"/>
    <w:rsid w:val="00D63845"/>
    <w:rsid w:val="00D64523"/>
    <w:rsid w:val="00D65D90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2A80"/>
    <w:rsid w:val="00DB5DF1"/>
    <w:rsid w:val="00DB7475"/>
    <w:rsid w:val="00DB7A4D"/>
    <w:rsid w:val="00DC3EC0"/>
    <w:rsid w:val="00DC6B31"/>
    <w:rsid w:val="00DC6E4C"/>
    <w:rsid w:val="00DD1581"/>
    <w:rsid w:val="00DE009B"/>
    <w:rsid w:val="00DE03C0"/>
    <w:rsid w:val="00DE09B3"/>
    <w:rsid w:val="00DE2DDE"/>
    <w:rsid w:val="00DE32DE"/>
    <w:rsid w:val="00DE54AF"/>
    <w:rsid w:val="00DE56EE"/>
    <w:rsid w:val="00DE70CF"/>
    <w:rsid w:val="00DE7399"/>
    <w:rsid w:val="00DF1A44"/>
    <w:rsid w:val="00DF2D4E"/>
    <w:rsid w:val="00DF45EE"/>
    <w:rsid w:val="00DF515B"/>
    <w:rsid w:val="00DF5EA1"/>
    <w:rsid w:val="00E0068C"/>
    <w:rsid w:val="00E11144"/>
    <w:rsid w:val="00E16491"/>
    <w:rsid w:val="00E16B5D"/>
    <w:rsid w:val="00E22D58"/>
    <w:rsid w:val="00E248E8"/>
    <w:rsid w:val="00E24AB1"/>
    <w:rsid w:val="00E250D0"/>
    <w:rsid w:val="00E25154"/>
    <w:rsid w:val="00E25668"/>
    <w:rsid w:val="00E25B69"/>
    <w:rsid w:val="00E270BC"/>
    <w:rsid w:val="00E303C4"/>
    <w:rsid w:val="00E31311"/>
    <w:rsid w:val="00E31863"/>
    <w:rsid w:val="00E3229B"/>
    <w:rsid w:val="00E405DB"/>
    <w:rsid w:val="00E41AB1"/>
    <w:rsid w:val="00E4239E"/>
    <w:rsid w:val="00E42E51"/>
    <w:rsid w:val="00E43DEA"/>
    <w:rsid w:val="00E455B5"/>
    <w:rsid w:val="00E47678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1993"/>
    <w:rsid w:val="00EC2465"/>
    <w:rsid w:val="00EC4286"/>
    <w:rsid w:val="00EC4A48"/>
    <w:rsid w:val="00EC4CA7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3A3"/>
    <w:rsid w:val="00F3597B"/>
    <w:rsid w:val="00F3790D"/>
    <w:rsid w:val="00F37B3C"/>
    <w:rsid w:val="00F37BAE"/>
    <w:rsid w:val="00F424CF"/>
    <w:rsid w:val="00F43D9C"/>
    <w:rsid w:val="00F4423F"/>
    <w:rsid w:val="00F45F4B"/>
    <w:rsid w:val="00F45FAA"/>
    <w:rsid w:val="00F51354"/>
    <w:rsid w:val="00F51D5B"/>
    <w:rsid w:val="00F5266D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86CF-07D4-4346-9037-51E1578D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63</cp:revision>
  <cp:lastPrinted>2022-03-02T06:43:00Z</cp:lastPrinted>
  <dcterms:created xsi:type="dcterms:W3CDTF">2021-11-19T08:18:00Z</dcterms:created>
  <dcterms:modified xsi:type="dcterms:W3CDTF">2022-03-02T06:46:00Z</dcterms:modified>
</cp:coreProperties>
</file>