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9865B5" w:rsidP="003112B9">
            <w:pPr>
              <w:tabs>
                <w:tab w:val="left" w:pos="1276"/>
              </w:tabs>
              <w:autoSpaceDE/>
              <w:autoSpaceDN/>
              <w:jc w:val="center"/>
              <w:textAlignment w:val="baseline"/>
              <w:rPr>
                <w:spacing w:val="-4"/>
                <w:u w:val="single"/>
              </w:rPr>
            </w:pPr>
            <w:r>
              <w:rPr>
                <w:spacing w:val="-4"/>
                <w:sz w:val="22"/>
                <w:szCs w:val="22"/>
                <w:u w:val="single"/>
              </w:rPr>
              <w:t>Ведущий экономист</w:t>
            </w:r>
            <w:r w:rsidR="00397952" w:rsidRPr="00F33B80">
              <w:rPr>
                <w:spacing w:val="-4"/>
                <w:sz w:val="22"/>
                <w:szCs w:val="22"/>
                <w:u w:val="single"/>
              </w:rPr>
              <w:t xml:space="preserve">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9865B5">
              <w:rPr>
                <w:spacing w:val="-4"/>
                <w:sz w:val="22"/>
                <w:szCs w:val="22"/>
              </w:rPr>
              <w:t>О.Н. Ситникова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p>
          <w:p w:rsidR="00E45CEC" w:rsidRDefault="00E45CEC" w:rsidP="00E45CEC">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F33B80">
            <w:pPr>
              <w:keepNext/>
              <w:keepLines/>
              <w:suppressLineNumbers/>
              <w:jc w:val="center"/>
              <w:rPr>
                <w:rFonts w:eastAsia="Arial Unicode MS"/>
              </w:rPr>
            </w:pPr>
          </w:p>
          <w:p w:rsidR="009865B5" w:rsidRDefault="00F33B80" w:rsidP="00F33B80">
            <w:pPr>
              <w:keepNext/>
              <w:keepLines/>
              <w:suppressLineNumbers/>
              <w:jc w:val="center"/>
              <w:rPr>
                <w:rFonts w:eastAsia="Arial Unicode MS"/>
                <w:u w:val="single"/>
              </w:rPr>
            </w:pPr>
            <w:r w:rsidRPr="00F33B80">
              <w:rPr>
                <w:rFonts w:eastAsia="Arial Unicode MS"/>
                <w:sz w:val="22"/>
                <w:szCs w:val="22"/>
              </w:rPr>
              <w:t>___________</w:t>
            </w:r>
            <w:r>
              <w:rPr>
                <w:rFonts w:eastAsia="Arial Unicode MS"/>
                <w:sz w:val="22"/>
                <w:szCs w:val="22"/>
              </w:rPr>
              <w:t>_____</w:t>
            </w:r>
            <w:r w:rsidR="009865B5">
              <w:rPr>
                <w:rFonts w:eastAsia="Arial Unicode MS"/>
                <w:sz w:val="22"/>
                <w:szCs w:val="22"/>
              </w:rPr>
              <w:t>______</w:t>
            </w:r>
            <w:r>
              <w:rPr>
                <w:rFonts w:eastAsia="Arial Unicode MS"/>
                <w:sz w:val="22"/>
                <w:szCs w:val="22"/>
              </w:rPr>
              <w:t>___</w:t>
            </w:r>
            <w:r w:rsidRPr="00F33B80">
              <w:rPr>
                <w:rFonts w:eastAsia="Arial Unicode MS"/>
                <w:sz w:val="22"/>
                <w:szCs w:val="22"/>
              </w:rPr>
              <w:t xml:space="preserve">__ </w:t>
            </w:r>
            <w:r w:rsidR="009865B5" w:rsidRPr="002E35BE">
              <w:rPr>
                <w:rFonts w:eastAsia="Arial Unicode MS"/>
                <w:sz w:val="22"/>
                <w:szCs w:val="22"/>
                <w:u w:val="single"/>
              </w:rPr>
              <w:t>Ю.А. Подорожный</w:t>
            </w:r>
          </w:p>
          <w:p w:rsidR="00D25B0B" w:rsidRDefault="00E45CEC" w:rsidP="003112B9">
            <w:pPr>
              <w:keepNext/>
              <w:keepLines/>
              <w:suppressLineNumbers/>
              <w:jc w:val="center"/>
              <w:rPr>
                <w:rFonts w:eastAsia="Arial Unicode MS"/>
                <w:sz w:val="18"/>
                <w:szCs w:val="18"/>
              </w:rPr>
            </w:pPr>
            <w:r w:rsidRPr="00F33B80">
              <w:rPr>
                <w:rFonts w:eastAsia="Arial Unicode MS"/>
                <w:sz w:val="18"/>
                <w:szCs w:val="18"/>
              </w:rPr>
              <w:t>(подпись, ФИО)</w:t>
            </w:r>
          </w:p>
          <w:p w:rsidR="00E45CEC" w:rsidRPr="00F33B80" w:rsidRDefault="00E45CEC"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 xml:space="preserve">ЗОВАНИЯ МЕСТНОГО ЗНАЧЕНИЯ ПАВЛОВСКОГО МУНИЦИПАЛЬНОГО РАЙОНА </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8442A4">
      <w:pPr>
        <w:pStyle w:val="11"/>
        <w:rPr>
          <w:rFonts w:asciiTheme="minorHAnsi" w:eastAsiaTheme="minorEastAsia" w:hAnsiTheme="minorHAnsi" w:cstheme="minorBidi"/>
          <w:noProof/>
          <w:sz w:val="22"/>
          <w:szCs w:val="22"/>
        </w:rPr>
      </w:pPr>
      <w:r w:rsidRPr="008442A4">
        <w:fldChar w:fldCharType="begin"/>
      </w:r>
      <w:r w:rsidR="000D724D" w:rsidRPr="003831AD">
        <w:instrText xml:space="preserve"> TOC \o "1-3" \h \z \u </w:instrText>
      </w:r>
      <w:r w:rsidRPr="008442A4">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8442A4">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CF1281">
          <w:rPr>
            <w:webHidden/>
          </w:rPr>
          <w:t>2</w:t>
        </w:r>
        <w:r>
          <w:rPr>
            <w:webHidden/>
          </w:rPr>
          <w:fldChar w:fldCharType="end"/>
        </w:r>
      </w:hyperlink>
    </w:p>
    <w:p w:rsidR="002E41CA" w:rsidRDefault="008442A4">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CF1281">
          <w:rPr>
            <w:webHidden/>
          </w:rPr>
          <w:t>2</w:t>
        </w:r>
        <w:r>
          <w:rPr>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CF1281">
          <w:rPr>
            <w:noProof/>
            <w:webHidden/>
          </w:rPr>
          <w:t>2</w:t>
        </w:r>
        <w:r>
          <w:rPr>
            <w:noProof/>
            <w:webHidden/>
          </w:rPr>
          <w:fldChar w:fldCharType="end"/>
        </w:r>
      </w:hyperlink>
    </w:p>
    <w:p w:rsidR="002E41CA" w:rsidRDefault="008442A4">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CF1281">
          <w:rPr>
            <w:noProof/>
            <w:webHidden/>
          </w:rPr>
          <w:t>2</w:t>
        </w:r>
        <w:r>
          <w:rPr>
            <w:noProof/>
            <w:webHidden/>
          </w:rPr>
          <w:fldChar w:fldCharType="end"/>
        </w:r>
      </w:hyperlink>
    </w:p>
    <w:p w:rsidR="000D724D" w:rsidRDefault="008442A4"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4A0" w:rsidRDefault="004E54A0">
      <w:r>
        <w:separator/>
      </w:r>
    </w:p>
  </w:endnote>
  <w:endnote w:type="continuationSeparator" w:id="1">
    <w:p w:rsidR="004E54A0" w:rsidRDefault="004E5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8442A4"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8442A4"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8442A4">
      <w:rPr>
        <w:rStyle w:val="FontStyle22"/>
      </w:rPr>
      <w:fldChar w:fldCharType="begin"/>
    </w:r>
    <w:r>
      <w:rPr>
        <w:rStyle w:val="FontStyle22"/>
      </w:rPr>
      <w:instrText>PAGE</w:instrText>
    </w:r>
    <w:r w:rsidR="008442A4">
      <w:rPr>
        <w:rStyle w:val="FontStyle22"/>
      </w:rPr>
      <w:fldChar w:fldCharType="separate"/>
    </w:r>
    <w:r w:rsidR="00CF1281">
      <w:rPr>
        <w:rStyle w:val="FontStyle22"/>
        <w:noProof/>
      </w:rPr>
      <w:t>22</w:t>
    </w:r>
    <w:r w:rsidR="008442A4">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4A0" w:rsidRDefault="004E54A0">
      <w:r>
        <w:separator/>
      </w:r>
    </w:p>
  </w:footnote>
  <w:footnote w:type="continuationSeparator" w:id="1">
    <w:p w:rsidR="004E54A0" w:rsidRDefault="004E5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8442A4">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698B"/>
    <w:rsid w:val="00035816"/>
    <w:rsid w:val="00052FF6"/>
    <w:rsid w:val="00053A8C"/>
    <w:rsid w:val="00086638"/>
    <w:rsid w:val="00093BEA"/>
    <w:rsid w:val="000A4857"/>
    <w:rsid w:val="000B2FF3"/>
    <w:rsid w:val="000D724D"/>
    <w:rsid w:val="000F48CC"/>
    <w:rsid w:val="0010439B"/>
    <w:rsid w:val="001120DF"/>
    <w:rsid w:val="00151FA9"/>
    <w:rsid w:val="0015460D"/>
    <w:rsid w:val="0017269A"/>
    <w:rsid w:val="00180FFB"/>
    <w:rsid w:val="001A014A"/>
    <w:rsid w:val="001C2B36"/>
    <w:rsid w:val="001E7AB8"/>
    <w:rsid w:val="001F1DA9"/>
    <w:rsid w:val="002209B4"/>
    <w:rsid w:val="00257AE4"/>
    <w:rsid w:val="00263A7A"/>
    <w:rsid w:val="00266C4C"/>
    <w:rsid w:val="00281F80"/>
    <w:rsid w:val="0028480A"/>
    <w:rsid w:val="0028613F"/>
    <w:rsid w:val="002A5328"/>
    <w:rsid w:val="002D2228"/>
    <w:rsid w:val="002D5E4B"/>
    <w:rsid w:val="002E35BE"/>
    <w:rsid w:val="002E41CA"/>
    <w:rsid w:val="003112B9"/>
    <w:rsid w:val="003320FD"/>
    <w:rsid w:val="00360DE9"/>
    <w:rsid w:val="00375DAD"/>
    <w:rsid w:val="00397952"/>
    <w:rsid w:val="003B734C"/>
    <w:rsid w:val="003C0A65"/>
    <w:rsid w:val="003C1C15"/>
    <w:rsid w:val="003D4D1C"/>
    <w:rsid w:val="003F3F7D"/>
    <w:rsid w:val="00402908"/>
    <w:rsid w:val="00414282"/>
    <w:rsid w:val="004264E4"/>
    <w:rsid w:val="00454B27"/>
    <w:rsid w:val="00484049"/>
    <w:rsid w:val="0049645B"/>
    <w:rsid w:val="004B7411"/>
    <w:rsid w:val="004D2711"/>
    <w:rsid w:val="004E2CA1"/>
    <w:rsid w:val="004E54A0"/>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09D3"/>
    <w:rsid w:val="00763B75"/>
    <w:rsid w:val="00772DEF"/>
    <w:rsid w:val="00774A17"/>
    <w:rsid w:val="00774E60"/>
    <w:rsid w:val="007947FC"/>
    <w:rsid w:val="007A2E20"/>
    <w:rsid w:val="007B2C5E"/>
    <w:rsid w:val="007F3EC9"/>
    <w:rsid w:val="008442A4"/>
    <w:rsid w:val="0085428A"/>
    <w:rsid w:val="0087743D"/>
    <w:rsid w:val="008B62FB"/>
    <w:rsid w:val="008B7C4A"/>
    <w:rsid w:val="008F1F3C"/>
    <w:rsid w:val="008F59F4"/>
    <w:rsid w:val="0090393D"/>
    <w:rsid w:val="009102AB"/>
    <w:rsid w:val="00933891"/>
    <w:rsid w:val="00936015"/>
    <w:rsid w:val="009431B9"/>
    <w:rsid w:val="00956AE2"/>
    <w:rsid w:val="0098322E"/>
    <w:rsid w:val="009865B5"/>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D5D17"/>
    <w:rsid w:val="00CF1281"/>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07C95"/>
    <w:rsid w:val="00E25AF6"/>
    <w:rsid w:val="00E374A7"/>
    <w:rsid w:val="00E4058C"/>
    <w:rsid w:val="00E45CE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22</Pages>
  <Words>14125</Words>
  <Characters>80518</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85</cp:revision>
  <cp:lastPrinted>2018-05-18T11:14:00Z</cp:lastPrinted>
  <dcterms:created xsi:type="dcterms:W3CDTF">2018-03-14T13:24:00Z</dcterms:created>
  <dcterms:modified xsi:type="dcterms:W3CDTF">2018-05-18T11:15:00Z</dcterms:modified>
</cp:coreProperties>
</file>